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876B2" w14:textId="77777777" w:rsidR="00C75ABB" w:rsidRPr="002973DE" w:rsidRDefault="00C75ABB" w:rsidP="00534783">
      <w:pPr>
        <w:autoSpaceDE w:val="0"/>
        <w:autoSpaceDN w:val="0"/>
        <w:adjustRightInd w:val="0"/>
        <w:spacing w:after="120"/>
        <w:ind w:left="5103" w:right="51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УТВЕРЖДЕН</w:t>
      </w:r>
    </w:p>
    <w:p w14:paraId="09FE6961" w14:textId="77777777" w:rsidR="00C75ABB" w:rsidRPr="002973DE" w:rsidRDefault="00C75ABB" w:rsidP="00534783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постановлением администрации</w:t>
      </w:r>
    </w:p>
    <w:p w14:paraId="001D5222" w14:textId="77777777" w:rsidR="00C75ABB" w:rsidRPr="002973DE" w:rsidRDefault="00C75ABB" w:rsidP="00534783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муниципального образования</w:t>
      </w:r>
    </w:p>
    <w:p w14:paraId="6C730891" w14:textId="77777777" w:rsidR="00534783" w:rsidRDefault="00C75ABB" w:rsidP="00534783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bookmarkStart w:id="0" w:name="_Hlk210287161"/>
      <w:r w:rsidRPr="002973DE">
        <w:rPr>
          <w:sz w:val="28"/>
          <w:szCs w:val="28"/>
        </w:rPr>
        <w:t>Ногликский</w:t>
      </w:r>
      <w:r w:rsidR="00534783">
        <w:rPr>
          <w:sz w:val="28"/>
          <w:szCs w:val="28"/>
        </w:rPr>
        <w:t xml:space="preserve"> муниципальный </w:t>
      </w:r>
      <w:r w:rsidR="00BE7987" w:rsidRPr="002973DE">
        <w:rPr>
          <w:sz w:val="28"/>
          <w:szCs w:val="28"/>
        </w:rPr>
        <w:t>округ</w:t>
      </w:r>
    </w:p>
    <w:p w14:paraId="7F5D574C" w14:textId="141C9CE3" w:rsidR="00C75ABB" w:rsidRPr="002973DE" w:rsidRDefault="00BE7987" w:rsidP="00534783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Сахалинской области</w:t>
      </w:r>
    </w:p>
    <w:bookmarkEnd w:id="0"/>
    <w:p w14:paraId="3AEB0076" w14:textId="60FC4421" w:rsidR="0088377A" w:rsidRPr="002973DE" w:rsidRDefault="007A5AC1" w:rsidP="00534783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 мая 2026 </w:t>
      </w:r>
      <w:r w:rsidR="00CD0BD7" w:rsidRPr="002973DE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277</w:t>
      </w:r>
    </w:p>
    <w:p w14:paraId="647D8076" w14:textId="77777777" w:rsidR="00541FDA" w:rsidRPr="002973DE" w:rsidRDefault="00541FDA" w:rsidP="0013300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DB627A7" w14:textId="77777777" w:rsidR="00541FDA" w:rsidRPr="002973DE" w:rsidRDefault="00541FDA" w:rsidP="00B3777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1C0404" w14:textId="77777777" w:rsidR="0088377A" w:rsidRPr="002973DE" w:rsidRDefault="00C75ABB" w:rsidP="00A567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73DE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17527FAC" w14:textId="77777777" w:rsidR="002973DE" w:rsidRDefault="00A315BC" w:rsidP="00A567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Hlk214029707"/>
      <w:r w:rsidRPr="002973DE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14:paraId="561B198D" w14:textId="77777777" w:rsidR="002973DE" w:rsidRDefault="00A315BC" w:rsidP="002973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73DE">
        <w:rPr>
          <w:rFonts w:ascii="Times New Roman" w:hAnsi="Times New Roman" w:cs="Times New Roman"/>
          <w:b w:val="0"/>
          <w:sz w:val="28"/>
          <w:szCs w:val="28"/>
        </w:rPr>
        <w:t>«Присвоение спортивных</w:t>
      </w:r>
      <w:r w:rsidR="00766825" w:rsidRPr="00297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b w:val="0"/>
          <w:sz w:val="28"/>
          <w:szCs w:val="28"/>
        </w:rPr>
        <w:t>разрядов»</w:t>
      </w:r>
    </w:p>
    <w:p w14:paraId="48CC004C" w14:textId="77777777" w:rsidR="002973DE" w:rsidRDefault="002973DE" w:rsidP="002973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DB4B87" w14:textId="77777777" w:rsidR="002973DE" w:rsidRDefault="0088377A" w:rsidP="002973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73DE">
        <w:rPr>
          <w:rFonts w:ascii="Times New Roman" w:hAnsi="Times New Roman" w:cs="Times New Roman"/>
          <w:b w:val="0"/>
          <w:sz w:val="28"/>
          <w:szCs w:val="28"/>
        </w:rPr>
        <w:t>Раздел 1. ОБЩИЕ ПОЛОЖЕНИЯ</w:t>
      </w:r>
    </w:p>
    <w:p w14:paraId="5A4FAD76" w14:textId="77777777" w:rsidR="002973DE" w:rsidRDefault="002973DE" w:rsidP="002973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A46E0EE" w14:textId="49847917" w:rsidR="0088377A" w:rsidRPr="002973DE" w:rsidRDefault="007F4F72" w:rsidP="002973D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3DE">
        <w:rPr>
          <w:rFonts w:ascii="Times New Roman" w:hAnsi="Times New Roman" w:cs="Times New Roman"/>
          <w:b w:val="0"/>
          <w:sz w:val="28"/>
          <w:szCs w:val="28"/>
        </w:rPr>
        <w:t>1.</w:t>
      </w:r>
      <w:r w:rsidR="006E538A" w:rsidRPr="002973D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88377A" w:rsidRPr="002973DE">
        <w:rPr>
          <w:rFonts w:ascii="Times New Roman" w:hAnsi="Times New Roman" w:cs="Times New Roman"/>
          <w:b w:val="0"/>
          <w:sz w:val="28"/>
          <w:szCs w:val="28"/>
        </w:rPr>
        <w:t xml:space="preserve">Настоящий </w:t>
      </w:r>
      <w:r w:rsidR="00E17D88" w:rsidRPr="002973DE">
        <w:rPr>
          <w:rFonts w:ascii="Times New Roman" w:hAnsi="Times New Roman" w:cs="Times New Roman"/>
          <w:b w:val="0"/>
          <w:sz w:val="28"/>
          <w:szCs w:val="28"/>
        </w:rPr>
        <w:t>А</w:t>
      </w:r>
      <w:r w:rsidR="0088377A" w:rsidRPr="002973DE">
        <w:rPr>
          <w:rFonts w:ascii="Times New Roman" w:hAnsi="Times New Roman" w:cs="Times New Roman"/>
          <w:b w:val="0"/>
          <w:sz w:val="28"/>
          <w:szCs w:val="28"/>
        </w:rPr>
        <w:t xml:space="preserve">дминистративный регламент устанавливает сроки и </w:t>
      </w:r>
      <w:r w:rsidR="006E538A" w:rsidRPr="002973DE">
        <w:rPr>
          <w:rFonts w:ascii="Times New Roman" w:hAnsi="Times New Roman" w:cs="Times New Roman"/>
          <w:b w:val="0"/>
          <w:sz w:val="28"/>
          <w:szCs w:val="28"/>
        </w:rPr>
        <w:t>стандарт</w:t>
      </w:r>
      <w:r w:rsidR="0088377A" w:rsidRPr="002973DE">
        <w:rPr>
          <w:rFonts w:ascii="Times New Roman" w:hAnsi="Times New Roman" w:cs="Times New Roman"/>
          <w:b w:val="0"/>
          <w:sz w:val="28"/>
          <w:szCs w:val="28"/>
        </w:rPr>
        <w:t xml:space="preserve"> предоставле</w:t>
      </w:r>
      <w:r w:rsidR="00CD5711">
        <w:rPr>
          <w:rFonts w:ascii="Times New Roman" w:hAnsi="Times New Roman" w:cs="Times New Roman"/>
          <w:b w:val="0"/>
          <w:sz w:val="28"/>
          <w:szCs w:val="28"/>
        </w:rPr>
        <w:t>ния</w:t>
      </w:r>
      <w:r w:rsidR="00541FDA" w:rsidRPr="002973D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</w:t>
      </w:r>
      <w:r w:rsidR="00A315BC" w:rsidRPr="002973DE">
        <w:rPr>
          <w:rFonts w:ascii="Times New Roman" w:hAnsi="Times New Roman" w:cs="Times New Roman"/>
          <w:b w:val="0"/>
          <w:sz w:val="28"/>
          <w:szCs w:val="28"/>
        </w:rPr>
        <w:t>«Присвоение спортивных разрядов»</w:t>
      </w:r>
      <w:r w:rsidR="00ED27D2" w:rsidRPr="002973DE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2973DE" w:rsidRPr="002973DE">
        <w:rPr>
          <w:rFonts w:ascii="Times New Roman" w:hAnsi="Times New Roman" w:cs="Times New Roman"/>
          <w:b w:val="0"/>
          <w:sz w:val="28"/>
          <w:szCs w:val="28"/>
        </w:rPr>
        <w:t>-</w:t>
      </w:r>
      <w:r w:rsidR="00ED27D2" w:rsidRPr="002973DE">
        <w:rPr>
          <w:rFonts w:ascii="Times New Roman" w:hAnsi="Times New Roman" w:cs="Times New Roman"/>
          <w:b w:val="0"/>
          <w:sz w:val="28"/>
          <w:szCs w:val="28"/>
        </w:rPr>
        <w:t xml:space="preserve"> муниципальная услуга)</w:t>
      </w:r>
      <w:r w:rsidR="002973DE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C2FF1B6" w14:textId="48A02FB9" w:rsidR="006E538A" w:rsidRPr="002973DE" w:rsidRDefault="007F4F72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1.</w:t>
      </w:r>
      <w:r w:rsidR="006E538A" w:rsidRPr="002973DE">
        <w:rPr>
          <w:rFonts w:ascii="Times New Roman" w:hAnsi="Times New Roman" w:cs="Times New Roman"/>
          <w:sz w:val="28"/>
          <w:szCs w:val="28"/>
        </w:rPr>
        <w:t xml:space="preserve">2. Предметом регулирования настоящего </w:t>
      </w:r>
      <w:r w:rsidR="00325DE8" w:rsidRPr="002973DE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6E538A" w:rsidRPr="002973DE">
        <w:rPr>
          <w:rFonts w:ascii="Times New Roman" w:hAnsi="Times New Roman" w:cs="Times New Roman"/>
          <w:sz w:val="28"/>
          <w:szCs w:val="28"/>
        </w:rPr>
        <w:t>регламента являются отношения, возникающие в связи с предоставлением муниципальной услуги.</w:t>
      </w:r>
    </w:p>
    <w:p w14:paraId="0658B880" w14:textId="77777777" w:rsidR="00377BC6" w:rsidRPr="002973DE" w:rsidRDefault="00377BC6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1.3. Круг заявителей:</w:t>
      </w:r>
    </w:p>
    <w:p w14:paraId="734ECD44" w14:textId="2B58F406" w:rsidR="00A315BC" w:rsidRPr="002973DE" w:rsidRDefault="00A315BC" w:rsidP="00887C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1.3.1. </w:t>
      </w:r>
      <w:r w:rsidR="00F93397" w:rsidRPr="002973DE">
        <w:rPr>
          <w:rFonts w:ascii="Times New Roman" w:hAnsi="Times New Roman" w:cs="Times New Roman"/>
          <w:sz w:val="28"/>
          <w:szCs w:val="28"/>
        </w:rPr>
        <w:t>Заявителями являются юридические лица (далее - заявители):</w:t>
      </w:r>
    </w:p>
    <w:p w14:paraId="739796CF" w14:textId="7DC634AE" w:rsidR="00F93397" w:rsidRPr="002973DE" w:rsidRDefault="00F93397" w:rsidP="00F933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- региональная спортивная федерация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федерации);</w:t>
      </w:r>
    </w:p>
    <w:p w14:paraId="19817338" w14:textId="77777777" w:rsidR="00F93397" w:rsidRPr="002973DE" w:rsidRDefault="00F93397" w:rsidP="00F933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- местная спортивная федерация по территориальной сфере ее деятельности (далее - местная спортивная федерация) (за исключением случая отсутствия местной спортивной федерации);</w:t>
      </w:r>
    </w:p>
    <w:p w14:paraId="162DF41A" w14:textId="207A09B9" w:rsidR="00F93397" w:rsidRPr="002973DE" w:rsidRDefault="00F93397" w:rsidP="00F933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- физкультурно-спортивная организация, включенная в Перечень отдельных официальных спортивных соревнований, проводимых по правилам видов спорта, разработанным физкультурно-спортивными организациями, утвержденным </w:t>
      </w:r>
      <w:proofErr w:type="spellStart"/>
      <w:r w:rsidRPr="002973DE">
        <w:rPr>
          <w:sz w:val="28"/>
          <w:szCs w:val="28"/>
        </w:rPr>
        <w:t>Минспортом</w:t>
      </w:r>
      <w:proofErr w:type="spellEnd"/>
      <w:r w:rsidRPr="002973DE">
        <w:rPr>
          <w:sz w:val="28"/>
          <w:szCs w:val="28"/>
        </w:rPr>
        <w:t xml:space="preserve"> России, и таких физкультурно-спортивных организаций, утвержденный приказом Министерства спорта Российской Федерации от 11</w:t>
      </w:r>
      <w:r w:rsidR="002973DE">
        <w:rPr>
          <w:sz w:val="28"/>
          <w:szCs w:val="28"/>
        </w:rPr>
        <w:t>.04.</w:t>
      </w:r>
      <w:r w:rsidRPr="002973DE">
        <w:rPr>
          <w:sz w:val="28"/>
          <w:szCs w:val="28"/>
        </w:rPr>
        <w:t xml:space="preserve">2025 № 294 (далее </w:t>
      </w:r>
      <w:r w:rsidR="002973DE">
        <w:rPr>
          <w:sz w:val="28"/>
          <w:szCs w:val="28"/>
        </w:rPr>
        <w:t>-</w:t>
      </w:r>
      <w:r w:rsidRPr="002973DE">
        <w:rPr>
          <w:sz w:val="28"/>
          <w:szCs w:val="28"/>
        </w:rPr>
        <w:t xml:space="preserve"> Перечень) (для отдельных официальных соревнований, включенных в Перечень);</w:t>
      </w:r>
    </w:p>
    <w:p w14:paraId="7BFA4B3B" w14:textId="77777777" w:rsidR="00F93397" w:rsidRPr="002973DE" w:rsidRDefault="00F93397" w:rsidP="00F933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- физкультурно-спортивная организация, организация, реализующая дополнительные образовательные программы спортивной подготовки, образовательной организации, осуществляющей деятельность в области физической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федерации);</w:t>
      </w:r>
    </w:p>
    <w:p w14:paraId="3A65670A" w14:textId="4C2502B4" w:rsidR="00F93397" w:rsidRPr="002973DE" w:rsidRDefault="00F93397" w:rsidP="00F933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общероссийская спортивная федерация по виду спорта, заключившая </w:t>
      </w:r>
      <w:r w:rsidRPr="002973DE">
        <w:rPr>
          <w:rFonts w:ascii="Times New Roman" w:hAnsi="Times New Roman" w:cs="Times New Roman"/>
          <w:sz w:val="28"/>
          <w:szCs w:val="28"/>
        </w:rPr>
        <w:lastRenderedPageBreak/>
        <w:t>соглашение о сотрудничестве с Органом федеральной территории «Сириус».</w:t>
      </w:r>
    </w:p>
    <w:p w14:paraId="145F6A3A" w14:textId="77777777" w:rsidR="00A315BC" w:rsidRPr="002973DE" w:rsidRDefault="00A315BC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"/>
      <w:bookmarkEnd w:id="2"/>
      <w:r w:rsidRPr="002973DE">
        <w:rPr>
          <w:rFonts w:ascii="Times New Roman" w:hAnsi="Times New Roman" w:cs="Times New Roman"/>
          <w:sz w:val="28"/>
          <w:szCs w:val="28"/>
        </w:rPr>
        <w:t>1.3.2.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представители заявителей, действующие в силу полномочий, основанных на оформленной в установленном законодательством Российской Федерации порядке доверенности, а также лица, имеющие право действовать без доверенности от имени юридического лица (далее - представители).</w:t>
      </w:r>
    </w:p>
    <w:p w14:paraId="613460D1" w14:textId="77777777" w:rsidR="002973DE" w:rsidRDefault="007D1D51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973DE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="00CA1ED4" w:rsidRPr="002973D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федеральной государственной информационной системе «Единый портал государственных и муниципальных услуг (функций)» </w:t>
      </w:r>
      <w:r w:rsidR="00CA1ED4" w:rsidRPr="002973DE">
        <w:rPr>
          <w:rFonts w:ascii="Times New Roman" w:hAnsi="Times New Roman" w:cs="Times New Roman"/>
          <w:sz w:val="28"/>
          <w:szCs w:val="28"/>
          <w:lang w:eastAsia="en-US"/>
        </w:rPr>
        <w:t>(далее соответственно - категории (признаки) заявителей, ЕПГУ).</w:t>
      </w:r>
      <w:bookmarkEnd w:id="1"/>
    </w:p>
    <w:p w14:paraId="2574B16E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439228D" w14:textId="31730ADE" w:rsidR="0088377A" w:rsidRP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43640848" w14:textId="77777777" w:rsid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2F3CD505" w14:textId="77777777" w:rsidR="002973DE" w:rsidRDefault="002973DE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C99AFC2" w14:textId="6F9E840D" w:rsidR="0088377A" w:rsidRP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14:paraId="5DBCE0C6" w14:textId="77777777" w:rsidR="00A5671D" w:rsidRPr="002973DE" w:rsidRDefault="00A5671D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DCE8B00" w14:textId="65E7B345" w:rsid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2.1.1</w:t>
      </w:r>
      <w:r w:rsidR="00CD5711">
        <w:rPr>
          <w:rFonts w:ascii="Times New Roman" w:hAnsi="Times New Roman" w:cs="Times New Roman"/>
          <w:sz w:val="28"/>
          <w:szCs w:val="28"/>
        </w:rPr>
        <w:t>.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A315BC" w:rsidRPr="002973DE">
        <w:rPr>
          <w:rFonts w:ascii="Times New Roman" w:hAnsi="Times New Roman" w:cs="Times New Roman"/>
          <w:sz w:val="28"/>
          <w:szCs w:val="28"/>
        </w:rPr>
        <w:t>Присвоение спортивных разрядов</w:t>
      </w:r>
      <w:r w:rsidR="0088377A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3202C8D2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56EF4C" w14:textId="77777777" w:rsid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2.2. Наименование</w:t>
      </w:r>
      <w:r w:rsidR="003B560D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sz w:val="28"/>
          <w:szCs w:val="28"/>
        </w:rPr>
        <w:t>органа,</w:t>
      </w:r>
    </w:p>
    <w:p w14:paraId="416262C8" w14:textId="77777777" w:rsid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6BB812B4" w14:textId="77777777" w:rsidR="002973DE" w:rsidRDefault="002973DE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9F452CC" w14:textId="77777777" w:rsid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2.2.1. </w:t>
      </w:r>
      <w:r w:rsidR="0088377A" w:rsidRPr="002973DE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 w:rsidR="000021DA" w:rsidRPr="00CD5711">
        <w:rPr>
          <w:rFonts w:ascii="Times New Roman" w:hAnsi="Times New Roman" w:cs="Times New Roman"/>
          <w:sz w:val="28"/>
          <w:szCs w:val="28"/>
        </w:rPr>
        <w:t>Департамент</w:t>
      </w:r>
      <w:r w:rsidR="0056532D" w:rsidRPr="00CD5711">
        <w:rPr>
          <w:rFonts w:ascii="Times New Roman" w:hAnsi="Times New Roman" w:cs="Times New Roman"/>
          <w:sz w:val="28"/>
          <w:szCs w:val="28"/>
        </w:rPr>
        <w:t>ом</w:t>
      </w:r>
      <w:r w:rsidR="000021DA" w:rsidRPr="00CD5711">
        <w:rPr>
          <w:rFonts w:ascii="Times New Roman" w:hAnsi="Times New Roman" w:cs="Times New Roman"/>
          <w:sz w:val="28"/>
          <w:szCs w:val="28"/>
        </w:rPr>
        <w:t xml:space="preserve"> </w:t>
      </w:r>
      <w:r w:rsidR="007B3678" w:rsidRPr="00CD5711">
        <w:rPr>
          <w:rFonts w:ascii="Times New Roman" w:hAnsi="Times New Roman" w:cs="Times New Roman"/>
          <w:sz w:val="28"/>
          <w:szCs w:val="28"/>
        </w:rPr>
        <w:t>соцполитики муниципального образования Ногликский муниципальный округ Сахалинской области</w:t>
      </w:r>
      <w:r w:rsidR="001F42AD" w:rsidRPr="002973D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973DE">
        <w:rPr>
          <w:rFonts w:ascii="Times New Roman" w:hAnsi="Times New Roman" w:cs="Times New Roman"/>
          <w:sz w:val="28"/>
          <w:szCs w:val="28"/>
        </w:rPr>
        <w:t>-</w:t>
      </w:r>
      <w:r w:rsidR="001F42AD" w:rsidRPr="002973DE">
        <w:rPr>
          <w:rFonts w:ascii="Times New Roman" w:hAnsi="Times New Roman" w:cs="Times New Roman"/>
          <w:sz w:val="28"/>
          <w:szCs w:val="28"/>
        </w:rPr>
        <w:t xml:space="preserve"> Уполномоченный орган)</w:t>
      </w:r>
      <w:r w:rsidR="0056532D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7CB8AB9E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548B36" w14:textId="6D193FFD" w:rsidR="0088377A" w:rsidRPr="002973DE" w:rsidRDefault="0088377A" w:rsidP="002973D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A62AE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514059E2" w14:textId="77777777" w:rsidR="0040126D" w:rsidRPr="002973DE" w:rsidRDefault="0040126D" w:rsidP="00A5671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66D58EE" w14:textId="3F0C1C98" w:rsidR="005B556E" w:rsidRPr="002973DE" w:rsidRDefault="005B556E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2.3.1. Результатом предоставления</w:t>
      </w:r>
      <w:r w:rsidR="002973DE">
        <w:rPr>
          <w:rFonts w:ascii="Times New Roman" w:hAnsi="Times New Roman" w:cs="Times New Roman"/>
          <w:sz w:val="28"/>
          <w:szCs w:val="28"/>
        </w:rPr>
        <w:t xml:space="preserve"> муниципальной услуги являются:</w:t>
      </w:r>
    </w:p>
    <w:p w14:paraId="1BF972C9" w14:textId="2D49A5ED" w:rsidR="00A315BC" w:rsidRPr="002973DE" w:rsidRDefault="00A315BC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при положительном решении - </w:t>
      </w:r>
      <w:r w:rsidR="00766825" w:rsidRPr="002973DE">
        <w:rPr>
          <w:rFonts w:ascii="Times New Roman" w:hAnsi="Times New Roman" w:cs="Times New Roman"/>
          <w:sz w:val="28"/>
          <w:szCs w:val="28"/>
        </w:rPr>
        <w:t>у</w:t>
      </w:r>
      <w:r w:rsidR="0040126D" w:rsidRPr="002973DE">
        <w:rPr>
          <w:rFonts w:ascii="Times New Roman" w:hAnsi="Times New Roman" w:cs="Times New Roman"/>
          <w:sz w:val="28"/>
          <w:szCs w:val="28"/>
        </w:rPr>
        <w:t>ведомление о присвоении спортивного разряда «второй спортивный разряд», «третий спортивный разряд</w:t>
      </w:r>
      <w:r w:rsidR="00766825" w:rsidRPr="002973DE">
        <w:rPr>
          <w:rFonts w:ascii="Times New Roman" w:hAnsi="Times New Roman" w:cs="Times New Roman"/>
          <w:sz w:val="28"/>
          <w:szCs w:val="28"/>
        </w:rPr>
        <w:t>»</w:t>
      </w:r>
      <w:r w:rsidRPr="002973DE">
        <w:rPr>
          <w:rFonts w:ascii="Times New Roman" w:hAnsi="Times New Roman" w:cs="Times New Roman"/>
          <w:sz w:val="28"/>
          <w:szCs w:val="28"/>
        </w:rPr>
        <w:t>;</w:t>
      </w:r>
    </w:p>
    <w:p w14:paraId="4BB55812" w14:textId="4408CD86" w:rsidR="00A315BC" w:rsidRPr="002973DE" w:rsidRDefault="00A315BC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при отрицательном решении - </w:t>
      </w:r>
      <w:r w:rsidR="00766825" w:rsidRPr="002973DE">
        <w:rPr>
          <w:rFonts w:ascii="Times New Roman" w:hAnsi="Times New Roman" w:cs="Times New Roman"/>
          <w:sz w:val="28"/>
          <w:szCs w:val="28"/>
        </w:rPr>
        <w:t>у</w:t>
      </w:r>
      <w:r w:rsidR="0040126D" w:rsidRPr="002973DE">
        <w:rPr>
          <w:rFonts w:ascii="Times New Roman" w:hAnsi="Times New Roman" w:cs="Times New Roman"/>
          <w:sz w:val="28"/>
          <w:szCs w:val="28"/>
        </w:rPr>
        <w:t>ведомление об отказе в присвоении спортивного разряда «второй спортивный разряд», «третий спортивный разряд»</w:t>
      </w:r>
      <w:r w:rsidRPr="002973DE">
        <w:rPr>
          <w:rFonts w:ascii="Times New Roman" w:hAnsi="Times New Roman" w:cs="Times New Roman"/>
          <w:sz w:val="28"/>
          <w:szCs w:val="28"/>
        </w:rPr>
        <w:t>.</w:t>
      </w:r>
    </w:p>
    <w:p w14:paraId="07007638" w14:textId="77777777" w:rsidR="00377BC6" w:rsidRPr="002973DE" w:rsidRDefault="00377BC6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14:paraId="5974C1BF" w14:textId="77777777" w:rsidR="00A315BC" w:rsidRPr="002973DE" w:rsidRDefault="00A315BC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2.3.3. Результат предоставления муниципальной услуги направляется (выдается) одним из следующих способов:</w:t>
      </w:r>
    </w:p>
    <w:p w14:paraId="6F39ACED" w14:textId="77777777" w:rsidR="00A315BC" w:rsidRPr="002973DE" w:rsidRDefault="00A315BC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в форме электронного документа, подписанного электронной подписью, через личный кабинет заявителя на РПГУ (ЕПГУ) - в случае подачи </w:t>
      </w:r>
      <w:r w:rsidRPr="002973DE">
        <w:rPr>
          <w:rFonts w:ascii="Times New Roman" w:hAnsi="Times New Roman" w:cs="Times New Roman"/>
          <w:sz w:val="28"/>
          <w:szCs w:val="28"/>
        </w:rPr>
        <w:lastRenderedPageBreak/>
        <w:t>запроса на получение муниципальной услуги через РПГУ (ЕПГУ);</w:t>
      </w:r>
    </w:p>
    <w:p w14:paraId="120B010A" w14:textId="0911F4EA" w:rsidR="002973DE" w:rsidRDefault="00A315BC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в форме документа на бумажном носителе - при личном обращении представителя с запросом на предоставление муниципальной услуги в </w:t>
      </w:r>
      <w:r w:rsidR="00CD5711" w:rsidRPr="00CD571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2973DE">
        <w:rPr>
          <w:rFonts w:ascii="Times New Roman" w:hAnsi="Times New Roman" w:cs="Times New Roman"/>
          <w:sz w:val="28"/>
          <w:szCs w:val="28"/>
        </w:rPr>
        <w:t xml:space="preserve"> либо при обращении посредством почтового направления запроса на получение муниципальной услуги.</w:t>
      </w:r>
      <w:r w:rsidR="00CD57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06CCA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91A75B" w14:textId="4B33A6BD" w:rsidR="0088377A" w:rsidRPr="002973DE" w:rsidRDefault="0088377A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2.4. Срок предоставления</w:t>
      </w:r>
      <w:r w:rsidR="00D9253D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7320B87A" w14:textId="77777777" w:rsidR="0040126D" w:rsidRPr="002973DE" w:rsidRDefault="0040126D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9E1E092" w14:textId="122A89F3" w:rsid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2.4.1. </w:t>
      </w:r>
      <w:r w:rsidR="00F1054B" w:rsidRPr="002973D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при обращении с заявлением о присвоении спортивного разряда «второй спортивный разряд», «третий спортивный разряда не превышает 19 рабочих дней</w:t>
      </w:r>
      <w:r w:rsidR="00F1054B" w:rsidRPr="002973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3" w:name="_Hlk212014008"/>
      <w:r w:rsidR="00F1054B" w:rsidRPr="002973DE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761683" w:rsidRPr="002973DE">
        <w:rPr>
          <w:rFonts w:ascii="Times New Roman" w:hAnsi="Times New Roman" w:cs="Times New Roman"/>
          <w:sz w:val="28"/>
          <w:szCs w:val="28"/>
        </w:rPr>
        <w:t>поступления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 в Уполномоченн</w:t>
      </w:r>
      <w:r w:rsidR="00761683" w:rsidRPr="002973DE">
        <w:rPr>
          <w:rFonts w:ascii="Times New Roman" w:hAnsi="Times New Roman" w:cs="Times New Roman"/>
          <w:sz w:val="28"/>
          <w:szCs w:val="28"/>
        </w:rPr>
        <w:t>ый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 орган запроса, </w:t>
      </w:r>
      <w:bookmarkEnd w:id="3"/>
      <w:r w:rsidR="00F1054B" w:rsidRPr="002973DE">
        <w:rPr>
          <w:rFonts w:ascii="Times New Roman" w:hAnsi="Times New Roman" w:cs="Times New Roman"/>
          <w:sz w:val="28"/>
          <w:szCs w:val="28"/>
        </w:rPr>
        <w:t xml:space="preserve">заявления и документов, предусмотренных </w:t>
      </w:r>
      <w:r w:rsidR="002973DE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3 </w:t>
      </w:r>
      <w:r w:rsidR="00CD571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="00A315BC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3BC90FFD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CD59ED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2.5. </w:t>
      </w:r>
      <w:r w:rsidR="006E525C" w:rsidRPr="002973DE">
        <w:rPr>
          <w:rFonts w:ascii="Times New Roman" w:hAnsi="Times New Roman" w:cs="Times New Roman"/>
          <w:sz w:val="28"/>
          <w:szCs w:val="28"/>
        </w:rPr>
        <w:t>Р</w:t>
      </w:r>
      <w:r w:rsidRPr="002973DE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6E525C" w:rsidRPr="002973DE">
        <w:rPr>
          <w:rFonts w:ascii="Times New Roman" w:hAnsi="Times New Roman" w:cs="Times New Roman"/>
          <w:sz w:val="28"/>
          <w:szCs w:val="28"/>
        </w:rPr>
        <w:t>платы,</w:t>
      </w:r>
      <w:r w:rsidRPr="002973DE">
        <w:rPr>
          <w:rFonts w:ascii="Times New Roman" w:hAnsi="Times New Roman" w:cs="Times New Roman"/>
          <w:sz w:val="28"/>
          <w:szCs w:val="28"/>
        </w:rPr>
        <w:t xml:space="preserve"> взима</w:t>
      </w:r>
      <w:r w:rsidR="002973DE">
        <w:rPr>
          <w:rFonts w:ascii="Times New Roman" w:hAnsi="Times New Roman" w:cs="Times New Roman"/>
          <w:sz w:val="28"/>
          <w:szCs w:val="28"/>
        </w:rPr>
        <w:t>емой с заявителя</w:t>
      </w:r>
    </w:p>
    <w:p w14:paraId="4AD6F9F3" w14:textId="2AFFA7C6" w:rsidR="00873C22" w:rsidRPr="002973DE" w:rsidRDefault="002973DE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73C22" w:rsidRPr="002973DE">
        <w:rPr>
          <w:rFonts w:ascii="Times New Roman" w:hAnsi="Times New Roman" w:cs="Times New Roman"/>
          <w:sz w:val="28"/>
          <w:szCs w:val="28"/>
        </w:rPr>
        <w:t>предоставлени</w:t>
      </w:r>
      <w:r w:rsidR="006E525C" w:rsidRPr="002973DE">
        <w:rPr>
          <w:rFonts w:ascii="Times New Roman" w:hAnsi="Times New Roman" w:cs="Times New Roman"/>
          <w:sz w:val="28"/>
          <w:szCs w:val="28"/>
        </w:rPr>
        <w:t>и</w:t>
      </w:r>
      <w:r w:rsidR="00873C22" w:rsidRPr="002973D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6E525C" w:rsidRPr="002973DE">
        <w:rPr>
          <w:rFonts w:ascii="Times New Roman" w:hAnsi="Times New Roman" w:cs="Times New Roman"/>
          <w:sz w:val="28"/>
          <w:szCs w:val="28"/>
        </w:rPr>
        <w:t>, и способы ее взимания</w:t>
      </w:r>
    </w:p>
    <w:p w14:paraId="41BBC76B" w14:textId="77777777" w:rsidR="00E17D88" w:rsidRPr="002973DE" w:rsidRDefault="00E17D88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1E1CD3E" w14:textId="77777777" w:rsid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2.5.1. </w:t>
      </w:r>
      <w:r w:rsidR="002C54D1" w:rsidRPr="002973DE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предусмотрено</w:t>
      </w:r>
      <w:r w:rsidR="00873C22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538A20C3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E69AC6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2.6. Максимальный сро</w:t>
      </w:r>
      <w:r w:rsidR="002973DE">
        <w:rPr>
          <w:rFonts w:ascii="Times New Roman" w:hAnsi="Times New Roman" w:cs="Times New Roman"/>
          <w:sz w:val="28"/>
          <w:szCs w:val="28"/>
        </w:rPr>
        <w:t>к ожидания в очереди</w:t>
      </w:r>
    </w:p>
    <w:p w14:paraId="2314A41C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E91116" w:rsidRPr="002973DE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2973DE">
        <w:rPr>
          <w:rFonts w:ascii="Times New Roman" w:hAnsi="Times New Roman" w:cs="Times New Roman"/>
          <w:sz w:val="28"/>
          <w:szCs w:val="28"/>
        </w:rPr>
        <w:t>запроса о пред</w:t>
      </w:r>
      <w:r w:rsidR="002973DE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</w:p>
    <w:p w14:paraId="13D47832" w14:textId="69E88795" w:rsidR="00873C22" w:rsidRP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муниципальной услуги</w:t>
      </w:r>
    </w:p>
    <w:p w14:paraId="5AFF2F1B" w14:textId="77777777" w:rsidR="00E17D88" w:rsidRPr="002973DE" w:rsidRDefault="00E17D88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913C3A5" w14:textId="16D9CB3B" w:rsidR="002C54D1" w:rsidRPr="002973DE" w:rsidRDefault="002973DE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2C54D1" w:rsidRPr="002973D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</w:t>
      </w:r>
      <w:r>
        <w:rPr>
          <w:rFonts w:ascii="Times New Roman" w:hAnsi="Times New Roman" w:cs="Times New Roman"/>
          <w:sz w:val="28"/>
          <w:szCs w:val="28"/>
        </w:rPr>
        <w:t>че запроса составляет 15 минут.</w:t>
      </w:r>
    </w:p>
    <w:p w14:paraId="42871816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2C54D1" w:rsidRPr="002973D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получении результата муниципальной услуги составляет 15 минут.</w:t>
      </w:r>
    </w:p>
    <w:p w14:paraId="33750708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80EE0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2.7. Срок регистрации запроса заявителя</w:t>
      </w:r>
    </w:p>
    <w:p w14:paraId="663954EA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bookmarkStart w:id="4" w:name="_Hlk213426886"/>
    </w:p>
    <w:p w14:paraId="5E1B412E" w14:textId="77777777" w:rsidR="002973DE" w:rsidRDefault="002973DE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A04AFF2" w14:textId="407B87F3" w:rsidR="00F1054B" w:rsidRP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2.7.1. </w:t>
      </w:r>
      <w:r w:rsidR="00F1054B" w:rsidRPr="002973DE">
        <w:rPr>
          <w:rFonts w:ascii="Times New Roman" w:hAnsi="Times New Roman" w:cs="Times New Roman"/>
          <w:sz w:val="28"/>
          <w:szCs w:val="28"/>
        </w:rPr>
        <w:t>Срок регистрации запроса и документов и (или) информации, необходимых для предоставления муниципальной услуги, составляет с даты поступления заявления и документов, необходимых для предоставления услуги:</w:t>
      </w:r>
    </w:p>
    <w:p w14:paraId="10DEA4D8" w14:textId="77777777" w:rsidR="00F1054B" w:rsidRPr="002973DE" w:rsidRDefault="00F1054B" w:rsidP="00F105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а) посредством РПГУ/ЕПГУ - 3 рабочих дня;</w:t>
      </w:r>
    </w:p>
    <w:p w14:paraId="0DEF39DB" w14:textId="77777777" w:rsidR="002973DE" w:rsidRDefault="00F1054B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б) в Уполномоченном органе </w:t>
      </w:r>
      <w:r w:rsidR="002973D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3 рабочих дня</w:t>
      </w:r>
      <w:r w:rsidR="00873C22" w:rsidRPr="002973DE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14:paraId="503B8894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452951" w14:textId="2D8B334B" w:rsidR="00873C22" w:rsidRP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2.8. Требования к помещениям, в которых</w:t>
      </w:r>
    </w:p>
    <w:p w14:paraId="6E4EECE7" w14:textId="45917808" w:rsidR="00873C22" w:rsidRP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предоставля</w:t>
      </w:r>
      <w:r w:rsidR="001215CA" w:rsidRPr="002973DE">
        <w:rPr>
          <w:rFonts w:ascii="Times New Roman" w:hAnsi="Times New Roman" w:cs="Times New Roman"/>
          <w:sz w:val="28"/>
          <w:szCs w:val="28"/>
        </w:rPr>
        <w:t>е</w:t>
      </w:r>
      <w:r w:rsidRPr="002973DE">
        <w:rPr>
          <w:rFonts w:ascii="Times New Roman" w:hAnsi="Times New Roman" w:cs="Times New Roman"/>
          <w:sz w:val="28"/>
          <w:szCs w:val="28"/>
        </w:rPr>
        <w:t>тся муниципальн</w:t>
      </w:r>
      <w:r w:rsidR="001215CA" w:rsidRPr="002973DE">
        <w:rPr>
          <w:rFonts w:ascii="Times New Roman" w:hAnsi="Times New Roman" w:cs="Times New Roman"/>
          <w:sz w:val="28"/>
          <w:szCs w:val="28"/>
        </w:rPr>
        <w:t>ая</w:t>
      </w:r>
      <w:r w:rsidRPr="002973D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215CA" w:rsidRPr="002973DE">
        <w:rPr>
          <w:rFonts w:ascii="Times New Roman" w:hAnsi="Times New Roman" w:cs="Times New Roman"/>
          <w:sz w:val="28"/>
          <w:szCs w:val="28"/>
        </w:rPr>
        <w:t>а</w:t>
      </w:r>
    </w:p>
    <w:p w14:paraId="3AE22A9E" w14:textId="77777777" w:rsidR="00A5671D" w:rsidRPr="002973DE" w:rsidRDefault="00A5671D" w:rsidP="00A5671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DC98B9" w14:textId="5862ACE9" w:rsidR="00A3656E" w:rsidRPr="002973DE" w:rsidRDefault="00E17D88" w:rsidP="00A3656E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73DE">
        <w:rPr>
          <w:sz w:val="28"/>
          <w:szCs w:val="28"/>
        </w:rPr>
        <w:lastRenderedPageBreak/>
        <w:t xml:space="preserve">2.8.1. </w:t>
      </w:r>
      <w:r w:rsidR="00A3656E" w:rsidRPr="002973DE">
        <w:rPr>
          <w:color w:val="0F1115"/>
          <w:sz w:val="28"/>
          <w:szCs w:val="28"/>
        </w:rPr>
        <w:t xml:space="preserve">Приём заявителей осуществляется в помещении Уполномоченного органа по адресу: Сахалинская область, Ногликский район, пгт. Ноглики, </w:t>
      </w:r>
      <w:r w:rsidR="00C705E0">
        <w:rPr>
          <w:color w:val="0F1115"/>
          <w:sz w:val="28"/>
          <w:szCs w:val="28"/>
        </w:rPr>
        <w:br/>
      </w:r>
      <w:r w:rsidR="00A3656E" w:rsidRPr="002973DE">
        <w:rPr>
          <w:color w:val="0F1115"/>
          <w:sz w:val="28"/>
          <w:szCs w:val="28"/>
        </w:rPr>
        <w:t xml:space="preserve">ул. Советская, </w:t>
      </w:r>
      <w:proofErr w:type="spellStart"/>
      <w:r w:rsidR="002973DE">
        <w:rPr>
          <w:color w:val="0F1115"/>
          <w:sz w:val="28"/>
          <w:szCs w:val="28"/>
        </w:rPr>
        <w:t>з</w:t>
      </w:r>
      <w:r w:rsidR="00A3656E" w:rsidRPr="002973DE">
        <w:rPr>
          <w:color w:val="0F1115"/>
          <w:sz w:val="28"/>
          <w:szCs w:val="28"/>
        </w:rPr>
        <w:t>д</w:t>
      </w:r>
      <w:proofErr w:type="spellEnd"/>
      <w:r w:rsidR="00A3656E" w:rsidRPr="002973DE">
        <w:rPr>
          <w:color w:val="0F1115"/>
          <w:sz w:val="28"/>
          <w:szCs w:val="28"/>
        </w:rPr>
        <w:t>. 15, кабинет 315.</w:t>
      </w:r>
    </w:p>
    <w:p w14:paraId="28752FC7" w14:textId="7C430F23" w:rsidR="00A3656E" w:rsidRPr="002973DE" w:rsidRDefault="00A3656E" w:rsidP="00A3656E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73DE">
        <w:rPr>
          <w:color w:val="0F1115"/>
          <w:sz w:val="28"/>
          <w:szCs w:val="28"/>
        </w:rPr>
        <w:t>2.8.2. В помещении обеспечиваются:</w:t>
      </w:r>
    </w:p>
    <w:p w14:paraId="32B6B5EB" w14:textId="77777777" w:rsidR="00A3656E" w:rsidRPr="002973DE" w:rsidRDefault="00A3656E" w:rsidP="00A3656E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73DE">
        <w:rPr>
          <w:color w:val="0F1115"/>
          <w:sz w:val="28"/>
          <w:szCs w:val="28"/>
        </w:rPr>
        <w:t>- места для ожидания и заполнения документов (столы, стулья, писчая бумага, ручки);</w:t>
      </w:r>
    </w:p>
    <w:p w14:paraId="368D3E86" w14:textId="21417B8F" w:rsidR="00A3656E" w:rsidRPr="002973DE" w:rsidRDefault="00A3656E" w:rsidP="00A3656E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73DE">
        <w:rPr>
          <w:color w:val="0F1115"/>
          <w:sz w:val="28"/>
          <w:szCs w:val="28"/>
        </w:rPr>
        <w:t xml:space="preserve">- информационные стенды с образцами заполнения </w:t>
      </w:r>
      <w:r w:rsidR="00C705E0">
        <w:rPr>
          <w:color w:val="0F1115"/>
          <w:sz w:val="28"/>
          <w:szCs w:val="28"/>
        </w:rPr>
        <w:t>заявления и перечнем документов.</w:t>
      </w:r>
    </w:p>
    <w:p w14:paraId="6022757E" w14:textId="77777777" w:rsidR="002973DE" w:rsidRDefault="00A3656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2.8.3. </w:t>
      </w:r>
      <w:r w:rsidR="00535213" w:rsidRPr="002973DE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</w:t>
      </w:r>
      <w:r w:rsidR="00FB0EEB" w:rsidRPr="002973DE">
        <w:rPr>
          <w:rFonts w:ascii="Times New Roman" w:hAnsi="Times New Roman" w:cs="Times New Roman"/>
          <w:sz w:val="28"/>
          <w:szCs w:val="28"/>
        </w:rPr>
        <w:t xml:space="preserve">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</w:t>
      </w:r>
      <w:r w:rsidR="00535213" w:rsidRPr="002973DE">
        <w:rPr>
          <w:rFonts w:ascii="Times New Roman" w:hAnsi="Times New Roman" w:cs="Times New Roman"/>
          <w:sz w:val="28"/>
          <w:szCs w:val="28"/>
        </w:rPr>
        <w:t xml:space="preserve">размещены </w:t>
      </w:r>
      <w:bookmarkStart w:id="5" w:name="_Hlk214021012"/>
      <w:r w:rsidR="00535213" w:rsidRPr="002973D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FB0EEB" w:rsidRPr="002973DE">
        <w:rPr>
          <w:rFonts w:ascii="Times New Roman" w:hAnsi="Times New Roman" w:cs="Times New Roman"/>
          <w:sz w:val="28"/>
          <w:szCs w:val="28"/>
        </w:rPr>
        <w:t>Ногликск</w:t>
      </w:r>
      <w:r w:rsidR="00094B7B" w:rsidRPr="002973DE">
        <w:rPr>
          <w:rFonts w:ascii="Times New Roman" w:hAnsi="Times New Roman" w:cs="Times New Roman"/>
          <w:sz w:val="28"/>
          <w:szCs w:val="28"/>
        </w:rPr>
        <w:t>ий</w:t>
      </w:r>
      <w:r w:rsidR="00FB0EEB" w:rsidRPr="002973D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2973DE">
        <w:rPr>
          <w:rFonts w:ascii="Times New Roman" w:hAnsi="Times New Roman" w:cs="Times New Roman"/>
          <w:sz w:val="28"/>
          <w:szCs w:val="28"/>
        </w:rPr>
        <w:t>ый</w:t>
      </w:r>
      <w:r w:rsidR="00FB0EEB" w:rsidRPr="002973DE">
        <w:rPr>
          <w:rFonts w:ascii="Times New Roman" w:hAnsi="Times New Roman" w:cs="Times New Roman"/>
          <w:sz w:val="28"/>
          <w:szCs w:val="28"/>
        </w:rPr>
        <w:t xml:space="preserve"> округ Сахалинской области</w:t>
      </w:r>
      <w:r w:rsidR="00E07271" w:rsidRPr="002973DE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535213" w:rsidRPr="002973DE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E07271" w:rsidRPr="002973DE">
        <w:rPr>
          <w:rFonts w:ascii="Times New Roman" w:hAnsi="Times New Roman" w:cs="Times New Roman"/>
          <w:sz w:val="28"/>
          <w:szCs w:val="28"/>
        </w:rPr>
        <w:t>ЕПГУ</w:t>
      </w:r>
      <w:bookmarkEnd w:id="5"/>
      <w:r w:rsidR="00535213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628B7CD1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9E04AE" w14:textId="2502412F" w:rsidR="00873C22" w:rsidRP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2.9. Показатели качества</w:t>
      </w:r>
      <w:r w:rsidR="00A3656E" w:rsidRPr="002973DE">
        <w:rPr>
          <w:rFonts w:ascii="Times New Roman" w:hAnsi="Times New Roman" w:cs="Times New Roman"/>
          <w:sz w:val="28"/>
          <w:szCs w:val="28"/>
        </w:rPr>
        <w:t xml:space="preserve"> и доступности</w:t>
      </w:r>
      <w:r w:rsidRPr="002973D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14:paraId="7ACCA9FC" w14:textId="77777777" w:rsidR="00A5671D" w:rsidRPr="002973DE" w:rsidRDefault="00A5671D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0959151" w14:textId="77777777" w:rsidR="002973DE" w:rsidRDefault="00E17D88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2.9.1. </w:t>
      </w:r>
      <w:r w:rsidR="00BC7320" w:rsidRPr="002973DE">
        <w:rPr>
          <w:rFonts w:ascii="Times New Roman" w:hAnsi="Times New Roman" w:cs="Times New Roman"/>
          <w:sz w:val="28"/>
          <w:szCs w:val="28"/>
        </w:rPr>
        <w:t>П</w:t>
      </w:r>
      <w:r w:rsidR="00E07271" w:rsidRPr="002973DE">
        <w:rPr>
          <w:rFonts w:ascii="Times New Roman" w:hAnsi="Times New Roman" w:cs="Times New Roman"/>
          <w:sz w:val="28"/>
          <w:szCs w:val="28"/>
        </w:rPr>
        <w:t>еречень п</w:t>
      </w:r>
      <w:r w:rsidR="00BC7320" w:rsidRPr="002973DE">
        <w:rPr>
          <w:rFonts w:ascii="Times New Roman" w:hAnsi="Times New Roman" w:cs="Times New Roman"/>
          <w:sz w:val="28"/>
          <w:szCs w:val="28"/>
        </w:rPr>
        <w:t>оказател</w:t>
      </w:r>
      <w:r w:rsidR="00E07271" w:rsidRPr="002973DE">
        <w:rPr>
          <w:rFonts w:ascii="Times New Roman" w:hAnsi="Times New Roman" w:cs="Times New Roman"/>
          <w:sz w:val="28"/>
          <w:szCs w:val="28"/>
        </w:rPr>
        <w:t>ей</w:t>
      </w:r>
      <w:r w:rsidR="00BC7320" w:rsidRPr="002973DE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A3656E" w:rsidRPr="002973DE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="003B03A6" w:rsidRPr="002973DE">
        <w:rPr>
          <w:rFonts w:ascii="Times New Roman" w:hAnsi="Times New Roman" w:cs="Times New Roman"/>
          <w:sz w:val="28"/>
          <w:szCs w:val="28"/>
        </w:rPr>
        <w:t>муниципальной у</w:t>
      </w:r>
      <w:r w:rsidR="00BC7320" w:rsidRPr="002973DE">
        <w:rPr>
          <w:rFonts w:ascii="Times New Roman" w:hAnsi="Times New Roman" w:cs="Times New Roman"/>
          <w:sz w:val="28"/>
          <w:szCs w:val="28"/>
        </w:rPr>
        <w:t xml:space="preserve">слуги размещены </w:t>
      </w:r>
      <w:r w:rsidR="00E07271" w:rsidRPr="002973DE">
        <w:rPr>
          <w:rFonts w:ascii="Times New Roman" w:hAnsi="Times New Roman" w:cs="Times New Roman"/>
          <w:sz w:val="28"/>
          <w:szCs w:val="28"/>
        </w:rPr>
        <w:t>на официальном сайте Ногликск</w:t>
      </w:r>
      <w:r w:rsidR="00094B7B" w:rsidRPr="002973DE">
        <w:rPr>
          <w:rFonts w:ascii="Times New Roman" w:hAnsi="Times New Roman" w:cs="Times New Roman"/>
          <w:sz w:val="28"/>
          <w:szCs w:val="28"/>
        </w:rPr>
        <w:t>ий</w:t>
      </w:r>
      <w:r w:rsidR="00E07271" w:rsidRPr="002973D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2973DE">
        <w:rPr>
          <w:rFonts w:ascii="Times New Roman" w:hAnsi="Times New Roman" w:cs="Times New Roman"/>
          <w:sz w:val="28"/>
          <w:szCs w:val="28"/>
        </w:rPr>
        <w:t>ый</w:t>
      </w:r>
      <w:r w:rsidR="00E07271" w:rsidRPr="002973DE">
        <w:rPr>
          <w:rFonts w:ascii="Times New Roman" w:hAnsi="Times New Roman" w:cs="Times New Roman"/>
          <w:sz w:val="28"/>
          <w:szCs w:val="28"/>
        </w:rPr>
        <w:t xml:space="preserve"> округ Сахалинской области в сети «Интернет», а также на ЕПГУ.</w:t>
      </w:r>
    </w:p>
    <w:p w14:paraId="41D15979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634A5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2.10. Иные требования</w:t>
      </w:r>
      <w:r w:rsidR="001215CA" w:rsidRPr="002973DE">
        <w:rPr>
          <w:rFonts w:ascii="Times New Roman" w:hAnsi="Times New Roman" w:cs="Times New Roman"/>
          <w:sz w:val="28"/>
          <w:szCs w:val="28"/>
        </w:rPr>
        <w:t xml:space="preserve"> к предоставлению муниципальной услуги</w:t>
      </w:r>
      <w:r w:rsidR="002973DE">
        <w:rPr>
          <w:rFonts w:ascii="Times New Roman" w:hAnsi="Times New Roman" w:cs="Times New Roman"/>
          <w:sz w:val="28"/>
          <w:szCs w:val="28"/>
        </w:rPr>
        <w:t>,</w:t>
      </w:r>
    </w:p>
    <w:p w14:paraId="3436F396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в том числе учитыва</w:t>
      </w:r>
      <w:r w:rsidR="002973DE">
        <w:rPr>
          <w:rFonts w:ascii="Times New Roman" w:hAnsi="Times New Roman" w:cs="Times New Roman"/>
          <w:sz w:val="28"/>
          <w:szCs w:val="28"/>
        </w:rPr>
        <w:t>ющие особенности предоставления</w:t>
      </w:r>
    </w:p>
    <w:p w14:paraId="315FEDE7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муниципальной услуги в </w:t>
      </w:r>
      <w:r w:rsidR="002973DE">
        <w:rPr>
          <w:rFonts w:ascii="Times New Roman" w:hAnsi="Times New Roman" w:cs="Times New Roman"/>
          <w:sz w:val="28"/>
          <w:szCs w:val="28"/>
        </w:rPr>
        <w:t>многофункциональных центрах</w:t>
      </w:r>
    </w:p>
    <w:p w14:paraId="7346EAB0" w14:textId="77777777" w:rsid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2973D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2A68A721" w14:textId="02A6454C" w:rsidR="00873C22" w:rsidRPr="002973DE" w:rsidRDefault="00873C22" w:rsidP="002973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14:paraId="49A8D3F3" w14:textId="77777777" w:rsidR="00A5671D" w:rsidRPr="002973DE" w:rsidRDefault="00A5671D" w:rsidP="00A5671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BE05590" w14:textId="77777777" w:rsidR="00594947" w:rsidRPr="002973DE" w:rsidRDefault="00873C22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2.10.1. </w:t>
      </w:r>
      <w:r w:rsidR="00594947" w:rsidRPr="002973DE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</w:t>
      </w:r>
      <w:r w:rsidR="00210C58" w:rsidRPr="002973DE">
        <w:rPr>
          <w:rFonts w:ascii="Times New Roman" w:hAnsi="Times New Roman" w:cs="Times New Roman"/>
          <w:sz w:val="28"/>
          <w:szCs w:val="28"/>
        </w:rPr>
        <w:t>,</w:t>
      </w:r>
      <w:r w:rsidR="00594947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210C58" w:rsidRPr="002973D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="00594947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383F2E1C" w14:textId="77777777" w:rsidR="00B36512" w:rsidRPr="002973DE" w:rsidRDefault="00594947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2.10.2. </w:t>
      </w:r>
      <w:r w:rsidR="00B36512" w:rsidRPr="002973DE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14:paraId="336A24CF" w14:textId="55E8AEFA" w:rsidR="00447E21" w:rsidRPr="002973DE" w:rsidRDefault="002973DE" w:rsidP="00447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ЕПГУ;</w:t>
      </w:r>
    </w:p>
    <w:p w14:paraId="771CC879" w14:textId="0A12D66B" w:rsidR="00447E21" w:rsidRPr="002973DE" w:rsidRDefault="00447E21" w:rsidP="00447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- РПГУ;</w:t>
      </w:r>
    </w:p>
    <w:p w14:paraId="6AD8B5DF" w14:textId="359F965C" w:rsidR="00873C22" w:rsidRPr="002973DE" w:rsidRDefault="00B36512" w:rsidP="00A56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</w:t>
      </w:r>
      <w:bookmarkStart w:id="6" w:name="_Hlk213848166"/>
      <w:r w:rsidRPr="002973DE">
        <w:rPr>
          <w:rFonts w:ascii="Times New Roman" w:hAnsi="Times New Roman" w:cs="Times New Roman"/>
          <w:sz w:val="28"/>
          <w:szCs w:val="28"/>
        </w:rPr>
        <w:t>федеральн</w:t>
      </w:r>
      <w:r w:rsidR="00AD57A6" w:rsidRPr="002973DE">
        <w:rPr>
          <w:rFonts w:ascii="Times New Roman" w:hAnsi="Times New Roman" w:cs="Times New Roman"/>
          <w:sz w:val="28"/>
          <w:szCs w:val="28"/>
        </w:rPr>
        <w:t>ая</w:t>
      </w:r>
      <w:r w:rsidRPr="002973D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D57A6" w:rsidRPr="002973DE">
        <w:rPr>
          <w:rFonts w:ascii="Times New Roman" w:hAnsi="Times New Roman" w:cs="Times New Roman"/>
          <w:sz w:val="28"/>
          <w:szCs w:val="28"/>
        </w:rPr>
        <w:t>ая</w:t>
      </w:r>
      <w:r w:rsidRPr="002973DE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D57A6" w:rsidRPr="002973DE">
        <w:rPr>
          <w:rFonts w:ascii="Times New Roman" w:hAnsi="Times New Roman" w:cs="Times New Roman"/>
          <w:sz w:val="28"/>
          <w:szCs w:val="28"/>
        </w:rPr>
        <w:t>ая</w:t>
      </w:r>
      <w:r w:rsidRPr="002973D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D57A6" w:rsidRPr="002973DE">
        <w:rPr>
          <w:rFonts w:ascii="Times New Roman" w:hAnsi="Times New Roman" w:cs="Times New Roman"/>
          <w:sz w:val="28"/>
          <w:szCs w:val="28"/>
        </w:rPr>
        <w:t>а</w:t>
      </w:r>
      <w:r w:rsidRPr="002973DE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 (далее </w:t>
      </w:r>
      <w:r w:rsidR="002973D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СМЭВ)</w:t>
      </w:r>
      <w:r w:rsidR="00AD57A6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67670D8F" w14:textId="77777777" w:rsidR="00467BEE" w:rsidRPr="002973DE" w:rsidRDefault="00467BEE" w:rsidP="00467BE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2.10.3. Предоставление муниципальной услуги в МФЦ не осуществляется.</w:t>
      </w:r>
    </w:p>
    <w:p w14:paraId="7CE488A3" w14:textId="77777777" w:rsidR="002973DE" w:rsidRDefault="00467BEE" w:rsidP="002973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2.10.4. При наличии технической возможности предоставление муниципальной услуги в электронной форме осуществляется посредством РПГУ с учетом Требований к предоставлению в электронной форме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государственных и муниципальных услуг, утвержденных постановлением Правительства Р</w:t>
      </w:r>
      <w:r w:rsid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2973DE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26.03.2016 № 236.</w:t>
      </w:r>
      <w:bookmarkEnd w:id="6"/>
    </w:p>
    <w:p w14:paraId="421CA543" w14:textId="77777777" w:rsidR="002973DE" w:rsidRDefault="002973DE" w:rsidP="002973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35A180" w14:textId="77777777" w:rsidR="002973DE" w:rsidRDefault="0088377A" w:rsidP="002973D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</w:t>
      </w:r>
      <w:r w:rsidR="00873C22" w:rsidRPr="002973DE">
        <w:rPr>
          <w:rFonts w:ascii="Times New Roman" w:hAnsi="Times New Roman" w:cs="Times New Roman"/>
          <w:sz w:val="28"/>
          <w:szCs w:val="28"/>
        </w:rPr>
        <w:t>11</w:t>
      </w:r>
      <w:r w:rsidRPr="002973DE">
        <w:rPr>
          <w:rFonts w:ascii="Times New Roman" w:hAnsi="Times New Roman" w:cs="Times New Roman"/>
          <w:sz w:val="28"/>
          <w:szCs w:val="28"/>
        </w:rPr>
        <w:t xml:space="preserve">.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</w:t>
      </w:r>
      <w:r w:rsidR="002220FC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необходимых </w:t>
      </w:r>
      <w:r w:rsidR="00A66016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925C6F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1650C6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</w:p>
    <w:p w14:paraId="7D0626EE" w14:textId="77777777" w:rsidR="002973DE" w:rsidRDefault="002973DE" w:rsidP="002973D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757605" w14:textId="70C72299" w:rsidR="00802D6E" w:rsidRDefault="005A7DA7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2.11.1. </w:t>
      </w:r>
      <w:r w:rsidR="00F1054B" w:rsidRPr="002973D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</w:t>
      </w:r>
      <w:r w:rsidR="00802D6E">
        <w:rPr>
          <w:rFonts w:ascii="Times New Roman" w:hAnsi="Times New Roman" w:cs="Times New Roman"/>
          <w:sz w:val="28"/>
          <w:szCs w:val="28"/>
        </w:rPr>
        <w:t xml:space="preserve">ативе, которые предоставляются 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заявителем в </w:t>
      </w:r>
      <w:r w:rsidR="00C705E0" w:rsidRPr="00C705E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 в течение 4 месяцев со дня выполнения квалификационных требований, определен </w:t>
      </w:r>
      <w:r w:rsidR="00802D6E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054B" w:rsidRPr="002973DE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</w:t>
      </w:r>
      <w:r w:rsidR="0040126D" w:rsidRPr="002973DE">
        <w:rPr>
          <w:rFonts w:ascii="Times New Roman" w:hAnsi="Times New Roman" w:cs="Times New Roman"/>
          <w:sz w:val="28"/>
          <w:szCs w:val="28"/>
        </w:rPr>
        <w:t>.</w:t>
      </w:r>
      <w:r w:rsidR="00C705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5879E9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B14E6" w14:textId="77777777" w:rsidR="00802D6E" w:rsidRPr="00802D6E" w:rsidRDefault="0088377A" w:rsidP="00802D6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D6E">
        <w:rPr>
          <w:rFonts w:ascii="Times New Roman" w:hAnsi="Times New Roman" w:cs="Times New Roman"/>
          <w:bCs/>
          <w:sz w:val="28"/>
          <w:szCs w:val="28"/>
        </w:rPr>
        <w:t>2.</w:t>
      </w:r>
      <w:r w:rsidR="00873C22" w:rsidRPr="00802D6E">
        <w:rPr>
          <w:rFonts w:ascii="Times New Roman" w:hAnsi="Times New Roman" w:cs="Times New Roman"/>
          <w:bCs/>
          <w:sz w:val="28"/>
          <w:szCs w:val="28"/>
        </w:rPr>
        <w:t>12</w:t>
      </w:r>
      <w:r w:rsidRPr="00802D6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21189" w:rsidRPr="00802D6E">
        <w:rPr>
          <w:rFonts w:ascii="Times New Roman" w:hAnsi="Times New Roman" w:cs="Times New Roman"/>
          <w:bCs/>
          <w:sz w:val="28"/>
          <w:szCs w:val="28"/>
        </w:rPr>
        <w:t>Исчерпывающи</w:t>
      </w:r>
      <w:r w:rsidR="00802D6E" w:rsidRPr="00802D6E">
        <w:rPr>
          <w:rFonts w:ascii="Times New Roman" w:hAnsi="Times New Roman" w:cs="Times New Roman"/>
          <w:bCs/>
          <w:sz w:val="28"/>
          <w:szCs w:val="28"/>
        </w:rPr>
        <w:t>й перечень оснований для отказа</w:t>
      </w:r>
    </w:p>
    <w:p w14:paraId="78C6283D" w14:textId="77777777" w:rsidR="00802D6E" w:rsidRPr="00802D6E" w:rsidRDefault="00E21189" w:rsidP="00802D6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D6E">
        <w:rPr>
          <w:rFonts w:ascii="Times New Roman" w:hAnsi="Times New Roman" w:cs="Times New Roman"/>
          <w:bCs/>
          <w:sz w:val="28"/>
          <w:szCs w:val="28"/>
        </w:rPr>
        <w:t>в приеме запроса о предоставлении муниципальной услуг</w:t>
      </w:r>
      <w:r w:rsidR="00802D6E" w:rsidRPr="00802D6E">
        <w:rPr>
          <w:rFonts w:ascii="Times New Roman" w:hAnsi="Times New Roman" w:cs="Times New Roman"/>
          <w:bCs/>
          <w:sz w:val="28"/>
          <w:szCs w:val="28"/>
        </w:rPr>
        <w:t>и</w:t>
      </w:r>
    </w:p>
    <w:p w14:paraId="070E5386" w14:textId="77777777" w:rsidR="00802D6E" w:rsidRPr="00802D6E" w:rsidRDefault="00E21189" w:rsidP="00802D6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D6E">
        <w:rPr>
          <w:rFonts w:ascii="Times New Roman" w:hAnsi="Times New Roman" w:cs="Times New Roman"/>
          <w:bCs/>
          <w:sz w:val="28"/>
          <w:szCs w:val="28"/>
        </w:rPr>
        <w:t>и документов,</w:t>
      </w:r>
      <w:r w:rsidR="00802D6E" w:rsidRPr="00802D6E">
        <w:rPr>
          <w:rFonts w:ascii="Times New Roman" w:hAnsi="Times New Roman" w:cs="Times New Roman"/>
          <w:bCs/>
          <w:sz w:val="28"/>
          <w:szCs w:val="28"/>
        </w:rPr>
        <w:t xml:space="preserve"> необходимых для предоставления</w:t>
      </w:r>
    </w:p>
    <w:p w14:paraId="28B12DCE" w14:textId="77777777" w:rsidR="00802D6E" w:rsidRPr="00802D6E" w:rsidRDefault="00E21189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1215CA" w:rsidRPr="00802D6E">
        <w:rPr>
          <w:rFonts w:ascii="Times New Roman" w:hAnsi="Times New Roman" w:cs="Times New Roman"/>
          <w:bCs/>
          <w:sz w:val="28"/>
          <w:szCs w:val="28"/>
        </w:rPr>
        <w:t>,</w:t>
      </w:r>
      <w:r w:rsidR="00377BC6" w:rsidRPr="00802D6E">
        <w:rPr>
          <w:rFonts w:ascii="Times New Roman" w:hAnsi="Times New Roman" w:cs="Times New Roman"/>
          <w:sz w:val="28"/>
          <w:szCs w:val="28"/>
        </w:rPr>
        <w:t xml:space="preserve"> и исчерпывающий перечень</w:t>
      </w:r>
      <w:r w:rsidR="00802D6E" w:rsidRPr="00802D6E">
        <w:rPr>
          <w:rFonts w:ascii="Times New Roman" w:hAnsi="Times New Roman" w:cs="Times New Roman"/>
          <w:sz w:val="28"/>
          <w:szCs w:val="28"/>
        </w:rPr>
        <w:t xml:space="preserve"> оснований</w:t>
      </w:r>
    </w:p>
    <w:p w14:paraId="2E16748A" w14:textId="3036F2A8" w:rsidR="00377BC6" w:rsidRPr="00802D6E" w:rsidRDefault="00377BC6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</w:t>
      </w:r>
    </w:p>
    <w:p w14:paraId="2E819DF6" w14:textId="6EE39645" w:rsidR="0088377A" w:rsidRPr="00802D6E" w:rsidRDefault="00377BC6" w:rsidP="00802D6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2D6E">
        <w:rPr>
          <w:rFonts w:ascii="Times New Roman" w:hAnsi="Times New Roman" w:cs="Times New Roman"/>
          <w:b w:val="0"/>
          <w:sz w:val="28"/>
          <w:szCs w:val="28"/>
        </w:rPr>
        <w:t xml:space="preserve">или </w:t>
      </w:r>
      <w:r w:rsidR="001215CA" w:rsidRPr="00802D6E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Pr="00802D6E">
        <w:rPr>
          <w:rFonts w:ascii="Times New Roman" w:hAnsi="Times New Roman" w:cs="Times New Roman"/>
          <w:b w:val="0"/>
          <w:sz w:val="28"/>
          <w:szCs w:val="28"/>
        </w:rPr>
        <w:t>отказа в предоставлении муниципальной услуги</w:t>
      </w:r>
    </w:p>
    <w:p w14:paraId="3D95B950" w14:textId="77777777" w:rsidR="00377BC6" w:rsidRPr="002973DE" w:rsidRDefault="00377BC6" w:rsidP="00A567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9AD3B6A" w14:textId="3358466F" w:rsidR="002F7C22" w:rsidRPr="002973DE" w:rsidRDefault="00475672" w:rsidP="002F7C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12636000"/>
      <w:r w:rsidRPr="002973DE">
        <w:rPr>
          <w:rFonts w:ascii="Times New Roman" w:hAnsi="Times New Roman" w:cs="Times New Roman"/>
          <w:sz w:val="28"/>
          <w:szCs w:val="28"/>
        </w:rPr>
        <w:t>2.12.</w:t>
      </w:r>
      <w:r w:rsidR="00525EAD" w:rsidRPr="002973DE">
        <w:rPr>
          <w:rFonts w:ascii="Times New Roman" w:hAnsi="Times New Roman" w:cs="Times New Roman"/>
          <w:sz w:val="28"/>
          <w:szCs w:val="28"/>
        </w:rPr>
        <w:t>1</w:t>
      </w:r>
      <w:r w:rsidR="002F7C22" w:rsidRPr="002973DE">
        <w:rPr>
          <w:rFonts w:ascii="Times New Roman" w:hAnsi="Times New Roman" w:cs="Times New Roman"/>
          <w:sz w:val="28"/>
          <w:szCs w:val="28"/>
        </w:rPr>
        <w:t xml:space="preserve">. Перечень оснований для отказа в приеме запроса и документов, необходимых для предоставления </w:t>
      </w:r>
      <w:r w:rsidR="006F5149" w:rsidRPr="002973DE">
        <w:rPr>
          <w:rFonts w:ascii="Times New Roman" w:hAnsi="Times New Roman" w:cs="Times New Roman"/>
          <w:sz w:val="28"/>
          <w:szCs w:val="28"/>
        </w:rPr>
        <w:t>муниципальной</w:t>
      </w:r>
      <w:r w:rsidR="00802D6E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62CA79B3" w14:textId="77777777" w:rsidR="006F5149" w:rsidRPr="002973DE" w:rsidRDefault="006F5149" w:rsidP="006F514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-</w:t>
      </w:r>
      <w:r w:rsidR="002F7C22" w:rsidRPr="002973DE">
        <w:rPr>
          <w:sz w:val="28"/>
          <w:szCs w:val="28"/>
        </w:rPr>
        <w:t xml:space="preserve"> </w:t>
      </w:r>
      <w:r w:rsidRPr="002973DE">
        <w:rPr>
          <w:sz w:val="28"/>
          <w:szCs w:val="28"/>
        </w:rPr>
        <w:t>подача запроса от имени заявителя не уполномоченным на то лицом;</w:t>
      </w:r>
    </w:p>
    <w:p w14:paraId="78D9D88B" w14:textId="089EBC6B" w:rsidR="006F5149" w:rsidRPr="002973DE" w:rsidRDefault="00802D6E" w:rsidP="006F514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5149" w:rsidRPr="002973DE">
        <w:rPr>
          <w:sz w:val="28"/>
          <w:szCs w:val="28"/>
        </w:rPr>
        <w:t>полномочия представителя заявителя не подтверждены.</w:t>
      </w:r>
    </w:p>
    <w:p w14:paraId="45702747" w14:textId="7BC61328" w:rsidR="002F7C22" w:rsidRPr="002973DE" w:rsidRDefault="002F7C22" w:rsidP="006F514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2.12.2. </w:t>
      </w:r>
      <w:bookmarkStart w:id="8" w:name="_Hlk212635781"/>
      <w:r w:rsidRPr="002973DE">
        <w:rPr>
          <w:sz w:val="28"/>
          <w:szCs w:val="28"/>
        </w:rPr>
        <w:t xml:space="preserve">Основания для приостановления предоставления </w:t>
      </w:r>
      <w:r w:rsidR="006F5149" w:rsidRPr="002973DE">
        <w:rPr>
          <w:sz w:val="28"/>
          <w:szCs w:val="28"/>
        </w:rPr>
        <w:t xml:space="preserve">муниципальной </w:t>
      </w:r>
      <w:r w:rsidRPr="002973DE">
        <w:rPr>
          <w:sz w:val="28"/>
          <w:szCs w:val="28"/>
        </w:rPr>
        <w:t>услуги</w:t>
      </w:r>
      <w:bookmarkEnd w:id="8"/>
      <w:r w:rsidRPr="002973DE">
        <w:rPr>
          <w:sz w:val="28"/>
          <w:szCs w:val="28"/>
        </w:rPr>
        <w:t xml:space="preserve"> </w:t>
      </w:r>
      <w:bookmarkStart w:id="9" w:name="_Hlk213861251"/>
      <w:r w:rsidRPr="002973DE">
        <w:rPr>
          <w:sz w:val="28"/>
          <w:szCs w:val="28"/>
        </w:rPr>
        <w:t>законодательством Российской Федерации не предусмотрены</w:t>
      </w:r>
      <w:bookmarkEnd w:id="9"/>
      <w:r w:rsidRPr="002973DE">
        <w:rPr>
          <w:sz w:val="28"/>
          <w:szCs w:val="28"/>
        </w:rPr>
        <w:t>.</w:t>
      </w:r>
    </w:p>
    <w:p w14:paraId="7A9FB717" w14:textId="1403296A" w:rsidR="002F7C22" w:rsidRPr="002973DE" w:rsidRDefault="002F7C22" w:rsidP="002F7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2.12.3. Перечень оснований для отказа в предоставлении </w:t>
      </w:r>
      <w:r w:rsidR="006F5149" w:rsidRPr="002973DE">
        <w:rPr>
          <w:rFonts w:ascii="Times New Roman" w:hAnsi="Times New Roman" w:cs="Times New Roman"/>
          <w:sz w:val="28"/>
          <w:szCs w:val="28"/>
        </w:rPr>
        <w:t>муниципальной</w:t>
      </w:r>
      <w:r w:rsidRPr="002973DE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54B52B60" w14:textId="5D4172B6" w:rsidR="006F5149" w:rsidRPr="002973DE" w:rsidRDefault="002F7C22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</w:t>
      </w:r>
      <w:r w:rsidR="006F5149" w:rsidRPr="002973DE">
        <w:rPr>
          <w:rFonts w:ascii="Times New Roman" w:hAnsi="Times New Roman" w:cs="Times New Roman"/>
          <w:sz w:val="28"/>
          <w:szCs w:val="28"/>
        </w:rPr>
        <w:t>несоответствие результата спортсмена, указанного в документах для присвоения спортивного разряда, нормам, требованиям и условиям их выполнения, включенным в единую всероссийскую спортивную классификацию;</w:t>
      </w:r>
    </w:p>
    <w:p w14:paraId="06CB5815" w14:textId="77B28156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- спортивная дисквалификация спортсмена;</w:t>
      </w:r>
    </w:p>
    <w:p w14:paraId="4BA4C94D" w14:textId="5D329BC8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- нарушение условий допуска к соревнованиям и (или) физкультурным мероприятиям, установленных положениями (регламентами) о таких соревнованиях и (или) физкультурных мероприятиях, утвержденными их организаторами;</w:t>
      </w:r>
    </w:p>
    <w:p w14:paraId="044F67F1" w14:textId="19984B23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-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соревнования, на котором спортсмен выполнил норму, требования и условия их выполнения;</w:t>
      </w:r>
    </w:p>
    <w:p w14:paraId="1B2A8348" w14:textId="6D37E9CD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выявление недостоверных или неполных сведений в документах для </w:t>
      </w:r>
      <w:r w:rsidRPr="002973DE">
        <w:rPr>
          <w:rFonts w:ascii="Times New Roman" w:hAnsi="Times New Roman" w:cs="Times New Roman"/>
          <w:sz w:val="28"/>
          <w:szCs w:val="28"/>
        </w:rPr>
        <w:lastRenderedPageBreak/>
        <w:t>присвоения спортивных разрядов «второй спортивный разряд», «третий спортивный разряд»;</w:t>
      </w:r>
    </w:p>
    <w:p w14:paraId="51D41A9A" w14:textId="4CCDFF4B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- нарушение сроков подачи представления и документов для присвоения спортивных </w:t>
      </w:r>
      <w:r w:rsidR="00802D6E">
        <w:rPr>
          <w:rFonts w:ascii="Times New Roman" w:hAnsi="Times New Roman" w:cs="Times New Roman"/>
          <w:sz w:val="28"/>
          <w:szCs w:val="28"/>
        </w:rPr>
        <w:t>разрядов «второй спортивный раз</w:t>
      </w:r>
      <w:r w:rsidRPr="002973DE">
        <w:rPr>
          <w:rFonts w:ascii="Times New Roman" w:hAnsi="Times New Roman" w:cs="Times New Roman"/>
          <w:sz w:val="28"/>
          <w:szCs w:val="28"/>
        </w:rPr>
        <w:t>ряд», «третий спортивный разряд»;</w:t>
      </w:r>
    </w:p>
    <w:p w14:paraId="151FFEAC" w14:textId="1DEB788F" w:rsidR="006F5149" w:rsidRPr="002973DE" w:rsidRDefault="006F5149" w:rsidP="006F51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- отмена результата спортсмена, на основании которого направлено представление для присвоения спортивного разряда.</w:t>
      </w:r>
    </w:p>
    <w:p w14:paraId="63DDD53E" w14:textId="247730E3" w:rsidR="002F7C22" w:rsidRPr="002973DE" w:rsidRDefault="002F7C22" w:rsidP="006F514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3DE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2.12.4.</w:t>
      </w:r>
      <w:r w:rsidRPr="002973D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2973DE">
        <w:rPr>
          <w:rFonts w:ascii="Times New Roman" w:hAnsi="Times New Roman" w:cs="Times New Roman"/>
          <w:sz w:val="28"/>
          <w:szCs w:val="28"/>
        </w:rPr>
        <w:t>Исчерпывающий перечень оснований, пре</w:t>
      </w:r>
      <w:r w:rsidR="00802D6E">
        <w:rPr>
          <w:rFonts w:ascii="Times New Roman" w:hAnsi="Times New Roman" w:cs="Times New Roman"/>
          <w:sz w:val="28"/>
          <w:szCs w:val="28"/>
        </w:rPr>
        <w:t>дусмотренных подпунктами 2.12.1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802D6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802D6E">
        <w:rPr>
          <w:rFonts w:ascii="Times New Roman" w:hAnsi="Times New Roman" w:cs="Times New Roman"/>
          <w:sz w:val="28"/>
          <w:szCs w:val="28"/>
        </w:rPr>
        <w:t>2.12.3</w:t>
      </w:r>
      <w:r w:rsidRPr="002973DE">
        <w:rPr>
          <w:rFonts w:ascii="Times New Roman" w:hAnsi="Times New Roman" w:cs="Times New Roman"/>
          <w:sz w:val="28"/>
          <w:szCs w:val="28"/>
        </w:rPr>
        <w:t xml:space="preserve"> настоящего пункта Административного регл</w:t>
      </w:r>
      <w:r w:rsidR="00802D6E">
        <w:rPr>
          <w:rFonts w:ascii="Times New Roman" w:hAnsi="Times New Roman" w:cs="Times New Roman"/>
          <w:sz w:val="28"/>
          <w:szCs w:val="28"/>
        </w:rPr>
        <w:t xml:space="preserve">амента, приведен в приложении </w:t>
      </w:r>
      <w:r w:rsidRPr="002973DE">
        <w:rPr>
          <w:rFonts w:ascii="Times New Roman" w:hAnsi="Times New Roman" w:cs="Times New Roman"/>
          <w:sz w:val="28"/>
          <w:szCs w:val="28"/>
        </w:rPr>
        <w:t xml:space="preserve">4 к Административному регламенту, </w:t>
      </w:r>
      <w:r w:rsidR="00534783">
        <w:rPr>
          <w:rFonts w:ascii="Times New Roman" w:hAnsi="Times New Roman" w:cs="Times New Roman"/>
          <w:sz w:val="28"/>
          <w:szCs w:val="28"/>
        </w:rPr>
        <w:t>с учетом категории (признаков) з</w:t>
      </w:r>
      <w:r w:rsidRPr="002973DE">
        <w:rPr>
          <w:rFonts w:ascii="Times New Roman" w:hAnsi="Times New Roman" w:cs="Times New Roman"/>
          <w:sz w:val="28"/>
          <w:szCs w:val="28"/>
        </w:rPr>
        <w:t>аявителя.</w:t>
      </w:r>
    </w:p>
    <w:p w14:paraId="18DF7DCF" w14:textId="504AA1D6" w:rsidR="00A3656E" w:rsidRPr="002973DE" w:rsidRDefault="00A3656E" w:rsidP="00A5671D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7AA272" w14:textId="49F8352B" w:rsidR="00A3656E" w:rsidRPr="002973DE" w:rsidRDefault="00A3656E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2.13. Перечень способов подачи запроса о</w:t>
      </w:r>
    </w:p>
    <w:p w14:paraId="6CD1CACA" w14:textId="77777777" w:rsidR="00802D6E" w:rsidRDefault="00A3656E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предоставлении мун</w:t>
      </w:r>
      <w:r w:rsidR="00802D6E">
        <w:rPr>
          <w:rFonts w:ascii="Times New Roman" w:hAnsi="Times New Roman" w:cs="Times New Roman"/>
          <w:sz w:val="28"/>
          <w:szCs w:val="28"/>
        </w:rPr>
        <w:t>иципальной услуги и документов,</w:t>
      </w:r>
    </w:p>
    <w:p w14:paraId="64B6DC35" w14:textId="475DA69C" w:rsidR="00A3656E" w:rsidRPr="002973DE" w:rsidRDefault="00A3656E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562AD391" w14:textId="77777777" w:rsidR="00A3656E" w:rsidRPr="002973DE" w:rsidRDefault="00A3656E" w:rsidP="00A3656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92C80C" w14:textId="54BA564D" w:rsidR="00A3656E" w:rsidRPr="002973DE" w:rsidRDefault="003D381A" w:rsidP="00A3656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способов подачи з</w:t>
      </w:r>
      <w:r w:rsidR="00A3656E" w:rsidRPr="002973DE">
        <w:rPr>
          <w:rFonts w:ascii="Times New Roman" w:hAnsi="Times New Roman" w:cs="Times New Roman"/>
          <w:sz w:val="28"/>
          <w:szCs w:val="28"/>
        </w:rPr>
        <w:t xml:space="preserve">апроса о предоставлении </w:t>
      </w:r>
      <w:r w:rsidR="00802D6E">
        <w:rPr>
          <w:rFonts w:ascii="Times New Roman" w:hAnsi="Times New Roman" w:cs="Times New Roman"/>
          <w:sz w:val="28"/>
          <w:szCs w:val="28"/>
        </w:rPr>
        <w:t>м</w:t>
      </w:r>
      <w:r w:rsidR="00A3656E" w:rsidRPr="002973DE">
        <w:rPr>
          <w:rFonts w:ascii="Times New Roman" w:hAnsi="Times New Roman" w:cs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 w:rsidR="00802D6E">
        <w:rPr>
          <w:rFonts w:ascii="Times New Roman" w:hAnsi="Times New Roman" w:cs="Times New Roman"/>
          <w:sz w:val="28"/>
          <w:szCs w:val="28"/>
        </w:rPr>
        <w:t>м</w:t>
      </w:r>
      <w:r w:rsidR="00A3656E" w:rsidRPr="002973DE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802D6E">
        <w:rPr>
          <w:rFonts w:ascii="Times New Roman" w:hAnsi="Times New Roman" w:cs="Times New Roman"/>
          <w:sz w:val="28"/>
          <w:szCs w:val="28"/>
        </w:rPr>
        <w:t xml:space="preserve">услуги, приведен в приложении </w:t>
      </w:r>
      <w:r w:rsidR="00A3656E" w:rsidRPr="002973DE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регламенту.</w:t>
      </w:r>
    </w:p>
    <w:p w14:paraId="4DF7621F" w14:textId="77777777" w:rsidR="004903E4" w:rsidRPr="002973DE" w:rsidRDefault="004903E4" w:rsidP="00A3656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599A4A" w14:textId="77777777" w:rsidR="00802D6E" w:rsidRDefault="00802D6E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Форма запроса (заявления)</w:t>
      </w:r>
    </w:p>
    <w:p w14:paraId="6DC8035F" w14:textId="169F9C86" w:rsidR="004903E4" w:rsidRPr="002973DE" w:rsidRDefault="004903E4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 пред</w:t>
      </w:r>
      <w:r w:rsidR="00802D6E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</w:p>
    <w:p w14:paraId="2D363C30" w14:textId="77777777" w:rsidR="004903E4" w:rsidRPr="002973DE" w:rsidRDefault="004903E4" w:rsidP="004903E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655E0E" w14:textId="77777777" w:rsidR="00802D6E" w:rsidRDefault="004903E4" w:rsidP="00802D6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Форма запроса (заявления) о предоставлении муниципальной </w:t>
      </w:r>
      <w:r w:rsidR="00802D6E">
        <w:rPr>
          <w:rFonts w:ascii="Times New Roman" w:hAnsi="Times New Roman" w:cs="Times New Roman"/>
          <w:sz w:val="28"/>
          <w:szCs w:val="28"/>
        </w:rPr>
        <w:t>услуги установлена приложением</w:t>
      </w:r>
      <w:r w:rsidRPr="002973DE">
        <w:rPr>
          <w:rFonts w:ascii="Times New Roman" w:hAnsi="Times New Roman" w:cs="Times New Roman"/>
          <w:sz w:val="28"/>
          <w:szCs w:val="28"/>
        </w:rPr>
        <w:t xml:space="preserve"> 1 к </w:t>
      </w:r>
      <w:r w:rsidR="00802D6E">
        <w:rPr>
          <w:rFonts w:ascii="Times New Roman" w:hAnsi="Times New Roman" w:cs="Times New Roman"/>
          <w:sz w:val="28"/>
          <w:szCs w:val="28"/>
        </w:rPr>
        <w:t>п</w:t>
      </w:r>
      <w:r w:rsidRPr="002973DE">
        <w:rPr>
          <w:rFonts w:ascii="Times New Roman" w:hAnsi="Times New Roman" w:cs="Times New Roman"/>
          <w:sz w:val="28"/>
          <w:szCs w:val="28"/>
        </w:rPr>
        <w:t>риложен</w:t>
      </w:r>
      <w:r w:rsidR="00802D6E">
        <w:rPr>
          <w:rFonts w:ascii="Times New Roman" w:hAnsi="Times New Roman" w:cs="Times New Roman"/>
          <w:sz w:val="28"/>
          <w:szCs w:val="28"/>
        </w:rPr>
        <w:t xml:space="preserve">ию </w:t>
      </w:r>
      <w:r w:rsidRPr="002973DE">
        <w:rPr>
          <w:rFonts w:ascii="Times New Roman" w:hAnsi="Times New Roman" w:cs="Times New Roman"/>
          <w:sz w:val="28"/>
          <w:szCs w:val="28"/>
        </w:rPr>
        <w:t xml:space="preserve">3 настоящего Административного </w:t>
      </w:r>
      <w:r w:rsidR="00802D6E">
        <w:rPr>
          <w:rFonts w:ascii="Times New Roman" w:hAnsi="Times New Roman" w:cs="Times New Roman"/>
          <w:sz w:val="28"/>
          <w:szCs w:val="28"/>
        </w:rPr>
        <w:t>регламента.</w:t>
      </w:r>
    </w:p>
    <w:p w14:paraId="29951641" w14:textId="77777777" w:rsidR="00802D6E" w:rsidRDefault="00802D6E" w:rsidP="00802D6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520D06" w14:textId="77777777" w:rsidR="00802D6E" w:rsidRDefault="0088377A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Разде</w:t>
      </w:r>
      <w:r w:rsidR="00802D6E">
        <w:rPr>
          <w:rFonts w:ascii="Times New Roman" w:hAnsi="Times New Roman" w:cs="Times New Roman"/>
          <w:sz w:val="28"/>
          <w:szCs w:val="28"/>
        </w:rPr>
        <w:t>л 3. СОСТАВ, ПОСЛЕДОВАТЕЛЬНОСТЬ</w:t>
      </w:r>
    </w:p>
    <w:p w14:paraId="57406D27" w14:textId="77777777" w:rsidR="00802D6E" w:rsidRDefault="0088377A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И СРОКИ</w:t>
      </w:r>
      <w:r w:rsidR="00D91AF7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14:paraId="1D12F4BC" w14:textId="77777777" w:rsidR="00802D6E" w:rsidRDefault="00802D6E" w:rsidP="00802D6E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CCE2DE2" w14:textId="77777777" w:rsidR="00F67CF9" w:rsidRDefault="00085AC2" w:rsidP="00F67CF9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3.1. </w:t>
      </w:r>
      <w:r w:rsidR="002B2545" w:rsidRPr="002973DE">
        <w:rPr>
          <w:rFonts w:ascii="Times New Roman" w:hAnsi="Times New Roman" w:cs="Times New Roman"/>
          <w:sz w:val="28"/>
          <w:szCs w:val="28"/>
        </w:rPr>
        <w:t>П</w:t>
      </w:r>
      <w:r w:rsidRPr="002973DE">
        <w:rPr>
          <w:rFonts w:ascii="Times New Roman" w:hAnsi="Times New Roman" w:cs="Times New Roman"/>
          <w:sz w:val="28"/>
          <w:szCs w:val="28"/>
        </w:rPr>
        <w:t xml:space="preserve">еречень осуществляемых </w:t>
      </w:r>
      <w:bookmarkStart w:id="10" w:name="_Hlk213425737"/>
      <w:r w:rsidR="00802D6E">
        <w:rPr>
          <w:rFonts w:ascii="Times New Roman" w:hAnsi="Times New Roman" w:cs="Times New Roman"/>
          <w:sz w:val="28"/>
          <w:szCs w:val="28"/>
        </w:rPr>
        <w:t>при предоставлении</w:t>
      </w:r>
    </w:p>
    <w:p w14:paraId="580E7369" w14:textId="1CC31E35" w:rsidR="00D947E8" w:rsidRPr="002973DE" w:rsidRDefault="00085AC2" w:rsidP="00F67CF9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услуги административных </w:t>
      </w:r>
      <w:bookmarkEnd w:id="7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процедур</w:t>
      </w:r>
      <w:bookmarkEnd w:id="10"/>
    </w:p>
    <w:p w14:paraId="662BE162" w14:textId="77777777" w:rsidR="00525EAD" w:rsidRPr="002973DE" w:rsidRDefault="00525EAD" w:rsidP="00A5671D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F7C2C7" w14:textId="77777777" w:rsidR="00802D6E" w:rsidRDefault="00A91EFC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Hlk217300439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3.1.1. 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51087DA7" w14:textId="02F84322" w:rsidR="00475672" w:rsidRPr="002973DE" w:rsidRDefault="00D947E8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заявителя;</w:t>
      </w:r>
    </w:p>
    <w:p w14:paraId="4DC95AAA" w14:textId="77777777" w:rsidR="00D947E8" w:rsidRPr="002973DE" w:rsidRDefault="00475672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прием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2" w:name="_Hlk223615191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запроса и документов и (или) информации, необходимых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</w:t>
      </w:r>
      <w:bookmarkEnd w:id="12"/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A81448" w14:textId="77777777" w:rsidR="00D947E8" w:rsidRPr="002973DE" w:rsidRDefault="00D947E8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F57F9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1EF6E9" w14:textId="77777777" w:rsidR="000565E1" w:rsidRPr="002973DE" w:rsidRDefault="000565E1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приостановление предоставления муниципальной услуги; </w:t>
      </w:r>
    </w:p>
    <w:p w14:paraId="3DF2F993" w14:textId="77777777" w:rsidR="000565E1" w:rsidRPr="002973DE" w:rsidRDefault="00D947E8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13" w:name="_Hlk223616136"/>
      <w:r w:rsidR="000565E1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 предоставлении (об отказе в предоставлении) муниципальной услуги</w:t>
      </w:r>
      <w:bookmarkEnd w:id="13"/>
      <w:r w:rsidR="000565E1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D5D4755" w14:textId="77777777" w:rsidR="00D947E8" w:rsidRPr="002973DE" w:rsidRDefault="000565E1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е результата</w:t>
      </w:r>
      <w:r w:rsidR="00D947E8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услуги;</w:t>
      </w:r>
    </w:p>
    <w:p w14:paraId="6E8653EE" w14:textId="77777777" w:rsidR="00D947E8" w:rsidRPr="002973DE" w:rsidRDefault="00D947E8" w:rsidP="00A567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565E1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1"/>
    </w:p>
    <w:p w14:paraId="0F8B8863" w14:textId="77777777" w:rsidR="00802D6E" w:rsidRDefault="00A91EFC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3.1.2. Предоставление муниципальной услуги в упреждающем (</w:t>
      </w:r>
      <w:proofErr w:type="spellStart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проактивном</w:t>
      </w:r>
      <w:proofErr w:type="spellEnd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) режиме не проводится.</w:t>
      </w:r>
    </w:p>
    <w:p w14:paraId="3CE59124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4377EA4" w14:textId="77777777" w:rsidR="00802D6E" w:rsidRDefault="00475672" w:rsidP="00802D6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bookmarkStart w:id="14" w:name="_Hlk213425617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</w:t>
      </w:r>
      <w:bookmarkEnd w:id="14"/>
    </w:p>
    <w:p w14:paraId="459FBAF4" w14:textId="77777777" w:rsidR="00802D6E" w:rsidRDefault="00802D6E" w:rsidP="00802D6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FCBD38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3.2.1.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 осуществляется путем проведения анкетирования заявителей в целях определения категории (признаков) заявителей.</w:t>
      </w:r>
    </w:p>
    <w:p w14:paraId="3CBFB7CD" w14:textId="77777777" w:rsidR="00802D6E" w:rsidRDefault="00525EAD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/>
          <w:sz w:val="28"/>
          <w:szCs w:val="28"/>
        </w:rPr>
        <w:t xml:space="preserve">3.2.2.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осуществляется</w:t>
      </w:r>
      <w:r w:rsidR="00832494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88578C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88578C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EE010E4" w14:textId="678324EB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3.2.3.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Идентификатор категорий (признаков)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аявителей приведены в таблице 2 приложения </w:t>
      </w:r>
      <w:r w:rsidR="00475672"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2 к настоящему Административному регламенту.</w:t>
      </w:r>
    </w:p>
    <w:p w14:paraId="255D0C59" w14:textId="77777777" w:rsidR="00802D6E" w:rsidRDefault="00F1054B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3.2.4. Предоставление муниципальной услуги в </w:t>
      </w:r>
      <w:proofErr w:type="spellStart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>проактивном</w:t>
      </w:r>
      <w:proofErr w:type="spellEnd"/>
      <w:r w:rsidRPr="0029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(упреждающем) режиме не предусмотрено.</w:t>
      </w:r>
    </w:p>
    <w:p w14:paraId="4DAD9EB0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2D41FF" w14:textId="77777777" w:rsidR="00802D6E" w:rsidRDefault="00475672" w:rsidP="00802D6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sz w:val="28"/>
          <w:szCs w:val="28"/>
        </w:rPr>
        <w:t xml:space="preserve">3.3. </w:t>
      </w:r>
      <w:r w:rsidR="00D947E8" w:rsidRPr="00802D6E">
        <w:rPr>
          <w:rFonts w:ascii="Times New Roman" w:hAnsi="Times New Roman" w:cs="Times New Roman"/>
          <w:sz w:val="28"/>
          <w:szCs w:val="28"/>
        </w:rPr>
        <w:t xml:space="preserve">Прием </w:t>
      </w:r>
      <w:r w:rsidRPr="00802D6E">
        <w:rPr>
          <w:rFonts w:ascii="Times New Roman" w:hAnsi="Times New Roman" w:cs="Times New Roman"/>
          <w:sz w:val="28"/>
          <w:szCs w:val="28"/>
        </w:rPr>
        <w:t>документов и (или) информации, необходимых для предоставления муниципальной услуги</w:t>
      </w:r>
    </w:p>
    <w:p w14:paraId="6D717FEC" w14:textId="77777777" w:rsidR="00802D6E" w:rsidRDefault="00802D6E" w:rsidP="00802D6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19C641" w14:textId="7BD40699" w:rsidR="00802D6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3.3.1. </w:t>
      </w:r>
      <w:r w:rsidRPr="002973DE">
        <w:rPr>
          <w:rFonts w:ascii="Times New Roman" w:hAnsi="Times New Roman" w:cs="Times New Roman"/>
          <w:bCs/>
          <w:sz w:val="28"/>
          <w:szCs w:val="28"/>
        </w:rPr>
        <w:t>Сведения о составе запроса и перечня документов и (или) информации, 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</w:t>
      </w:r>
      <w:r w:rsidR="00802D6E">
        <w:rPr>
          <w:rFonts w:ascii="Times New Roman" w:hAnsi="Times New Roman" w:cs="Times New Roman"/>
          <w:bCs/>
          <w:sz w:val="28"/>
          <w:szCs w:val="28"/>
        </w:rPr>
        <w:t xml:space="preserve">мации, приведены в приложении </w:t>
      </w:r>
      <w:r w:rsidRPr="002973DE">
        <w:rPr>
          <w:rFonts w:ascii="Times New Roman" w:hAnsi="Times New Roman" w:cs="Times New Roman"/>
          <w:bCs/>
          <w:sz w:val="28"/>
          <w:szCs w:val="28"/>
        </w:rPr>
        <w:t>3 к настоящему Административному регламенту</w:t>
      </w:r>
      <w:r w:rsidRPr="002973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706C1A" w14:textId="053EE2F2" w:rsidR="00802D6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3.3.2. Способами установления личности (идентификации) заявителя при взаимод</w:t>
      </w:r>
      <w:r w:rsidR="00802D6E">
        <w:rPr>
          <w:rFonts w:ascii="Times New Roman" w:hAnsi="Times New Roman" w:cs="Times New Roman"/>
          <w:sz w:val="28"/>
          <w:szCs w:val="28"/>
        </w:rPr>
        <w:t>ействии с заявителями являются:</w:t>
      </w:r>
    </w:p>
    <w:p w14:paraId="095F8C4E" w14:textId="22DF80E0" w:rsidR="00802D6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а) в уполномоченный орган при личном обращении </w:t>
      </w:r>
      <w:r w:rsidR="00802D6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941190" w:rsidRPr="002973DE">
        <w:rPr>
          <w:rFonts w:ascii="Times New Roman" w:hAnsi="Times New Roman" w:cs="Times New Roman"/>
          <w:sz w:val="28"/>
          <w:szCs w:val="28"/>
        </w:rPr>
        <w:t xml:space="preserve">выписка из ЕГРЮЛ и </w:t>
      </w:r>
      <w:r w:rsidR="00C705E0">
        <w:rPr>
          <w:rFonts w:ascii="Times New Roman" w:hAnsi="Times New Roman" w:cs="Times New Roman"/>
          <w:sz w:val="28"/>
          <w:szCs w:val="28"/>
        </w:rPr>
        <w:t>сведения о лице, имеющем право</w:t>
      </w:r>
      <w:r w:rsidR="00A42235" w:rsidRPr="002973DE">
        <w:rPr>
          <w:rFonts w:ascii="Times New Roman" w:hAnsi="Times New Roman" w:cs="Times New Roman"/>
          <w:sz w:val="28"/>
          <w:szCs w:val="28"/>
        </w:rPr>
        <w:t xml:space="preserve"> без доверенности действовать от имени юридического лица</w:t>
      </w:r>
      <w:r w:rsidRPr="002973D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080292E" w14:textId="322E277F" w:rsidR="00802D6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б) почтовым отправлением </w:t>
      </w:r>
      <w:r w:rsidR="00802D6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A42235" w:rsidRPr="002973DE">
        <w:rPr>
          <w:rFonts w:ascii="Times New Roman" w:hAnsi="Times New Roman" w:cs="Times New Roman"/>
          <w:sz w:val="28"/>
          <w:szCs w:val="28"/>
        </w:rPr>
        <w:t xml:space="preserve">заверенные надлежащим образом выписка из ЕГРЮЛ и сведения о лице, </w:t>
      </w:r>
      <w:r w:rsidR="00C705E0">
        <w:rPr>
          <w:rFonts w:ascii="Times New Roman" w:hAnsi="Times New Roman" w:cs="Times New Roman"/>
          <w:sz w:val="28"/>
          <w:szCs w:val="28"/>
        </w:rPr>
        <w:t>имеющем право</w:t>
      </w:r>
      <w:r w:rsidR="00A42235" w:rsidRPr="002973DE">
        <w:rPr>
          <w:rFonts w:ascii="Times New Roman" w:hAnsi="Times New Roman" w:cs="Times New Roman"/>
          <w:sz w:val="28"/>
          <w:szCs w:val="28"/>
        </w:rPr>
        <w:t xml:space="preserve"> без доверенности действовать от имени юридического лица</w:t>
      </w:r>
      <w:r w:rsidRPr="002973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56D752" w14:textId="2DB7E24F" w:rsidR="00802D6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запроса и документов и (или) инфо</w:t>
      </w:r>
      <w:r w:rsidR="00802D6E">
        <w:rPr>
          <w:rFonts w:ascii="Times New Roman" w:hAnsi="Times New Roman" w:cs="Times New Roman"/>
          <w:sz w:val="28"/>
          <w:szCs w:val="28"/>
        </w:rPr>
        <w:t xml:space="preserve">рмации приведены в приложения </w:t>
      </w:r>
      <w:r w:rsidRPr="002973DE">
        <w:rPr>
          <w:rFonts w:ascii="Times New Roman" w:hAnsi="Times New Roman" w:cs="Times New Roman"/>
          <w:sz w:val="28"/>
          <w:szCs w:val="28"/>
        </w:rPr>
        <w:t>4 к настоящему Административному регламенту.</w:t>
      </w:r>
    </w:p>
    <w:p w14:paraId="301BBD57" w14:textId="6EA7317A" w:rsidR="000D52AD" w:rsidRPr="002973DE" w:rsidRDefault="000D52AD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3.3.4. Муниципальная услуга не предусматривает возможность приема заявления и документов, необходимых для предоставления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</w:t>
      </w:r>
      <w:r w:rsidR="00802D6E">
        <w:rPr>
          <w:rFonts w:ascii="Times New Roman" w:hAnsi="Times New Roman" w:cs="Times New Roman"/>
          <w:sz w:val="28"/>
          <w:szCs w:val="28"/>
        </w:rPr>
        <w:t>хождения (для юридических лиц).</w:t>
      </w:r>
    </w:p>
    <w:p w14:paraId="0352B49B" w14:textId="7789DF7A" w:rsidR="00F1054B" w:rsidRPr="002973DE" w:rsidRDefault="000D52AD" w:rsidP="00F105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3.3.5. </w:t>
      </w:r>
      <w:r w:rsidR="00F1054B" w:rsidRPr="002973DE">
        <w:rPr>
          <w:rFonts w:ascii="Times New Roman" w:hAnsi="Times New Roman" w:cs="Times New Roman"/>
          <w:sz w:val="28"/>
          <w:szCs w:val="28"/>
        </w:rPr>
        <w:t>Срок регистрации запроса и документов и (или) информации, необходимых для предоставления муниципальной ус</w:t>
      </w:r>
      <w:r w:rsidR="00802D6E">
        <w:rPr>
          <w:rFonts w:ascii="Times New Roman" w:hAnsi="Times New Roman" w:cs="Times New Roman"/>
          <w:sz w:val="28"/>
          <w:szCs w:val="28"/>
        </w:rPr>
        <w:t>луги, с момента их поступления:</w:t>
      </w:r>
    </w:p>
    <w:p w14:paraId="16E7510A" w14:textId="77777777" w:rsidR="00F1054B" w:rsidRPr="002973DE" w:rsidRDefault="00F1054B" w:rsidP="00F105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а) посредством РПГУ/ЕПГУ - 3 рабочих дня;</w:t>
      </w:r>
    </w:p>
    <w:p w14:paraId="5DF792B6" w14:textId="77777777" w:rsidR="00802D6E" w:rsidRDefault="00F1054B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б) в Уполномоченном органе </w:t>
      </w:r>
      <w:r w:rsidR="00802D6E">
        <w:rPr>
          <w:rFonts w:ascii="Times New Roman" w:hAnsi="Times New Roman" w:cs="Times New Roman"/>
          <w:sz w:val="28"/>
          <w:szCs w:val="28"/>
        </w:rPr>
        <w:t>-</w:t>
      </w:r>
      <w:r w:rsidRPr="002973DE">
        <w:rPr>
          <w:rFonts w:ascii="Times New Roman" w:hAnsi="Times New Roman" w:cs="Times New Roman"/>
          <w:sz w:val="28"/>
          <w:szCs w:val="28"/>
        </w:rPr>
        <w:t xml:space="preserve"> 3 рабочих дня.</w:t>
      </w:r>
    </w:p>
    <w:p w14:paraId="699BACE6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CE77DA" w14:textId="77777777" w:rsidR="00C705E0" w:rsidRDefault="00C705E0" w:rsidP="00802D6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983FA8" w14:textId="1C1153F4" w:rsidR="00D947E8" w:rsidRPr="00802D6E" w:rsidRDefault="00D947E8" w:rsidP="00802D6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565E1" w:rsidRPr="00802D6E">
        <w:rPr>
          <w:rFonts w:ascii="Times New Roman" w:hAnsi="Times New Roman" w:cs="Times New Roman"/>
          <w:sz w:val="28"/>
          <w:szCs w:val="28"/>
        </w:rPr>
        <w:t>4</w:t>
      </w:r>
      <w:r w:rsidRPr="00802D6E">
        <w:rPr>
          <w:rFonts w:ascii="Times New Roman" w:hAnsi="Times New Roman" w:cs="Times New Roman"/>
          <w:sz w:val="28"/>
          <w:szCs w:val="28"/>
        </w:rPr>
        <w:t xml:space="preserve">. </w:t>
      </w:r>
      <w:bookmarkStart w:id="15" w:name="_Hlk213425638"/>
      <w:r w:rsidR="009F57F9" w:rsidRPr="00802D6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bookmarkEnd w:id="15"/>
    </w:p>
    <w:p w14:paraId="48CEC23C" w14:textId="77777777" w:rsidR="009F57F9" w:rsidRPr="002973DE" w:rsidRDefault="009F57F9" w:rsidP="00A5671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3B1403D" w14:textId="3B2C5384" w:rsidR="00941190" w:rsidRPr="002973DE" w:rsidRDefault="00941190" w:rsidP="009411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3.4.1. В целях предоставления муниципальной услуги предусмотрено направление межведомственных информационных запросов путем осуществления:</w:t>
      </w:r>
    </w:p>
    <w:p w14:paraId="41FA1E14" w14:textId="77777777" w:rsidR="00941190" w:rsidRPr="002973DE" w:rsidRDefault="00941190" w:rsidP="009411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- межведомственным </w:t>
      </w:r>
      <w:bookmarkStart w:id="16" w:name="_Hlk212625103"/>
      <w:r w:rsidRPr="002973DE">
        <w:rPr>
          <w:sz w:val="28"/>
          <w:szCs w:val="28"/>
        </w:rPr>
        <w:t>информационным взаимодействи</w:t>
      </w:r>
      <w:bookmarkEnd w:id="16"/>
      <w:r w:rsidRPr="002973DE">
        <w:rPr>
          <w:sz w:val="28"/>
          <w:szCs w:val="28"/>
        </w:rPr>
        <w:t xml:space="preserve">ем </w:t>
      </w:r>
      <w:bookmarkStart w:id="17" w:name="_Hlk212625316"/>
      <w:r w:rsidRPr="002973DE">
        <w:rPr>
          <w:sz w:val="28"/>
          <w:szCs w:val="28"/>
        </w:rPr>
        <w:t>посредством</w:t>
      </w:r>
      <w:bookmarkEnd w:id="17"/>
      <w:r w:rsidRPr="002973DE">
        <w:rPr>
          <w:sz w:val="28"/>
          <w:szCs w:val="28"/>
        </w:rPr>
        <w:t xml:space="preserve"> СМЭВ;</w:t>
      </w:r>
    </w:p>
    <w:p w14:paraId="3360CEC4" w14:textId="77777777" w:rsidR="00941190" w:rsidRPr="002973DE" w:rsidRDefault="00941190" w:rsidP="009411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- без использования СМЭВ на бумажном носителе. </w:t>
      </w:r>
    </w:p>
    <w:p w14:paraId="23E90574" w14:textId="5F9AA818" w:rsidR="00941190" w:rsidRPr="002973DE" w:rsidRDefault="00941190" w:rsidP="009411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3.4.2. </w:t>
      </w:r>
      <w:r w:rsidR="00761683" w:rsidRPr="002973DE">
        <w:rPr>
          <w:sz w:val="28"/>
          <w:szCs w:val="28"/>
        </w:rPr>
        <w:t>И</w:t>
      </w:r>
      <w:r w:rsidRPr="002973DE">
        <w:rPr>
          <w:sz w:val="28"/>
          <w:szCs w:val="28"/>
        </w:rPr>
        <w:t>нформационн</w:t>
      </w:r>
      <w:r w:rsidR="00761683" w:rsidRPr="002973DE">
        <w:rPr>
          <w:sz w:val="28"/>
          <w:szCs w:val="28"/>
        </w:rPr>
        <w:t>ые</w:t>
      </w:r>
      <w:r w:rsidRPr="002973DE">
        <w:rPr>
          <w:sz w:val="28"/>
          <w:szCs w:val="28"/>
        </w:rPr>
        <w:t xml:space="preserve"> запрос</w:t>
      </w:r>
      <w:r w:rsidR="00761683" w:rsidRPr="002973DE">
        <w:rPr>
          <w:sz w:val="28"/>
          <w:szCs w:val="28"/>
        </w:rPr>
        <w:t xml:space="preserve">ы направляются </w:t>
      </w:r>
      <w:r w:rsidR="00277D24" w:rsidRPr="002973DE">
        <w:rPr>
          <w:sz w:val="28"/>
          <w:szCs w:val="28"/>
        </w:rPr>
        <w:t>в</w:t>
      </w:r>
      <w:r w:rsidR="00761683" w:rsidRPr="002973DE">
        <w:rPr>
          <w:sz w:val="28"/>
          <w:szCs w:val="28"/>
        </w:rPr>
        <w:t xml:space="preserve"> последний рабочий день </w:t>
      </w:r>
      <w:r w:rsidR="00277D24" w:rsidRPr="002973DE">
        <w:rPr>
          <w:sz w:val="28"/>
          <w:szCs w:val="28"/>
        </w:rPr>
        <w:t>регист</w:t>
      </w:r>
      <w:r w:rsidR="00761683" w:rsidRPr="002973DE">
        <w:rPr>
          <w:sz w:val="28"/>
          <w:szCs w:val="28"/>
        </w:rPr>
        <w:t>рации запроса о предоставлении м</w:t>
      </w:r>
      <w:r w:rsidR="00277D24" w:rsidRPr="002973DE">
        <w:rPr>
          <w:sz w:val="28"/>
          <w:szCs w:val="28"/>
        </w:rPr>
        <w:t>униципальной услуги.</w:t>
      </w:r>
    </w:p>
    <w:p w14:paraId="3FCC4889" w14:textId="77777777" w:rsidR="00802D6E" w:rsidRDefault="00941190" w:rsidP="00802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3.4.3. </w:t>
      </w:r>
      <w:r w:rsidR="00F1054B" w:rsidRPr="002973DE">
        <w:rPr>
          <w:sz w:val="28"/>
          <w:szCs w:val="28"/>
        </w:rPr>
        <w:t>Срок получения ответа на информационные запросы, указанные в подпункте 3.4.2, не может превышать 7 рабочих дней со дня их направления</w:t>
      </w:r>
      <w:r w:rsidR="0034715F" w:rsidRPr="002973DE">
        <w:rPr>
          <w:sz w:val="28"/>
          <w:szCs w:val="28"/>
        </w:rPr>
        <w:t>.</w:t>
      </w:r>
    </w:p>
    <w:p w14:paraId="0CE06435" w14:textId="77777777" w:rsidR="00802D6E" w:rsidRDefault="00802D6E" w:rsidP="00802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4DBDB3" w14:textId="77777777" w:rsidR="00802D6E" w:rsidRDefault="000565E1" w:rsidP="00802D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3.5. Приостановление предоставления муниципальной услуги</w:t>
      </w:r>
    </w:p>
    <w:p w14:paraId="097F95BB" w14:textId="77777777" w:rsidR="00802D6E" w:rsidRDefault="00802D6E" w:rsidP="00802D6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A28C8E" w14:textId="77777777" w:rsidR="00802D6E" w:rsidRDefault="000565E1" w:rsidP="00802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7F509A4D" w14:textId="77777777" w:rsidR="00802D6E" w:rsidRDefault="00802D6E" w:rsidP="00802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2228E00" w14:textId="77777777" w:rsidR="00802D6E" w:rsidRPr="00802D6E" w:rsidRDefault="00D947E8" w:rsidP="00802D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2D6E">
        <w:rPr>
          <w:sz w:val="28"/>
          <w:szCs w:val="28"/>
        </w:rPr>
        <w:t>3.</w:t>
      </w:r>
      <w:r w:rsidR="000565E1" w:rsidRPr="00802D6E">
        <w:rPr>
          <w:sz w:val="28"/>
          <w:szCs w:val="28"/>
        </w:rPr>
        <w:t>6</w:t>
      </w:r>
      <w:r w:rsidRPr="00802D6E">
        <w:rPr>
          <w:sz w:val="28"/>
          <w:szCs w:val="28"/>
        </w:rPr>
        <w:t xml:space="preserve">. </w:t>
      </w:r>
      <w:r w:rsidR="000565E1" w:rsidRPr="00802D6E">
        <w:rPr>
          <w:sz w:val="28"/>
          <w:szCs w:val="28"/>
        </w:rPr>
        <w:t>Пр</w:t>
      </w:r>
      <w:r w:rsidR="00802D6E" w:rsidRPr="00802D6E">
        <w:rPr>
          <w:sz w:val="28"/>
          <w:szCs w:val="28"/>
        </w:rPr>
        <w:t>инятие решения о предоставлении</w:t>
      </w:r>
    </w:p>
    <w:p w14:paraId="7FBE2CA6" w14:textId="77777777" w:rsidR="00802D6E" w:rsidRDefault="000565E1" w:rsidP="00802D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2D6E">
        <w:rPr>
          <w:sz w:val="28"/>
          <w:szCs w:val="28"/>
        </w:rPr>
        <w:t>(об отказе в предоставлении)</w:t>
      </w:r>
      <w:r w:rsidR="00802D6E" w:rsidRPr="00802D6E">
        <w:rPr>
          <w:sz w:val="28"/>
          <w:szCs w:val="28"/>
        </w:rPr>
        <w:t xml:space="preserve"> </w:t>
      </w:r>
      <w:r w:rsidRPr="00802D6E">
        <w:rPr>
          <w:sz w:val="28"/>
          <w:szCs w:val="28"/>
        </w:rPr>
        <w:t>муниципальной услуги</w:t>
      </w:r>
    </w:p>
    <w:p w14:paraId="1DC6FAC9" w14:textId="77777777" w:rsidR="00802D6E" w:rsidRDefault="00802D6E" w:rsidP="00802D6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539610" w14:textId="53F48C39" w:rsidR="00941190" w:rsidRPr="002973DE" w:rsidRDefault="00941190" w:rsidP="00802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3.6.1. Основания для отказа в предоставлении муниципальной услуги приведены в </w:t>
      </w:r>
      <w:r w:rsidR="00802D6E">
        <w:rPr>
          <w:sz w:val="28"/>
          <w:szCs w:val="28"/>
        </w:rPr>
        <w:t xml:space="preserve">приложении </w:t>
      </w:r>
      <w:r w:rsidRPr="002973DE">
        <w:rPr>
          <w:sz w:val="28"/>
          <w:szCs w:val="28"/>
        </w:rPr>
        <w:t>4 к настоящему Административному регламенту.</w:t>
      </w:r>
    </w:p>
    <w:p w14:paraId="10CFAD56" w14:textId="77777777" w:rsidR="00802D6E" w:rsidRDefault="00941190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3.6.2. </w:t>
      </w:r>
      <w:r w:rsidR="00F1054B" w:rsidRPr="002973DE">
        <w:rPr>
          <w:rFonts w:ascii="Times New Roman" w:hAnsi="Times New Roman" w:cs="Times New Roman"/>
          <w:sz w:val="28"/>
          <w:szCs w:val="28"/>
        </w:rPr>
        <w:t xml:space="preserve">Решение о присвоении квалификационных категорий спортивных судей, об отказе в присвоении квалификационных категорий спортивных судей, о возврате представления для присвоения квалификационных категорий спортивных судей, предусмотренное </w:t>
      </w:r>
      <w:r w:rsidR="00802D6E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054B" w:rsidRPr="002973DE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регламенту, принимается в течение 7 рабочих дней со дня поступления ответов на запросы межведомственного взаимодействия</w:t>
      </w:r>
      <w:r w:rsidR="00277D24" w:rsidRPr="002973DE">
        <w:rPr>
          <w:rFonts w:ascii="Times New Roman" w:hAnsi="Times New Roman" w:cs="Times New Roman"/>
          <w:sz w:val="28"/>
          <w:szCs w:val="28"/>
        </w:rPr>
        <w:t>.</w:t>
      </w:r>
      <w:bookmarkStart w:id="18" w:name="_Hlk213680632"/>
    </w:p>
    <w:p w14:paraId="5A402357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6F079D" w14:textId="0A397B69" w:rsidR="00277D24" w:rsidRPr="00802D6E" w:rsidRDefault="00277D24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sz w:val="28"/>
          <w:szCs w:val="28"/>
        </w:rPr>
        <w:t>3.7. Предоставление результата муниципальной услуги</w:t>
      </w:r>
    </w:p>
    <w:p w14:paraId="118406B4" w14:textId="77777777" w:rsidR="00277D24" w:rsidRPr="002973DE" w:rsidRDefault="00277D24" w:rsidP="00277D2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BD7D25B" w14:textId="6C94F887" w:rsidR="004903E4" w:rsidRPr="002973DE" w:rsidRDefault="00277D24" w:rsidP="00490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3.7.1. </w:t>
      </w:r>
      <w:bookmarkEnd w:id="18"/>
      <w:r w:rsidR="004903E4" w:rsidRPr="002973DE">
        <w:rPr>
          <w:sz w:val="28"/>
          <w:szCs w:val="28"/>
        </w:rPr>
        <w:t xml:space="preserve">Срок предоставления заявителю результата муниципальной услуги, исчисляемый со дня принятия Уполномоченным органом решения о предоставлении (отказе в предоставлении) муниципальной услуги </w:t>
      </w:r>
      <w:r w:rsidR="00802D6E">
        <w:rPr>
          <w:sz w:val="28"/>
          <w:szCs w:val="28"/>
        </w:rPr>
        <w:t>-</w:t>
      </w:r>
      <w:r w:rsidR="004903E4" w:rsidRPr="002973DE">
        <w:rPr>
          <w:sz w:val="28"/>
          <w:szCs w:val="28"/>
        </w:rPr>
        <w:t xml:space="preserve"> 2 рабочих дня, независимо от способа предоставления результата мун</w:t>
      </w:r>
      <w:r w:rsidR="00802D6E">
        <w:rPr>
          <w:sz w:val="28"/>
          <w:szCs w:val="28"/>
        </w:rPr>
        <w:t>иципальной услуги.</w:t>
      </w:r>
    </w:p>
    <w:p w14:paraId="382D819F" w14:textId="0EBF86F9" w:rsidR="00802D6E" w:rsidRDefault="004903E4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3.7.2. Возможность предоставления Уполномоченным органо</w:t>
      </w:r>
      <w:r w:rsidR="00534783">
        <w:rPr>
          <w:rFonts w:ascii="Times New Roman" w:hAnsi="Times New Roman" w:cs="Times New Roman"/>
          <w:sz w:val="28"/>
          <w:szCs w:val="28"/>
        </w:rPr>
        <w:t>м результата Услуги, по выбору з</w:t>
      </w:r>
      <w:r w:rsidRPr="002973DE">
        <w:rPr>
          <w:rFonts w:ascii="Times New Roman" w:hAnsi="Times New Roman" w:cs="Times New Roman"/>
          <w:sz w:val="28"/>
          <w:szCs w:val="28"/>
        </w:rPr>
        <w:t>аявителя независимо от его места жительства или места пребывания не предусмотрена</w:t>
      </w:r>
      <w:r w:rsidR="00277D24" w:rsidRPr="002973DE">
        <w:rPr>
          <w:rFonts w:ascii="Times New Roman" w:hAnsi="Times New Roman" w:cs="Times New Roman"/>
          <w:sz w:val="28"/>
          <w:szCs w:val="28"/>
        </w:rPr>
        <w:t>.</w:t>
      </w:r>
    </w:p>
    <w:p w14:paraId="5CDF7ED2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3D6325" w14:textId="77777777" w:rsidR="00802D6E" w:rsidRDefault="000565E1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2D6E">
        <w:rPr>
          <w:rFonts w:ascii="Times New Roman" w:hAnsi="Times New Roman" w:cs="Times New Roman"/>
          <w:sz w:val="28"/>
          <w:szCs w:val="28"/>
        </w:rPr>
        <w:t>3.</w:t>
      </w:r>
      <w:r w:rsidR="00277D24" w:rsidRPr="00802D6E">
        <w:rPr>
          <w:rFonts w:ascii="Times New Roman" w:hAnsi="Times New Roman" w:cs="Times New Roman"/>
          <w:sz w:val="28"/>
          <w:szCs w:val="28"/>
        </w:rPr>
        <w:t>8.</w:t>
      </w:r>
      <w:r w:rsidRPr="00802D6E">
        <w:rPr>
          <w:rFonts w:ascii="Times New Roman" w:hAnsi="Times New Roman" w:cs="Times New Roman"/>
          <w:sz w:val="28"/>
          <w:szCs w:val="28"/>
        </w:rPr>
        <w:t xml:space="preserve"> Получение дополнительных сведений от заявителя</w:t>
      </w:r>
    </w:p>
    <w:p w14:paraId="1419DE55" w14:textId="77777777" w:rsidR="00802D6E" w:rsidRDefault="00802D6E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39612B" w14:textId="77777777" w:rsidR="00802D6E" w:rsidRDefault="000565E1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2D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Получение дополнительных сведений от заявителя не предусмотрено.</w:t>
      </w:r>
    </w:p>
    <w:p w14:paraId="3C2BA32A" w14:textId="77777777" w:rsidR="00802D6E" w:rsidRDefault="00802D6E" w:rsidP="00802D6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A176287" w14:textId="77777777" w:rsidR="00802D6E" w:rsidRDefault="00D03FFA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lastRenderedPageBreak/>
        <w:t>Раздел 4. С</w:t>
      </w:r>
      <w:r w:rsidR="00802D6E">
        <w:rPr>
          <w:rFonts w:ascii="Times New Roman" w:hAnsi="Times New Roman" w:cs="Times New Roman"/>
          <w:sz w:val="28"/>
          <w:szCs w:val="28"/>
        </w:rPr>
        <w:t>ПОСОБЫ ИНФОРМИРОВАНИЯ ЗАЯВИТЕЛЯ</w:t>
      </w:r>
    </w:p>
    <w:p w14:paraId="6E80E500" w14:textId="77777777" w:rsidR="00802D6E" w:rsidRDefault="00D03FFA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ОБ ИЗМЕНЕН</w:t>
      </w:r>
      <w:r w:rsidR="00802D6E">
        <w:rPr>
          <w:rFonts w:ascii="Times New Roman" w:hAnsi="Times New Roman" w:cs="Times New Roman"/>
          <w:sz w:val="28"/>
          <w:szCs w:val="28"/>
        </w:rPr>
        <w:t>ИИ СТАТУСА РАССМОТРЕНИЯ ЗАПРОСА</w:t>
      </w:r>
    </w:p>
    <w:p w14:paraId="0DEC09CE" w14:textId="61DE24EA" w:rsidR="00D03FFA" w:rsidRPr="002973DE" w:rsidRDefault="00D03FFA" w:rsidP="00802D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6C17897F" w14:textId="77777777" w:rsidR="00F12FB0" w:rsidRPr="002973DE" w:rsidRDefault="00F12FB0" w:rsidP="00A567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340D5E4" w14:textId="63D77B94" w:rsidR="005443D7" w:rsidRPr="002973DE" w:rsidRDefault="00F95E6C" w:rsidP="00A5671D">
      <w:pPr>
        <w:shd w:val="clear" w:color="auto" w:fill="FFFFFF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осуществляется</w:t>
      </w:r>
      <w:r w:rsidR="005443D7" w:rsidRPr="002973DE">
        <w:rPr>
          <w:sz w:val="28"/>
          <w:szCs w:val="28"/>
        </w:rPr>
        <w:t>:</w:t>
      </w:r>
    </w:p>
    <w:p w14:paraId="595A4C31" w14:textId="77777777" w:rsidR="005443D7" w:rsidRPr="002973DE" w:rsidRDefault="005443D7" w:rsidP="00A5671D">
      <w:pPr>
        <w:shd w:val="clear" w:color="auto" w:fill="FFFFFF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а) при личном обращении в </w:t>
      </w:r>
      <w:r w:rsidR="006E538A" w:rsidRPr="002973DE">
        <w:rPr>
          <w:sz w:val="28"/>
          <w:szCs w:val="28"/>
        </w:rPr>
        <w:t>Уполномоченный орган</w:t>
      </w:r>
      <w:r w:rsidRPr="002973DE">
        <w:rPr>
          <w:sz w:val="28"/>
          <w:szCs w:val="28"/>
        </w:rPr>
        <w:t>;</w:t>
      </w:r>
    </w:p>
    <w:p w14:paraId="7829CEC3" w14:textId="77777777" w:rsidR="005443D7" w:rsidRPr="002973DE" w:rsidRDefault="005443D7" w:rsidP="00A5671D">
      <w:pPr>
        <w:shd w:val="clear" w:color="auto" w:fill="FFFFFF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б) посредством телефонной связи </w:t>
      </w:r>
      <w:r w:rsidR="006E538A" w:rsidRPr="002973DE">
        <w:rPr>
          <w:sz w:val="28"/>
          <w:szCs w:val="28"/>
        </w:rPr>
        <w:t>Уполномоченным органом</w:t>
      </w:r>
      <w:r w:rsidRPr="002973DE">
        <w:rPr>
          <w:sz w:val="28"/>
          <w:szCs w:val="28"/>
        </w:rPr>
        <w:t>;</w:t>
      </w:r>
    </w:p>
    <w:p w14:paraId="1B4F5EE8" w14:textId="77777777" w:rsidR="00F67CF9" w:rsidRDefault="005443D7" w:rsidP="00F67CF9">
      <w:pPr>
        <w:shd w:val="clear" w:color="auto" w:fill="FFFFFF"/>
        <w:ind w:firstLine="709"/>
        <w:jc w:val="both"/>
        <w:rPr>
          <w:sz w:val="28"/>
          <w:szCs w:val="28"/>
        </w:rPr>
      </w:pPr>
      <w:r w:rsidRPr="002973DE">
        <w:rPr>
          <w:sz w:val="28"/>
          <w:szCs w:val="28"/>
        </w:rPr>
        <w:t xml:space="preserve">в) посредством электронной почты </w:t>
      </w:r>
      <w:r w:rsidR="006E538A" w:rsidRPr="002973DE">
        <w:rPr>
          <w:sz w:val="28"/>
          <w:szCs w:val="28"/>
        </w:rPr>
        <w:t>Уполномоченным органом</w:t>
      </w:r>
      <w:r w:rsidRPr="002973DE">
        <w:rPr>
          <w:sz w:val="28"/>
          <w:szCs w:val="28"/>
        </w:rPr>
        <w:t>.</w:t>
      </w:r>
      <w:bookmarkStart w:id="19" w:name="_Hlk213850982"/>
      <w:bookmarkStart w:id="20" w:name="_Hlk213846986"/>
    </w:p>
    <w:p w14:paraId="3691A191" w14:textId="77777777" w:rsidR="00F67CF9" w:rsidRDefault="00F67CF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354B475" w14:textId="4FFF60A5" w:rsidR="0090767A" w:rsidRPr="002973DE" w:rsidRDefault="0090767A" w:rsidP="007A5AC1">
      <w:pPr>
        <w:widowControl w:val="0"/>
        <w:autoSpaceDE w:val="0"/>
        <w:autoSpaceDN w:val="0"/>
        <w:spacing w:after="120"/>
        <w:ind w:left="2552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lastRenderedPageBreak/>
        <w:t>ПРИЛОЖЕНИЕ 1</w:t>
      </w:r>
    </w:p>
    <w:p w14:paraId="5E62E000" w14:textId="77777777" w:rsidR="00F67CF9" w:rsidRDefault="0090767A" w:rsidP="007A5AC1">
      <w:pPr>
        <w:widowControl w:val="0"/>
        <w:autoSpaceDE w:val="0"/>
        <w:autoSpaceDN w:val="0"/>
        <w:ind w:left="2552" w:right="-1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к административному регламенту</w:t>
      </w:r>
    </w:p>
    <w:p w14:paraId="6699D7BB" w14:textId="774BD56E" w:rsidR="0090767A" w:rsidRDefault="00F67CF9" w:rsidP="007A5AC1">
      <w:pPr>
        <w:widowControl w:val="0"/>
        <w:autoSpaceDE w:val="0"/>
        <w:autoSpaceDN w:val="0"/>
        <w:ind w:left="2552" w:right="-1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  <w:r w:rsidR="00C705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  <w:r w:rsidR="00C705E0">
        <w:rPr>
          <w:sz w:val="28"/>
          <w:szCs w:val="28"/>
        </w:rPr>
        <w:br/>
      </w:r>
      <w:r>
        <w:rPr>
          <w:sz w:val="28"/>
          <w:szCs w:val="28"/>
        </w:rPr>
        <w:t>«Присвоение спортивных</w:t>
      </w:r>
      <w:r w:rsidR="00C705E0">
        <w:rPr>
          <w:sz w:val="28"/>
          <w:szCs w:val="28"/>
        </w:rPr>
        <w:t xml:space="preserve"> </w:t>
      </w:r>
      <w:r w:rsidR="0090767A" w:rsidRPr="002973DE">
        <w:rPr>
          <w:sz w:val="28"/>
          <w:szCs w:val="28"/>
        </w:rPr>
        <w:t>разрядов»</w:t>
      </w:r>
      <w:r>
        <w:rPr>
          <w:sz w:val="28"/>
          <w:szCs w:val="28"/>
        </w:rPr>
        <w:t>,</w:t>
      </w:r>
      <w:r w:rsidR="00C705E0">
        <w:rPr>
          <w:sz w:val="28"/>
          <w:szCs w:val="28"/>
        </w:rPr>
        <w:br/>
      </w:r>
      <w:r>
        <w:rPr>
          <w:sz w:val="28"/>
          <w:szCs w:val="28"/>
        </w:rPr>
        <w:t>утвержденному</w:t>
      </w:r>
      <w:r w:rsidR="00C705E0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14:paraId="46BEEC93" w14:textId="30EAE12F" w:rsidR="00F67CF9" w:rsidRDefault="00F67CF9" w:rsidP="007A5AC1">
      <w:pPr>
        <w:widowControl w:val="0"/>
        <w:autoSpaceDE w:val="0"/>
        <w:autoSpaceDN w:val="0"/>
        <w:ind w:left="2552" w:right="-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89231A6" w14:textId="1B0D558B" w:rsidR="00F67CF9" w:rsidRDefault="00F67CF9" w:rsidP="007A5AC1">
      <w:pPr>
        <w:widowControl w:val="0"/>
        <w:autoSpaceDE w:val="0"/>
        <w:autoSpaceDN w:val="0"/>
        <w:ind w:left="2552" w:right="-1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6F7490A9" w14:textId="03E91FE2" w:rsidR="00F67CF9" w:rsidRPr="002973DE" w:rsidRDefault="00F67CF9" w:rsidP="007A5AC1">
      <w:pPr>
        <w:widowControl w:val="0"/>
        <w:autoSpaceDE w:val="0"/>
        <w:autoSpaceDN w:val="0"/>
        <w:ind w:left="2552" w:right="-1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688EB31" w14:textId="77777777" w:rsidR="007A5AC1" w:rsidRPr="002973DE" w:rsidRDefault="007A5AC1" w:rsidP="007A5AC1">
      <w:pPr>
        <w:autoSpaceDE w:val="0"/>
        <w:autoSpaceDN w:val="0"/>
        <w:adjustRightInd w:val="0"/>
        <w:ind w:left="2552"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 мая 2026 </w:t>
      </w:r>
      <w:r w:rsidRPr="002973DE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277</w:t>
      </w:r>
    </w:p>
    <w:p w14:paraId="1ABE34C3" w14:textId="77777777" w:rsidR="0090767A" w:rsidRPr="002973DE" w:rsidRDefault="0090767A" w:rsidP="00D7487D">
      <w:pPr>
        <w:widowControl w:val="0"/>
        <w:autoSpaceDE w:val="0"/>
        <w:autoSpaceDN w:val="0"/>
        <w:adjustRightInd w:val="0"/>
        <w:spacing w:before="480" w:after="360"/>
        <w:ind w:left="1560"/>
        <w:rPr>
          <w:sz w:val="28"/>
          <w:szCs w:val="28"/>
        </w:rPr>
      </w:pPr>
      <w:r w:rsidRPr="002973DE">
        <w:rPr>
          <w:sz w:val="28"/>
          <w:szCs w:val="28"/>
        </w:rPr>
        <w:t>Перечень условных обозначений и сокращений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6737"/>
      </w:tblGrid>
      <w:tr w:rsidR="0090767A" w:rsidRPr="002973DE" w14:paraId="6ABA5DB9" w14:textId="77777777" w:rsidTr="00F67CF9">
        <w:tc>
          <w:tcPr>
            <w:tcW w:w="9351" w:type="dxa"/>
            <w:gridSpan w:val="2"/>
          </w:tcPr>
          <w:p w14:paraId="0DFAD497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Условные сокращения:</w:t>
            </w:r>
          </w:p>
        </w:tc>
      </w:tr>
      <w:tr w:rsidR="0090767A" w:rsidRPr="002973DE" w14:paraId="3858EBDC" w14:textId="77777777" w:rsidTr="00F67CF9">
        <w:tc>
          <w:tcPr>
            <w:tcW w:w="2614" w:type="dxa"/>
          </w:tcPr>
          <w:p w14:paraId="0AAA7D3E" w14:textId="6E0F82C0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заявление </w:t>
            </w:r>
          </w:p>
        </w:tc>
        <w:tc>
          <w:tcPr>
            <w:tcW w:w="6737" w:type="dxa"/>
          </w:tcPr>
          <w:p w14:paraId="499370BD" w14:textId="00589F1C" w:rsidR="0090767A" w:rsidRPr="002973DE" w:rsidRDefault="0090767A" w:rsidP="009076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заявление о предоставлении муниципальной услуги «Присвоение спортивных разрядов</w:t>
            </w:r>
            <w:r w:rsidR="001D3C17" w:rsidRPr="002973DE">
              <w:rPr>
                <w:sz w:val="28"/>
                <w:szCs w:val="28"/>
              </w:rPr>
              <w:t>»</w:t>
            </w:r>
          </w:p>
        </w:tc>
      </w:tr>
      <w:tr w:rsidR="0090767A" w:rsidRPr="002973DE" w14:paraId="56B92066" w14:textId="77777777" w:rsidTr="00F67CF9">
        <w:tc>
          <w:tcPr>
            <w:tcW w:w="2614" w:type="dxa"/>
          </w:tcPr>
          <w:p w14:paraId="7E4183A7" w14:textId="72AC8342" w:rsidR="0090767A" w:rsidRPr="002973DE" w:rsidRDefault="0090767A" w:rsidP="00F67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документ, подтверждающий полномочия представителя заявителя</w:t>
            </w:r>
          </w:p>
        </w:tc>
        <w:tc>
          <w:tcPr>
            <w:tcW w:w="6737" w:type="dxa"/>
          </w:tcPr>
          <w:p w14:paraId="32648E70" w14:textId="012CD12A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документ, подтверждающий полномочия представителя заявителя (доверенность, выданная в</w:t>
            </w:r>
            <w:r w:rsidRPr="002973DE">
              <w:rPr>
                <w:sz w:val="28"/>
                <w:szCs w:val="28"/>
                <w:shd w:val="clear" w:color="auto" w:fill="FFFFFF" w:themeFill="background1"/>
              </w:rPr>
              <w:t xml:space="preserve"> порядке, установленном Гражданским кодексом Российской Федерации, </w:t>
            </w:r>
            <w:r w:rsidR="00E51A92" w:rsidRPr="002973DE">
              <w:rPr>
                <w:sz w:val="28"/>
                <w:szCs w:val="28"/>
                <w:shd w:val="clear" w:color="auto" w:fill="FFFFFF" w:themeFill="background1"/>
              </w:rPr>
              <w:t>сведения о лице, имеющем праве без доверенности действовать от имени юридического лица</w:t>
            </w:r>
            <w:r w:rsidR="007077ED" w:rsidRPr="002973DE">
              <w:rPr>
                <w:sz w:val="28"/>
                <w:szCs w:val="28"/>
                <w:shd w:val="clear" w:color="auto" w:fill="FFFFFF" w:themeFill="background1"/>
              </w:rPr>
              <w:t>)</w:t>
            </w:r>
          </w:p>
        </w:tc>
      </w:tr>
      <w:tr w:rsidR="0090767A" w:rsidRPr="002973DE" w14:paraId="013CECF3" w14:textId="77777777" w:rsidTr="00F67CF9">
        <w:tc>
          <w:tcPr>
            <w:tcW w:w="2614" w:type="dxa"/>
          </w:tcPr>
          <w:p w14:paraId="171CCE5C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заявитель</w:t>
            </w:r>
          </w:p>
        </w:tc>
        <w:tc>
          <w:tcPr>
            <w:tcW w:w="6737" w:type="dxa"/>
          </w:tcPr>
          <w:p w14:paraId="56E35CFE" w14:textId="1CB7829F" w:rsidR="0042152D" w:rsidRPr="002973DE" w:rsidRDefault="0042152D" w:rsidP="00421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- </w:t>
            </w:r>
            <w:r w:rsidR="00EC7509" w:rsidRPr="002973DE">
              <w:rPr>
                <w:sz w:val="28"/>
                <w:szCs w:val="28"/>
              </w:rPr>
              <w:t>р</w:t>
            </w:r>
            <w:r w:rsidRPr="002973DE">
              <w:rPr>
                <w:sz w:val="28"/>
                <w:szCs w:val="28"/>
              </w:rPr>
              <w:t>егиональная спортивная федерация (за исключением случая приостановления действия государственной аккредитации региональной спортивной федерации, а также при отсутствии региональной спортивной федерации);</w:t>
            </w:r>
          </w:p>
          <w:p w14:paraId="6B734F97" w14:textId="6A683C54" w:rsidR="0042152D" w:rsidRPr="002973DE" w:rsidRDefault="0042152D" w:rsidP="00421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- </w:t>
            </w:r>
            <w:r w:rsidR="00EC7509" w:rsidRPr="002973DE">
              <w:rPr>
                <w:sz w:val="28"/>
                <w:szCs w:val="28"/>
              </w:rPr>
              <w:t>м</w:t>
            </w:r>
            <w:r w:rsidRPr="002973DE">
              <w:rPr>
                <w:sz w:val="28"/>
                <w:szCs w:val="28"/>
              </w:rPr>
              <w:t>естная спортивная федерация по территориальной сфере ее деятельности (далее - местная спортивная федерация) (за исключением случая отсутствия местной спортивной федерации);</w:t>
            </w:r>
          </w:p>
          <w:p w14:paraId="41C15375" w14:textId="500F51C8" w:rsidR="0042152D" w:rsidRPr="002973DE" w:rsidRDefault="0042152D" w:rsidP="00421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физкультурно-спортивная организация, включенная в </w:t>
            </w:r>
            <w:r w:rsidR="00F93397" w:rsidRPr="002973DE">
              <w:rPr>
                <w:sz w:val="28"/>
                <w:szCs w:val="28"/>
              </w:rPr>
              <w:t>П</w:t>
            </w:r>
            <w:r w:rsidRPr="002973DE">
              <w:rPr>
                <w:sz w:val="28"/>
                <w:szCs w:val="28"/>
              </w:rPr>
              <w:t xml:space="preserve">еречень (для отдельных официальных соревнований, включенных в </w:t>
            </w:r>
            <w:r w:rsidR="00F93397" w:rsidRPr="002973DE">
              <w:rPr>
                <w:sz w:val="28"/>
                <w:szCs w:val="28"/>
              </w:rPr>
              <w:t>П</w:t>
            </w:r>
            <w:r w:rsidRPr="002973DE">
              <w:rPr>
                <w:sz w:val="28"/>
                <w:szCs w:val="28"/>
              </w:rPr>
              <w:t>еречень);</w:t>
            </w:r>
          </w:p>
          <w:p w14:paraId="30AB963B" w14:textId="4BADA265" w:rsidR="0042152D" w:rsidRPr="002973DE" w:rsidRDefault="0042152D" w:rsidP="00421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- физкультурно-спортивная организация, организация, реализующая дополнительные образовательные программы спортивной подготовки, образовательной организации, осуществляющей деятельность в области физической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</w:t>
            </w:r>
            <w:r w:rsidRPr="002973DE">
              <w:rPr>
                <w:sz w:val="28"/>
                <w:szCs w:val="28"/>
              </w:rPr>
              <w:lastRenderedPageBreak/>
              <w:t>государственной аккредитации региональной спортивной федерации);</w:t>
            </w:r>
          </w:p>
          <w:p w14:paraId="47256914" w14:textId="0C8C6149" w:rsidR="0090767A" w:rsidRPr="002973DE" w:rsidRDefault="0042152D" w:rsidP="00421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- </w:t>
            </w:r>
            <w:r w:rsidR="00EC7509" w:rsidRPr="002973DE">
              <w:rPr>
                <w:sz w:val="28"/>
                <w:szCs w:val="28"/>
              </w:rPr>
              <w:t>о</w:t>
            </w:r>
            <w:r w:rsidRPr="002973DE">
              <w:rPr>
                <w:sz w:val="28"/>
                <w:szCs w:val="28"/>
              </w:rPr>
              <w:t>бщероссийская спортивная федерация по виду спорта, заключившая соглашение о сотрудничестве с Органом федеральной территории «Сириус»</w:t>
            </w:r>
          </w:p>
        </w:tc>
      </w:tr>
      <w:tr w:rsidR="0090767A" w:rsidRPr="002973DE" w14:paraId="1A15346E" w14:textId="77777777" w:rsidTr="00F67CF9">
        <w:tc>
          <w:tcPr>
            <w:tcW w:w="2614" w:type="dxa"/>
          </w:tcPr>
          <w:p w14:paraId="4E7A461D" w14:textId="22014FE8" w:rsidR="0090767A" w:rsidRPr="002973DE" w:rsidRDefault="0090767A" w:rsidP="00F67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>представитель заявителя</w:t>
            </w:r>
          </w:p>
        </w:tc>
        <w:tc>
          <w:tcPr>
            <w:tcW w:w="6737" w:type="dxa"/>
          </w:tcPr>
          <w:p w14:paraId="43E09732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лицо, которое действует в интересах заявителя на основании документа, подтверждающего его полномочия</w:t>
            </w:r>
          </w:p>
        </w:tc>
      </w:tr>
      <w:tr w:rsidR="0090767A" w:rsidRPr="002973DE" w14:paraId="3CECF679" w14:textId="77777777" w:rsidTr="00F67CF9">
        <w:tc>
          <w:tcPr>
            <w:tcW w:w="2614" w:type="dxa"/>
          </w:tcPr>
          <w:p w14:paraId="3A891C94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Уполномоченный орган</w:t>
            </w:r>
          </w:p>
        </w:tc>
        <w:tc>
          <w:tcPr>
            <w:tcW w:w="6737" w:type="dxa"/>
          </w:tcPr>
          <w:p w14:paraId="391A3195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Департамент социальной политики администрации муниципального образования Ногликский муниципальный округ Сахалинской области</w:t>
            </w:r>
          </w:p>
        </w:tc>
      </w:tr>
      <w:tr w:rsidR="007A197E" w:rsidRPr="002973DE" w14:paraId="48989DB0" w14:textId="77777777" w:rsidTr="00F67CF9">
        <w:tc>
          <w:tcPr>
            <w:tcW w:w="2614" w:type="dxa"/>
          </w:tcPr>
          <w:p w14:paraId="7DAFC07A" w14:textId="57641BB2" w:rsidR="007A197E" w:rsidRPr="002973DE" w:rsidRDefault="004F253C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ЮЛ</w:t>
            </w:r>
          </w:p>
        </w:tc>
        <w:tc>
          <w:tcPr>
            <w:tcW w:w="6737" w:type="dxa"/>
          </w:tcPr>
          <w:p w14:paraId="5A77FFAE" w14:textId="11937581" w:rsidR="007A197E" w:rsidRPr="002973DE" w:rsidRDefault="004F253C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Юридические лица</w:t>
            </w:r>
          </w:p>
        </w:tc>
      </w:tr>
      <w:tr w:rsidR="004F253C" w:rsidRPr="002973DE" w14:paraId="680F802C" w14:textId="77777777" w:rsidTr="00F67CF9">
        <w:tc>
          <w:tcPr>
            <w:tcW w:w="2614" w:type="dxa"/>
          </w:tcPr>
          <w:p w14:paraId="38164BB7" w14:textId="5F2810B2" w:rsidR="004F253C" w:rsidRPr="002973DE" w:rsidRDefault="004F253C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6737" w:type="dxa"/>
          </w:tcPr>
          <w:p w14:paraId="4A638C70" w14:textId="602E6021" w:rsidR="004F253C" w:rsidRPr="002973DE" w:rsidRDefault="004F253C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Представитель юридического лица</w:t>
            </w:r>
          </w:p>
        </w:tc>
      </w:tr>
      <w:tr w:rsidR="0090767A" w:rsidRPr="002973DE" w14:paraId="61A6BE36" w14:textId="77777777" w:rsidTr="00F67CF9">
        <w:tc>
          <w:tcPr>
            <w:tcW w:w="9351" w:type="dxa"/>
            <w:gridSpan w:val="2"/>
          </w:tcPr>
          <w:p w14:paraId="44148107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Условные обозначения:</w:t>
            </w:r>
          </w:p>
        </w:tc>
      </w:tr>
      <w:tr w:rsidR="0090767A" w:rsidRPr="002973DE" w14:paraId="1726C45E" w14:textId="77777777" w:rsidTr="00F67CF9">
        <w:tc>
          <w:tcPr>
            <w:tcW w:w="9351" w:type="dxa"/>
            <w:gridSpan w:val="2"/>
          </w:tcPr>
          <w:p w14:paraId="54DC0132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а) требование к документу:</w:t>
            </w:r>
          </w:p>
        </w:tc>
      </w:tr>
      <w:tr w:rsidR="0090767A" w:rsidRPr="002973DE" w14:paraId="6746C62F" w14:textId="77777777" w:rsidTr="00F67CF9">
        <w:tc>
          <w:tcPr>
            <w:tcW w:w="2614" w:type="dxa"/>
          </w:tcPr>
          <w:p w14:paraId="4547FE86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</w:t>
            </w:r>
          </w:p>
        </w:tc>
        <w:tc>
          <w:tcPr>
            <w:tcW w:w="6737" w:type="dxa"/>
          </w:tcPr>
          <w:p w14:paraId="75FC333E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предоставляется оригинал документа</w:t>
            </w:r>
          </w:p>
        </w:tc>
      </w:tr>
      <w:tr w:rsidR="0090767A" w:rsidRPr="002973DE" w14:paraId="3514CEE6" w14:textId="77777777" w:rsidTr="00F67CF9">
        <w:tc>
          <w:tcPr>
            <w:tcW w:w="2614" w:type="dxa"/>
          </w:tcPr>
          <w:p w14:paraId="212DF23C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К</w:t>
            </w:r>
          </w:p>
        </w:tc>
        <w:tc>
          <w:tcPr>
            <w:tcW w:w="6737" w:type="dxa"/>
          </w:tcPr>
          <w:p w14:paraId="7AB2B69E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90767A" w:rsidRPr="002973DE" w14:paraId="3B7C2DD9" w14:textId="77777777" w:rsidTr="00F67CF9">
        <w:tc>
          <w:tcPr>
            <w:tcW w:w="9351" w:type="dxa"/>
            <w:gridSpan w:val="2"/>
          </w:tcPr>
          <w:p w14:paraId="7A521F00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б) способы подачи документов:</w:t>
            </w:r>
          </w:p>
        </w:tc>
      </w:tr>
      <w:tr w:rsidR="0090767A" w:rsidRPr="002973DE" w14:paraId="188EB59D" w14:textId="77777777" w:rsidTr="00F67CF9">
        <w:tc>
          <w:tcPr>
            <w:tcW w:w="2614" w:type="dxa"/>
          </w:tcPr>
          <w:p w14:paraId="25F7B892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</w:t>
            </w:r>
          </w:p>
        </w:tc>
        <w:tc>
          <w:tcPr>
            <w:tcW w:w="6737" w:type="dxa"/>
          </w:tcPr>
          <w:p w14:paraId="2B70919B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документ подается непосредственно в Уполномоченный орган</w:t>
            </w:r>
          </w:p>
        </w:tc>
      </w:tr>
      <w:tr w:rsidR="0090767A" w:rsidRPr="002973DE" w14:paraId="5646721E" w14:textId="77777777" w:rsidTr="00F67CF9">
        <w:tc>
          <w:tcPr>
            <w:tcW w:w="2614" w:type="dxa"/>
          </w:tcPr>
          <w:p w14:paraId="35D9F465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ПС</w:t>
            </w:r>
          </w:p>
        </w:tc>
        <w:tc>
          <w:tcPr>
            <w:tcW w:w="6737" w:type="dxa"/>
          </w:tcPr>
          <w:p w14:paraId="05818E8D" w14:textId="77777777" w:rsidR="0090767A" w:rsidRPr="002973DE" w:rsidRDefault="0090767A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документ подается посредством направления почтового отправления</w:t>
            </w:r>
          </w:p>
        </w:tc>
      </w:tr>
      <w:tr w:rsidR="00BE1141" w:rsidRPr="002973DE" w14:paraId="138B14A6" w14:textId="77777777" w:rsidTr="00F67CF9">
        <w:tc>
          <w:tcPr>
            <w:tcW w:w="2614" w:type="dxa"/>
          </w:tcPr>
          <w:p w14:paraId="598D6682" w14:textId="0940ABCF" w:rsidR="00BE1141" w:rsidRPr="002973DE" w:rsidRDefault="00BE1141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ЕПГУ (РПГУ)</w:t>
            </w:r>
          </w:p>
        </w:tc>
        <w:tc>
          <w:tcPr>
            <w:tcW w:w="6737" w:type="dxa"/>
          </w:tcPr>
          <w:p w14:paraId="20A275BA" w14:textId="0C5137E9" w:rsidR="00BE1141" w:rsidRPr="002973DE" w:rsidRDefault="00BE1141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Единый портал государственных и муниципальных услуг (функций) (Региональный портал государственных и муниципальных услуг)</w:t>
            </w:r>
          </w:p>
        </w:tc>
      </w:tr>
      <w:tr w:rsidR="007A197E" w:rsidRPr="002973DE" w14:paraId="6610AACA" w14:textId="77777777" w:rsidTr="00F67CF9">
        <w:tc>
          <w:tcPr>
            <w:tcW w:w="9351" w:type="dxa"/>
            <w:gridSpan w:val="2"/>
          </w:tcPr>
          <w:p w14:paraId="14DFBADF" w14:textId="38E4FFC9" w:rsidR="007A197E" w:rsidRPr="002973DE" w:rsidRDefault="007A197E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Межведомственное информационное взаимодействие</w:t>
            </w:r>
            <w:r w:rsidR="004F253C" w:rsidRPr="002973DE">
              <w:rPr>
                <w:sz w:val="28"/>
                <w:szCs w:val="28"/>
              </w:rPr>
              <w:t>:</w:t>
            </w:r>
          </w:p>
        </w:tc>
      </w:tr>
      <w:tr w:rsidR="007A197E" w:rsidRPr="002973DE" w14:paraId="4AEC6E03" w14:textId="77777777" w:rsidTr="00F67CF9">
        <w:tc>
          <w:tcPr>
            <w:tcW w:w="2614" w:type="dxa"/>
          </w:tcPr>
          <w:p w14:paraId="20AA38C3" w14:textId="53BC814A" w:rsidR="007A197E" w:rsidRPr="002973DE" w:rsidRDefault="007A197E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СМЭВ</w:t>
            </w:r>
          </w:p>
        </w:tc>
        <w:tc>
          <w:tcPr>
            <w:tcW w:w="6737" w:type="dxa"/>
          </w:tcPr>
          <w:p w14:paraId="3D504178" w14:textId="3544AC3B" w:rsidR="007A197E" w:rsidRPr="002973DE" w:rsidRDefault="007A197E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</w:tr>
    </w:tbl>
    <w:p w14:paraId="19AB7B27" w14:textId="77777777" w:rsidR="00F67CF9" w:rsidRDefault="00F67CF9" w:rsidP="00904915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38BA14D2" w14:textId="77777777" w:rsidR="00F67CF9" w:rsidRDefault="00F67CF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050E8BF" w14:textId="62A03FBD" w:rsidR="00904915" w:rsidRPr="002973DE" w:rsidRDefault="00904915" w:rsidP="007A5AC1">
      <w:pPr>
        <w:widowControl w:val="0"/>
        <w:autoSpaceDE w:val="0"/>
        <w:autoSpaceDN w:val="0"/>
        <w:spacing w:after="120"/>
        <w:ind w:left="3261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lastRenderedPageBreak/>
        <w:t>ПРИЛОЖЕНИЕ 2</w:t>
      </w:r>
    </w:p>
    <w:p w14:paraId="65D182E0" w14:textId="77777777" w:rsidR="00D7487D" w:rsidRDefault="00D7487D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к административному регламенту</w:t>
      </w:r>
    </w:p>
    <w:p w14:paraId="3196AFA1" w14:textId="77777777" w:rsidR="00D7487D" w:rsidRDefault="00D7487D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br/>
        <w:t xml:space="preserve">«Присвоение спортивных </w:t>
      </w:r>
      <w:r w:rsidRPr="002973DE">
        <w:rPr>
          <w:sz w:val="28"/>
          <w:szCs w:val="28"/>
        </w:rPr>
        <w:t>разрядов»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 утвержденному постановлением администрации</w:t>
      </w:r>
    </w:p>
    <w:p w14:paraId="7CDC8EAC" w14:textId="77777777" w:rsidR="00D7487D" w:rsidRDefault="00D7487D" w:rsidP="007A5AC1">
      <w:pPr>
        <w:widowControl w:val="0"/>
        <w:autoSpaceDE w:val="0"/>
        <w:autoSpaceDN w:val="0"/>
        <w:ind w:left="3261" w:right="-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45A5EDC" w14:textId="79120994" w:rsidR="00D7487D" w:rsidRDefault="00D7487D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4406779E" w14:textId="5CFAAB54" w:rsidR="00D7487D" w:rsidRDefault="00D7487D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B536306" w14:textId="77777777" w:rsidR="007A5AC1" w:rsidRPr="002973DE" w:rsidRDefault="007A5AC1" w:rsidP="007A5AC1">
      <w:pPr>
        <w:autoSpaceDE w:val="0"/>
        <w:autoSpaceDN w:val="0"/>
        <w:adjustRightInd w:val="0"/>
        <w:ind w:left="3261"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 мая 2026 </w:t>
      </w:r>
      <w:r w:rsidRPr="002973DE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277</w:t>
      </w:r>
    </w:p>
    <w:p w14:paraId="7733314A" w14:textId="609F8A7B" w:rsidR="00904915" w:rsidRPr="002973DE" w:rsidRDefault="00904915" w:rsidP="00D7487D">
      <w:pPr>
        <w:widowControl w:val="0"/>
        <w:autoSpaceDE w:val="0"/>
        <w:autoSpaceDN w:val="0"/>
        <w:adjustRightInd w:val="0"/>
        <w:spacing w:before="480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 xml:space="preserve">Идентификаторы категорий (признаков) заявителей </w:t>
      </w:r>
    </w:p>
    <w:p w14:paraId="01F6E118" w14:textId="77777777" w:rsidR="00904915" w:rsidRPr="002973DE" w:rsidRDefault="00904915" w:rsidP="00904915">
      <w:pPr>
        <w:widowControl w:val="0"/>
        <w:autoSpaceDE w:val="0"/>
        <w:autoSpaceDN w:val="0"/>
        <w:adjustRightInd w:val="0"/>
        <w:spacing w:before="480" w:after="120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Таблица 1. Перечень результатов предоставления муниципальной услуги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784"/>
      </w:tblGrid>
      <w:tr w:rsidR="00904915" w:rsidRPr="002973DE" w14:paraId="2C096045" w14:textId="77777777" w:rsidTr="00F67CF9">
        <w:tc>
          <w:tcPr>
            <w:tcW w:w="567" w:type="dxa"/>
          </w:tcPr>
          <w:p w14:paraId="7725F6E9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1" w:name="_Hlk213945764"/>
            <w:r w:rsidRPr="002973DE">
              <w:rPr>
                <w:sz w:val="28"/>
                <w:szCs w:val="28"/>
              </w:rPr>
              <w:t>№</w:t>
            </w:r>
          </w:p>
          <w:p w14:paraId="067E3466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п/п</w:t>
            </w:r>
          </w:p>
        </w:tc>
        <w:tc>
          <w:tcPr>
            <w:tcW w:w="8784" w:type="dxa"/>
            <w:vAlign w:val="center"/>
          </w:tcPr>
          <w:p w14:paraId="32ACD8E4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904915" w:rsidRPr="002973DE" w14:paraId="7EB8863D" w14:textId="77777777" w:rsidTr="00F67CF9">
        <w:trPr>
          <w:trHeight w:val="223"/>
        </w:trPr>
        <w:tc>
          <w:tcPr>
            <w:tcW w:w="567" w:type="dxa"/>
          </w:tcPr>
          <w:p w14:paraId="7EBF0ECE" w14:textId="404B4A44" w:rsidR="00904915" w:rsidRPr="002973DE" w:rsidRDefault="00F67CF9" w:rsidP="00F67CF9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784" w:type="dxa"/>
          </w:tcPr>
          <w:p w14:paraId="02A7E994" w14:textId="54275CB1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73DE">
              <w:rPr>
                <w:color w:val="000000"/>
                <w:sz w:val="28"/>
                <w:szCs w:val="28"/>
              </w:rPr>
              <w:t xml:space="preserve">Уведомление о присвоении спортивного разряда «второй спортивный разряд», «третий спортивный разряд» </w:t>
            </w:r>
          </w:p>
        </w:tc>
      </w:tr>
      <w:tr w:rsidR="00904915" w:rsidRPr="002973DE" w14:paraId="0937A2FB" w14:textId="77777777" w:rsidTr="00F67CF9">
        <w:trPr>
          <w:trHeight w:val="401"/>
        </w:trPr>
        <w:tc>
          <w:tcPr>
            <w:tcW w:w="567" w:type="dxa"/>
          </w:tcPr>
          <w:p w14:paraId="0802CA34" w14:textId="5831C15E" w:rsidR="00904915" w:rsidRPr="002973DE" w:rsidRDefault="00F67CF9" w:rsidP="00F67CF9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84" w:type="dxa"/>
          </w:tcPr>
          <w:p w14:paraId="6E13D0A1" w14:textId="051BD5BC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73DE">
              <w:rPr>
                <w:color w:val="000000"/>
                <w:sz w:val="28"/>
                <w:szCs w:val="28"/>
              </w:rPr>
              <w:t xml:space="preserve">Уведомление об отказе в присвоении спортивного разряда «второй спортивный разряд», «третий спортивный разряд» </w:t>
            </w:r>
          </w:p>
        </w:tc>
      </w:tr>
    </w:tbl>
    <w:bookmarkEnd w:id="21"/>
    <w:p w14:paraId="1EF55DD3" w14:textId="2F28E9E1" w:rsidR="00F67CF9" w:rsidRPr="002973DE" w:rsidRDefault="00904915" w:rsidP="00D7487D">
      <w:pPr>
        <w:widowControl w:val="0"/>
        <w:autoSpaceDE w:val="0"/>
        <w:autoSpaceDN w:val="0"/>
        <w:adjustRightInd w:val="0"/>
        <w:spacing w:before="480" w:after="120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Таблица 2. Перечень отдельных признаков заявителя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374"/>
        <w:gridCol w:w="2410"/>
      </w:tblGrid>
      <w:tr w:rsidR="00904915" w:rsidRPr="002973DE" w14:paraId="2DF2BD44" w14:textId="77777777" w:rsidTr="00F67CF9">
        <w:trPr>
          <w:trHeight w:val="275"/>
        </w:trPr>
        <w:tc>
          <w:tcPr>
            <w:tcW w:w="567" w:type="dxa"/>
          </w:tcPr>
          <w:p w14:paraId="24BA42DB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№</w:t>
            </w:r>
          </w:p>
          <w:p w14:paraId="18A3A1F4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п/п</w:t>
            </w:r>
          </w:p>
        </w:tc>
        <w:tc>
          <w:tcPr>
            <w:tcW w:w="6374" w:type="dxa"/>
            <w:vAlign w:val="center"/>
          </w:tcPr>
          <w:p w14:paraId="5888D1AD" w14:textId="77777777" w:rsidR="00904915" w:rsidRPr="002973DE" w:rsidRDefault="00904915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410" w:type="dxa"/>
            <w:vAlign w:val="center"/>
          </w:tcPr>
          <w:p w14:paraId="13E0B0FE" w14:textId="5F8732CF" w:rsidR="00904915" w:rsidRPr="002973DE" w:rsidRDefault="00F67CF9" w:rsidP="00297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Идентификаторы</w:t>
            </w:r>
          </w:p>
        </w:tc>
      </w:tr>
      <w:tr w:rsidR="00BE1141" w:rsidRPr="002973DE" w14:paraId="6B96264F" w14:textId="77777777" w:rsidTr="00F67CF9">
        <w:trPr>
          <w:trHeight w:val="94"/>
        </w:trPr>
        <w:tc>
          <w:tcPr>
            <w:tcW w:w="567" w:type="dxa"/>
          </w:tcPr>
          <w:p w14:paraId="5453ADFF" w14:textId="77777777" w:rsidR="00BE1141" w:rsidRPr="002973DE" w:rsidRDefault="00BE1141" w:rsidP="00BE11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1.</w:t>
            </w:r>
          </w:p>
        </w:tc>
        <w:tc>
          <w:tcPr>
            <w:tcW w:w="6374" w:type="dxa"/>
          </w:tcPr>
          <w:p w14:paraId="2946F6BD" w14:textId="3C8AB8FC" w:rsidR="00BE1141" w:rsidRPr="002973DE" w:rsidRDefault="00BE1141" w:rsidP="00BE11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Юридическое лицо, обратилось лично</w:t>
            </w:r>
          </w:p>
        </w:tc>
        <w:tc>
          <w:tcPr>
            <w:tcW w:w="2410" w:type="dxa"/>
            <w:vAlign w:val="center"/>
          </w:tcPr>
          <w:p w14:paraId="2274881B" w14:textId="3716F099" w:rsidR="00BE1141" w:rsidRPr="002973DE" w:rsidRDefault="00BE1141" w:rsidP="00BE11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ЮЛ</w:t>
            </w:r>
          </w:p>
        </w:tc>
      </w:tr>
      <w:tr w:rsidR="00BE1141" w:rsidRPr="002973DE" w14:paraId="5D771A42" w14:textId="77777777" w:rsidTr="00F67CF9">
        <w:trPr>
          <w:trHeight w:val="115"/>
        </w:trPr>
        <w:tc>
          <w:tcPr>
            <w:tcW w:w="567" w:type="dxa"/>
          </w:tcPr>
          <w:p w14:paraId="7A488EDF" w14:textId="77777777" w:rsidR="00BE1141" w:rsidRPr="002973DE" w:rsidRDefault="00BE1141" w:rsidP="00BE11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2.</w:t>
            </w:r>
          </w:p>
        </w:tc>
        <w:tc>
          <w:tcPr>
            <w:tcW w:w="6374" w:type="dxa"/>
          </w:tcPr>
          <w:p w14:paraId="4C9DE9B0" w14:textId="07E40FE2" w:rsidR="00BE1141" w:rsidRPr="002973DE" w:rsidRDefault="00BE1141" w:rsidP="00BE11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Юридическое лицо, обратилось через представителя</w:t>
            </w:r>
          </w:p>
        </w:tc>
        <w:tc>
          <w:tcPr>
            <w:tcW w:w="2410" w:type="dxa"/>
            <w:vAlign w:val="center"/>
          </w:tcPr>
          <w:p w14:paraId="611AD555" w14:textId="486DFC3C" w:rsidR="00BE1141" w:rsidRPr="002973DE" w:rsidRDefault="004F253C" w:rsidP="00BE11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ПЮЛ</w:t>
            </w:r>
          </w:p>
        </w:tc>
      </w:tr>
    </w:tbl>
    <w:p w14:paraId="54AB38D4" w14:textId="77777777" w:rsidR="00F67CF9" w:rsidRDefault="00F67CF9" w:rsidP="00904915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458F765E" w14:textId="77777777" w:rsidR="00F67CF9" w:rsidRDefault="00F67CF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2E2573" w14:textId="47AFFD26" w:rsidR="00904915" w:rsidRPr="002973DE" w:rsidRDefault="00904915" w:rsidP="007A5AC1">
      <w:pPr>
        <w:widowControl w:val="0"/>
        <w:autoSpaceDE w:val="0"/>
        <w:autoSpaceDN w:val="0"/>
        <w:spacing w:after="120"/>
        <w:ind w:left="3261"/>
        <w:jc w:val="center"/>
        <w:rPr>
          <w:sz w:val="28"/>
          <w:szCs w:val="28"/>
        </w:rPr>
      </w:pPr>
      <w:bookmarkStart w:id="22" w:name="_GoBack"/>
      <w:r w:rsidRPr="002973DE">
        <w:rPr>
          <w:sz w:val="28"/>
          <w:szCs w:val="28"/>
        </w:rPr>
        <w:lastRenderedPageBreak/>
        <w:t>ПРИЛОЖЕНИЕ 3</w:t>
      </w:r>
    </w:p>
    <w:p w14:paraId="74ABE863" w14:textId="77777777" w:rsidR="00F67CF9" w:rsidRDefault="00F67CF9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 w:rsidRPr="002973DE">
        <w:rPr>
          <w:sz w:val="28"/>
          <w:szCs w:val="28"/>
        </w:rPr>
        <w:t>к административному регламенту</w:t>
      </w:r>
    </w:p>
    <w:p w14:paraId="6BD342C7" w14:textId="2151BA1D" w:rsidR="00F67CF9" w:rsidRDefault="00F67CF9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  <w:r w:rsidR="00D7487D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«Присвоение спортивных</w:t>
      </w:r>
      <w:r w:rsidR="00D7487D">
        <w:rPr>
          <w:sz w:val="28"/>
          <w:szCs w:val="28"/>
        </w:rPr>
        <w:t xml:space="preserve"> </w:t>
      </w:r>
      <w:r w:rsidRPr="002973DE">
        <w:rPr>
          <w:sz w:val="28"/>
          <w:szCs w:val="28"/>
        </w:rPr>
        <w:t>разрядов»</w:t>
      </w:r>
      <w:r>
        <w:rPr>
          <w:sz w:val="28"/>
          <w:szCs w:val="28"/>
        </w:rPr>
        <w:t>, утвержденному</w:t>
      </w:r>
      <w:r w:rsidR="00D7487D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14:paraId="22B5C382" w14:textId="77777777" w:rsidR="00F67CF9" w:rsidRDefault="00F67CF9" w:rsidP="007A5AC1">
      <w:pPr>
        <w:widowControl w:val="0"/>
        <w:autoSpaceDE w:val="0"/>
        <w:autoSpaceDN w:val="0"/>
        <w:ind w:left="3261" w:right="-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21A0567" w14:textId="77777777" w:rsidR="00F67CF9" w:rsidRDefault="00F67CF9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0F474458" w14:textId="77777777" w:rsidR="00F67CF9" w:rsidRDefault="00F67CF9" w:rsidP="007A5AC1">
      <w:pPr>
        <w:widowControl w:val="0"/>
        <w:autoSpaceDE w:val="0"/>
        <w:autoSpaceDN w:val="0"/>
        <w:ind w:left="3261" w:right="-1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684F9E49" w14:textId="77777777" w:rsidR="007A5AC1" w:rsidRPr="002973DE" w:rsidRDefault="007A5AC1" w:rsidP="007A5AC1">
      <w:pPr>
        <w:autoSpaceDE w:val="0"/>
        <w:autoSpaceDN w:val="0"/>
        <w:adjustRightInd w:val="0"/>
        <w:ind w:left="3261"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 мая 2026 </w:t>
      </w:r>
      <w:r w:rsidRPr="002973DE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277</w:t>
      </w:r>
    </w:p>
    <w:bookmarkEnd w:id="22"/>
    <w:p w14:paraId="6BB7D202" w14:textId="77777777" w:rsidR="00F67CF9" w:rsidRDefault="00F67CF9" w:rsidP="00F67C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87C3A22" w14:textId="77777777" w:rsidR="00F67CF9" w:rsidRDefault="00904915" w:rsidP="00F67CF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Исчерпы</w:t>
      </w:r>
      <w:r w:rsidR="00F67CF9">
        <w:rPr>
          <w:color w:val="000000" w:themeColor="text1"/>
          <w:sz w:val="28"/>
          <w:szCs w:val="28"/>
        </w:rPr>
        <w:t>вающий перечень документов,</w:t>
      </w:r>
    </w:p>
    <w:p w14:paraId="0C67BA05" w14:textId="1A1FB6C4" w:rsidR="00904915" w:rsidRDefault="00904915" w:rsidP="00F67CF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необходимых для предоставления муниципальной услуги</w:t>
      </w:r>
    </w:p>
    <w:p w14:paraId="06009A4E" w14:textId="77777777" w:rsidR="00F67CF9" w:rsidRPr="002973DE" w:rsidRDefault="00F67CF9" w:rsidP="00F67CF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tbl>
      <w:tblPr>
        <w:tblW w:w="949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556"/>
        <w:gridCol w:w="3407"/>
        <w:gridCol w:w="2693"/>
        <w:gridCol w:w="1277"/>
      </w:tblGrid>
      <w:tr w:rsidR="00904915" w:rsidRPr="002973DE" w14:paraId="57A6FB91" w14:textId="77777777" w:rsidTr="00D7487D">
        <w:tc>
          <w:tcPr>
            <w:tcW w:w="566" w:type="dxa"/>
          </w:tcPr>
          <w:p w14:paraId="0257F88F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№</w:t>
            </w:r>
          </w:p>
          <w:p w14:paraId="03E735E8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п/п</w:t>
            </w:r>
          </w:p>
        </w:tc>
        <w:tc>
          <w:tcPr>
            <w:tcW w:w="1556" w:type="dxa"/>
          </w:tcPr>
          <w:p w14:paraId="562BC296" w14:textId="14BD5E5F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Идентификатор категорий (признаков) </w:t>
            </w:r>
          </w:p>
          <w:p w14:paraId="67D4E57B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заявителей</w:t>
            </w:r>
          </w:p>
        </w:tc>
        <w:tc>
          <w:tcPr>
            <w:tcW w:w="3407" w:type="dxa"/>
          </w:tcPr>
          <w:p w14:paraId="6D749C96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693" w:type="dxa"/>
          </w:tcPr>
          <w:p w14:paraId="2DA81ED4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277" w:type="dxa"/>
          </w:tcPr>
          <w:p w14:paraId="715EA9DA" w14:textId="0FAFF3FE" w:rsidR="00904915" w:rsidRPr="002973DE" w:rsidRDefault="00904915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Способы подачи</w:t>
            </w:r>
            <w:r w:rsidR="00F67CF9">
              <w:rPr>
                <w:sz w:val="28"/>
                <w:szCs w:val="28"/>
              </w:rPr>
              <w:t xml:space="preserve"> </w:t>
            </w:r>
            <w:r w:rsidRPr="002973DE">
              <w:rPr>
                <w:sz w:val="28"/>
                <w:szCs w:val="28"/>
              </w:rPr>
              <w:t>документов</w:t>
            </w:r>
          </w:p>
        </w:tc>
      </w:tr>
      <w:tr w:rsidR="00904915" w:rsidRPr="002973DE" w14:paraId="53988410" w14:textId="77777777" w:rsidTr="00D7487D">
        <w:tc>
          <w:tcPr>
            <w:tcW w:w="566" w:type="dxa"/>
          </w:tcPr>
          <w:p w14:paraId="3C0DCEC1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1.</w:t>
            </w:r>
          </w:p>
        </w:tc>
        <w:tc>
          <w:tcPr>
            <w:tcW w:w="1556" w:type="dxa"/>
          </w:tcPr>
          <w:p w14:paraId="78C19D39" w14:textId="7C3BBA43" w:rsidR="00904915" w:rsidRPr="002973DE" w:rsidRDefault="00BE1141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ЮЛ,</w:t>
            </w:r>
            <w:r w:rsidR="004F253C" w:rsidRPr="002973DE">
              <w:rPr>
                <w:sz w:val="28"/>
                <w:szCs w:val="28"/>
              </w:rPr>
              <w:t xml:space="preserve"> ПЮЛ</w:t>
            </w:r>
          </w:p>
        </w:tc>
        <w:tc>
          <w:tcPr>
            <w:tcW w:w="3407" w:type="dxa"/>
          </w:tcPr>
          <w:p w14:paraId="36B98F1D" w14:textId="4A65C753" w:rsidR="00904915" w:rsidRPr="002973DE" w:rsidRDefault="00DA69C9" w:rsidP="002973D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З</w:t>
            </w:r>
            <w:r w:rsidR="00904915" w:rsidRPr="002973DE">
              <w:rPr>
                <w:sz w:val="28"/>
                <w:szCs w:val="28"/>
              </w:rPr>
              <w:t xml:space="preserve">аявление </w:t>
            </w:r>
          </w:p>
        </w:tc>
        <w:tc>
          <w:tcPr>
            <w:tcW w:w="2693" w:type="dxa"/>
          </w:tcPr>
          <w:p w14:paraId="175A89A7" w14:textId="72032BA2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О</w:t>
            </w:r>
          </w:p>
          <w:p w14:paraId="07B42BAC" w14:textId="281A1AE5" w:rsidR="00A25E7D" w:rsidRPr="002973DE" w:rsidRDefault="00A25E7D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</w:rPr>
              <w:t>(по форме согласно приложению 1)</w:t>
            </w:r>
          </w:p>
        </w:tc>
        <w:tc>
          <w:tcPr>
            <w:tcW w:w="1277" w:type="dxa"/>
          </w:tcPr>
          <w:p w14:paraId="25FC1AAF" w14:textId="79CC6921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</w:t>
            </w:r>
            <w:r w:rsidR="00BE1141" w:rsidRPr="002973DE">
              <w:rPr>
                <w:sz w:val="28"/>
                <w:szCs w:val="28"/>
              </w:rPr>
              <w:t>, ЕПГУ (РПГУ)</w:t>
            </w:r>
          </w:p>
        </w:tc>
      </w:tr>
      <w:tr w:rsidR="00904915" w:rsidRPr="002973DE" w14:paraId="401BA277" w14:textId="77777777" w:rsidTr="00D7487D">
        <w:tc>
          <w:tcPr>
            <w:tcW w:w="566" w:type="dxa"/>
          </w:tcPr>
          <w:p w14:paraId="1D0F4783" w14:textId="77777777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2.</w:t>
            </w:r>
          </w:p>
        </w:tc>
        <w:tc>
          <w:tcPr>
            <w:tcW w:w="1556" w:type="dxa"/>
          </w:tcPr>
          <w:p w14:paraId="6E371D11" w14:textId="38BB61EE" w:rsidR="00904915" w:rsidRPr="002973DE" w:rsidRDefault="00BE1141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53630305" w14:textId="3C151A0C" w:rsidR="00904915" w:rsidRPr="002973DE" w:rsidRDefault="00DA69C9" w:rsidP="002973D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</w:t>
            </w:r>
            <w:r w:rsidR="00A25E7D" w:rsidRPr="002973DE">
              <w:rPr>
                <w:sz w:val="28"/>
                <w:szCs w:val="28"/>
              </w:rPr>
              <w:t>редставление</w:t>
            </w:r>
          </w:p>
        </w:tc>
        <w:tc>
          <w:tcPr>
            <w:tcW w:w="2693" w:type="dxa"/>
          </w:tcPr>
          <w:p w14:paraId="1CBE0B68" w14:textId="4BFADD28" w:rsidR="00A25E7D" w:rsidRPr="002973DE" w:rsidRDefault="00904915" w:rsidP="002973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 xml:space="preserve">В 1 экз. </w:t>
            </w:r>
            <w:r w:rsidR="00F67CF9">
              <w:rPr>
                <w:sz w:val="28"/>
                <w:szCs w:val="28"/>
                <w:lang w:eastAsia="en-US"/>
              </w:rPr>
              <w:t>- О</w:t>
            </w:r>
          </w:p>
          <w:p w14:paraId="3F478099" w14:textId="7EADD976" w:rsidR="00904915" w:rsidRPr="002973DE" w:rsidRDefault="00A25E7D" w:rsidP="00F67C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</w:rPr>
              <w:t>(по форме согласно приложению 2)</w:t>
            </w:r>
          </w:p>
        </w:tc>
        <w:tc>
          <w:tcPr>
            <w:tcW w:w="1277" w:type="dxa"/>
          </w:tcPr>
          <w:p w14:paraId="351D4CE4" w14:textId="059C7545" w:rsidR="00904915" w:rsidRPr="002973DE" w:rsidRDefault="00904915" w:rsidP="002973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</w:t>
            </w:r>
            <w:r w:rsidR="00BE1141" w:rsidRPr="002973DE">
              <w:rPr>
                <w:sz w:val="28"/>
                <w:szCs w:val="28"/>
              </w:rPr>
              <w:t>, ЕПГУ (РПГУ)</w:t>
            </w:r>
          </w:p>
        </w:tc>
      </w:tr>
      <w:tr w:rsidR="00DA69C9" w:rsidRPr="002973DE" w14:paraId="71ABADF9" w14:textId="77777777" w:rsidTr="00D7487D">
        <w:tc>
          <w:tcPr>
            <w:tcW w:w="566" w:type="dxa"/>
          </w:tcPr>
          <w:p w14:paraId="47E99D60" w14:textId="54566A2F" w:rsidR="00DA69C9" w:rsidRPr="002973DE" w:rsidRDefault="00EF4D35" w:rsidP="00DA69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3</w:t>
            </w:r>
            <w:r w:rsidR="00130C74" w:rsidRPr="002973DE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684750A7" w14:textId="303E7ED4" w:rsidR="00DA69C9" w:rsidRPr="002973DE" w:rsidRDefault="007A1E27" w:rsidP="00DA69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12EDFC46" w14:textId="2C20778C" w:rsidR="00DA69C9" w:rsidRPr="002973DE" w:rsidRDefault="00DA69C9" w:rsidP="00DA69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  <w:lang w:eastAsia="en-US"/>
              </w:rPr>
              <w:t>Выписка из Единого государственного реестра юридических лиц</w:t>
            </w:r>
          </w:p>
        </w:tc>
        <w:tc>
          <w:tcPr>
            <w:tcW w:w="2693" w:type="dxa"/>
          </w:tcPr>
          <w:p w14:paraId="4EF3C898" w14:textId="73B42C15" w:rsidR="00DA69C9" w:rsidRPr="002973DE" w:rsidRDefault="00DA69C9" w:rsidP="00F67C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</w:t>
            </w:r>
            <w:r w:rsidR="00A05700" w:rsidRPr="002973DE">
              <w:rPr>
                <w:sz w:val="28"/>
                <w:szCs w:val="28"/>
                <w:lang w:eastAsia="en-US"/>
              </w:rPr>
              <w:t xml:space="preserve"> или О</w:t>
            </w:r>
          </w:p>
        </w:tc>
        <w:tc>
          <w:tcPr>
            <w:tcW w:w="1277" w:type="dxa"/>
          </w:tcPr>
          <w:p w14:paraId="79634DC6" w14:textId="0DEB9171" w:rsidR="00DA69C9" w:rsidRPr="002973DE" w:rsidRDefault="007A1E27" w:rsidP="00DA69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</w:t>
            </w:r>
          </w:p>
        </w:tc>
      </w:tr>
      <w:tr w:rsidR="00EF4D35" w:rsidRPr="002973DE" w14:paraId="60429255" w14:textId="77777777" w:rsidTr="00D7487D">
        <w:tc>
          <w:tcPr>
            <w:tcW w:w="566" w:type="dxa"/>
          </w:tcPr>
          <w:p w14:paraId="2ABB4148" w14:textId="05554B00" w:rsidR="00EF4D35" w:rsidRPr="002973DE" w:rsidRDefault="00EF4D35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4.</w:t>
            </w:r>
          </w:p>
        </w:tc>
        <w:tc>
          <w:tcPr>
            <w:tcW w:w="1556" w:type="dxa"/>
          </w:tcPr>
          <w:p w14:paraId="6CC4389A" w14:textId="7C6648FE" w:rsidR="00EF4D35" w:rsidRPr="002973DE" w:rsidRDefault="00060224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3EBC56CB" w14:textId="6064ED2A" w:rsidR="00EF4D35" w:rsidRPr="002973DE" w:rsidRDefault="00EF4D35" w:rsidP="00EF4D3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</w:p>
        </w:tc>
        <w:tc>
          <w:tcPr>
            <w:tcW w:w="2693" w:type="dxa"/>
          </w:tcPr>
          <w:p w14:paraId="5A5A847C" w14:textId="6DE770C2" w:rsidR="00EF4D35" w:rsidRPr="002973DE" w:rsidRDefault="00F67CF9" w:rsidP="00F67C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1 экз. -</w:t>
            </w:r>
            <w:r w:rsidR="00EF4D35" w:rsidRPr="002973DE">
              <w:rPr>
                <w:sz w:val="28"/>
                <w:szCs w:val="28"/>
              </w:rPr>
              <w:t xml:space="preserve"> К</w:t>
            </w:r>
            <w:r w:rsidR="00EF4D35" w:rsidRPr="002973DE">
              <w:rPr>
                <w:sz w:val="28"/>
                <w:szCs w:val="28"/>
                <w:lang w:eastAsia="en-US"/>
              </w:rPr>
              <w:t xml:space="preserve"> или О</w:t>
            </w:r>
          </w:p>
        </w:tc>
        <w:tc>
          <w:tcPr>
            <w:tcW w:w="1277" w:type="dxa"/>
          </w:tcPr>
          <w:p w14:paraId="5D99619C" w14:textId="33A20D6D" w:rsidR="00EF4D35" w:rsidRPr="002973DE" w:rsidRDefault="00EF4D35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EC7509" w:rsidRPr="002973DE" w14:paraId="225A298A" w14:textId="77777777" w:rsidTr="00D7487D">
        <w:tc>
          <w:tcPr>
            <w:tcW w:w="566" w:type="dxa"/>
          </w:tcPr>
          <w:p w14:paraId="27602B21" w14:textId="021A0296" w:rsidR="00EC7509" w:rsidRPr="002973DE" w:rsidRDefault="005D2EB9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556" w:type="dxa"/>
          </w:tcPr>
          <w:p w14:paraId="2F634B82" w14:textId="5B77C2F7" w:rsidR="00EC7509" w:rsidRPr="002973DE" w:rsidRDefault="00060224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56654F98" w14:textId="37B5759C" w:rsidR="00F67CF9" w:rsidRDefault="001033C4" w:rsidP="001033C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Вторая и третья страница паспорта гражданина Российской Федерации, а также страницы, содержащие сведения о месте жительства, а при его отсутствии - страницы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содержащие сведения о фамилии, имени, отчестве (при наличии), органе, выдавшем</w:t>
            </w:r>
            <w:r w:rsidR="00F67CF9">
              <w:rPr>
                <w:sz w:val="28"/>
                <w:szCs w:val="28"/>
                <w:lang w:eastAsia="en-US"/>
              </w:rPr>
              <w:t xml:space="preserve"> </w:t>
            </w:r>
            <w:r w:rsidRPr="002973DE">
              <w:rPr>
                <w:sz w:val="28"/>
                <w:szCs w:val="28"/>
                <w:lang w:eastAsia="en-US"/>
              </w:rPr>
              <w:t>документ, дате окончания срока действия документа.</w:t>
            </w:r>
            <w:r w:rsidRPr="002973DE">
              <w:rPr>
                <w:sz w:val="28"/>
                <w:szCs w:val="28"/>
                <w:lang w:eastAsia="en-US"/>
              </w:rPr>
              <w:br/>
              <w:t>Для лиц, не достигших возраста 14 лет, - копия свидетельства о рождении.</w:t>
            </w:r>
          </w:p>
          <w:p w14:paraId="0F548EC0" w14:textId="2596AB49" w:rsidR="00060224" w:rsidRPr="002973DE" w:rsidRDefault="001033C4" w:rsidP="00F67C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Военнослужащими, проходящими военную службу по призыву, вместо указанных</w:t>
            </w:r>
            <w:r w:rsidR="00F67CF9">
              <w:rPr>
                <w:sz w:val="28"/>
                <w:szCs w:val="28"/>
                <w:lang w:eastAsia="en-US"/>
              </w:rPr>
              <w:t xml:space="preserve"> </w:t>
            </w:r>
            <w:r w:rsidRPr="002973DE">
              <w:rPr>
                <w:sz w:val="28"/>
                <w:szCs w:val="28"/>
                <w:lang w:eastAsia="en-US"/>
              </w:rPr>
              <w:t>копий страниц паспорта гражданина Российской Федерации может представляться копия</w:t>
            </w:r>
            <w:r w:rsidR="00F67CF9">
              <w:rPr>
                <w:sz w:val="28"/>
                <w:szCs w:val="28"/>
                <w:lang w:eastAsia="en-US"/>
              </w:rPr>
              <w:t xml:space="preserve"> военного билета</w:t>
            </w:r>
          </w:p>
        </w:tc>
        <w:tc>
          <w:tcPr>
            <w:tcW w:w="2693" w:type="dxa"/>
          </w:tcPr>
          <w:p w14:paraId="39F50B08" w14:textId="22B46B7D" w:rsidR="00EC7509" w:rsidRPr="002973DE" w:rsidRDefault="000F1BCA" w:rsidP="00F67C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</w:t>
            </w:r>
          </w:p>
        </w:tc>
        <w:tc>
          <w:tcPr>
            <w:tcW w:w="1277" w:type="dxa"/>
          </w:tcPr>
          <w:p w14:paraId="08B4FCFD" w14:textId="38CC5051" w:rsidR="00EC7509" w:rsidRPr="002973DE" w:rsidRDefault="00060224" w:rsidP="00EF4D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</w:t>
            </w:r>
          </w:p>
        </w:tc>
      </w:tr>
      <w:tr w:rsidR="00060224" w:rsidRPr="002973DE" w14:paraId="5BDA64A2" w14:textId="77777777" w:rsidTr="00D7487D">
        <w:tc>
          <w:tcPr>
            <w:tcW w:w="566" w:type="dxa"/>
          </w:tcPr>
          <w:p w14:paraId="026E3FF4" w14:textId="0910F550" w:rsidR="00060224" w:rsidRPr="002973DE" w:rsidRDefault="005D2EB9" w:rsidP="0006022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6.</w:t>
            </w:r>
          </w:p>
        </w:tc>
        <w:tc>
          <w:tcPr>
            <w:tcW w:w="1556" w:type="dxa"/>
          </w:tcPr>
          <w:p w14:paraId="5A981E93" w14:textId="421FA80D" w:rsidR="00060224" w:rsidRPr="002973DE" w:rsidRDefault="00060224" w:rsidP="0006022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18D9CA52" w14:textId="193A0076" w:rsidR="00060224" w:rsidRPr="002973DE" w:rsidRDefault="00060224" w:rsidP="0006022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 xml:space="preserve">Две фотографии размером </w:t>
            </w:r>
            <w:r w:rsidRPr="002973DE">
              <w:rPr>
                <w:sz w:val="28"/>
                <w:szCs w:val="28"/>
                <w:lang w:eastAsia="en-US"/>
              </w:rPr>
              <w:br/>
              <w:t>3 x 4 см</w:t>
            </w:r>
          </w:p>
        </w:tc>
        <w:tc>
          <w:tcPr>
            <w:tcW w:w="2693" w:type="dxa"/>
          </w:tcPr>
          <w:p w14:paraId="763358E5" w14:textId="55037041" w:rsidR="00060224" w:rsidRPr="002973DE" w:rsidRDefault="00060224" w:rsidP="00F67C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</w:t>
            </w:r>
            <w:r w:rsidRPr="002973DE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277" w:type="dxa"/>
          </w:tcPr>
          <w:p w14:paraId="2AE6305F" w14:textId="177701E3" w:rsidR="00060224" w:rsidRPr="002973DE" w:rsidRDefault="00060224" w:rsidP="0006022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1033C4" w:rsidRPr="002973DE" w14:paraId="2B0D50C5" w14:textId="77777777" w:rsidTr="00D7487D">
        <w:tc>
          <w:tcPr>
            <w:tcW w:w="566" w:type="dxa"/>
          </w:tcPr>
          <w:p w14:paraId="128D5895" w14:textId="0BE9471E" w:rsidR="001033C4" w:rsidRPr="002973DE" w:rsidRDefault="005D2EB9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7</w:t>
            </w:r>
            <w:r w:rsidR="001033C4" w:rsidRPr="002973DE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538BF903" w14:textId="2554257E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06D6170F" w14:textId="77777777" w:rsidR="001033C4" w:rsidRPr="002973DE" w:rsidRDefault="001033C4" w:rsidP="001033C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Протокол или выписка из протокола официального соревнования, отражающий</w:t>
            </w:r>
          </w:p>
          <w:p w14:paraId="3BDCBA5D" w14:textId="7874F875" w:rsidR="001033C4" w:rsidRPr="002973DE" w:rsidRDefault="001033C4" w:rsidP="00F67C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выполнение норм, требований ЕВСК и условий их выполнения, подписанная</w:t>
            </w:r>
            <w:r w:rsidR="00F67CF9">
              <w:rPr>
                <w:sz w:val="28"/>
                <w:szCs w:val="28"/>
                <w:lang w:eastAsia="en-US"/>
              </w:rPr>
              <w:t xml:space="preserve"> </w:t>
            </w:r>
            <w:r w:rsidRPr="002973DE">
              <w:rPr>
                <w:sz w:val="28"/>
                <w:szCs w:val="28"/>
                <w:lang w:eastAsia="en-US"/>
              </w:rPr>
              <w:t xml:space="preserve">председателем главной </w:t>
            </w:r>
            <w:r w:rsidRPr="002973DE">
              <w:rPr>
                <w:sz w:val="28"/>
                <w:szCs w:val="28"/>
                <w:lang w:eastAsia="en-US"/>
              </w:rPr>
              <w:lastRenderedPageBreak/>
              <w:t>судейской коллегии официального соревнования (главным судьей)</w:t>
            </w:r>
          </w:p>
        </w:tc>
        <w:tc>
          <w:tcPr>
            <w:tcW w:w="2693" w:type="dxa"/>
          </w:tcPr>
          <w:p w14:paraId="1DE64632" w14:textId="02879836" w:rsidR="001033C4" w:rsidRPr="002973DE" w:rsidRDefault="001033C4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 или О</w:t>
            </w:r>
          </w:p>
        </w:tc>
        <w:tc>
          <w:tcPr>
            <w:tcW w:w="1277" w:type="dxa"/>
          </w:tcPr>
          <w:p w14:paraId="261FBFC9" w14:textId="51F5EE4F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1033C4" w:rsidRPr="002973DE" w14:paraId="2BC68C90" w14:textId="77777777" w:rsidTr="00D7487D">
        <w:tc>
          <w:tcPr>
            <w:tcW w:w="566" w:type="dxa"/>
          </w:tcPr>
          <w:p w14:paraId="0F7C45A9" w14:textId="0BDB4C38" w:rsidR="001033C4" w:rsidRPr="002973DE" w:rsidRDefault="005D2EB9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>8</w:t>
            </w:r>
            <w:r w:rsidR="001033C4" w:rsidRPr="002973DE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2D89104E" w14:textId="1BC97EF1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7E4344BE" w14:textId="3D819161" w:rsidR="001033C4" w:rsidRPr="002973DE" w:rsidRDefault="001033C4" w:rsidP="00F67C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Справка о составе и квалификации судейской коллегии, подписанная председателем</w:t>
            </w:r>
            <w:r w:rsidR="00F67CF9">
              <w:rPr>
                <w:sz w:val="28"/>
                <w:szCs w:val="28"/>
                <w:lang w:eastAsia="en-US"/>
              </w:rPr>
              <w:t xml:space="preserve"> </w:t>
            </w:r>
            <w:r w:rsidRPr="002973DE">
              <w:rPr>
                <w:sz w:val="28"/>
                <w:szCs w:val="28"/>
                <w:lang w:eastAsia="en-US"/>
              </w:rPr>
              <w:t>судейской коллегии (главным судьей) и лицом, уполномоченным организацией,</w:t>
            </w:r>
            <w:r w:rsidR="00F67CF9">
              <w:rPr>
                <w:sz w:val="28"/>
                <w:szCs w:val="28"/>
                <w:lang w:eastAsia="en-US"/>
              </w:rPr>
              <w:t xml:space="preserve"> проводящей соревнования</w:t>
            </w:r>
          </w:p>
        </w:tc>
        <w:tc>
          <w:tcPr>
            <w:tcW w:w="2693" w:type="dxa"/>
          </w:tcPr>
          <w:p w14:paraId="75B12701" w14:textId="06FB8692" w:rsidR="001033C4" w:rsidRPr="002973DE" w:rsidRDefault="001033C4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</w:t>
            </w:r>
          </w:p>
        </w:tc>
        <w:tc>
          <w:tcPr>
            <w:tcW w:w="1277" w:type="dxa"/>
          </w:tcPr>
          <w:p w14:paraId="2832467A" w14:textId="62C42E8E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1033C4" w:rsidRPr="002973DE" w14:paraId="15306D62" w14:textId="77777777" w:rsidTr="00D7487D">
        <w:tc>
          <w:tcPr>
            <w:tcW w:w="566" w:type="dxa"/>
          </w:tcPr>
          <w:p w14:paraId="7335EC76" w14:textId="00F429A6" w:rsidR="001033C4" w:rsidRPr="002973DE" w:rsidRDefault="005D2EB9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9.</w:t>
            </w:r>
          </w:p>
        </w:tc>
        <w:tc>
          <w:tcPr>
            <w:tcW w:w="1556" w:type="dxa"/>
          </w:tcPr>
          <w:p w14:paraId="76BD5783" w14:textId="75C891CB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58D3251D" w14:textId="2035D953" w:rsidR="001033C4" w:rsidRPr="002973DE" w:rsidRDefault="001033C4" w:rsidP="001033C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Документы, подтверждающие у спортивных судей, включенных в состав судейской коллегии соревнования, физкультурного мероприятия, наличие действующей квалификационной категории спортивного судьи (за исключением международных соревнований, включенных в календарный план международной спортивной федерации)</w:t>
            </w:r>
          </w:p>
        </w:tc>
        <w:tc>
          <w:tcPr>
            <w:tcW w:w="2693" w:type="dxa"/>
          </w:tcPr>
          <w:p w14:paraId="3743B25C" w14:textId="1D475565" w:rsidR="001033C4" w:rsidRPr="002973DE" w:rsidRDefault="001033C4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 или О</w:t>
            </w:r>
          </w:p>
        </w:tc>
        <w:tc>
          <w:tcPr>
            <w:tcW w:w="1277" w:type="dxa"/>
          </w:tcPr>
          <w:p w14:paraId="3B1E51AF" w14:textId="1B3ADFF8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1033C4" w:rsidRPr="002973DE" w14:paraId="20BE04DA" w14:textId="77777777" w:rsidTr="00D7487D">
        <w:tc>
          <w:tcPr>
            <w:tcW w:w="566" w:type="dxa"/>
          </w:tcPr>
          <w:p w14:paraId="25AD3CFD" w14:textId="35C43A9A" w:rsidR="001033C4" w:rsidRPr="002973DE" w:rsidRDefault="005D2EB9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10.</w:t>
            </w:r>
          </w:p>
        </w:tc>
        <w:tc>
          <w:tcPr>
            <w:tcW w:w="1556" w:type="dxa"/>
          </w:tcPr>
          <w:p w14:paraId="02098603" w14:textId="3AE2E1B5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4266DB3C" w14:textId="0CD6E7E9" w:rsidR="001033C4" w:rsidRPr="002973DE" w:rsidRDefault="001033C4" w:rsidP="001033C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 xml:space="preserve">Документ, удостоверяющий принадлежность спортсмена к физкультурно-спортивной организации, организации, осуществляющей спортивную подготовку или образовательной организации (в случае приостановления действия государственной </w:t>
            </w:r>
            <w:r w:rsidRPr="002973DE">
              <w:rPr>
                <w:sz w:val="28"/>
                <w:szCs w:val="28"/>
                <w:lang w:eastAsia="en-US"/>
              </w:rPr>
              <w:lastRenderedPageBreak/>
              <w:t>аккредитации региональной спортивной федерации)</w:t>
            </w:r>
          </w:p>
        </w:tc>
        <w:tc>
          <w:tcPr>
            <w:tcW w:w="2693" w:type="dxa"/>
          </w:tcPr>
          <w:p w14:paraId="7EF564D6" w14:textId="3A8B924D" w:rsidR="001033C4" w:rsidRPr="002973DE" w:rsidRDefault="001033C4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 xml:space="preserve">В 1 экз. </w:t>
            </w:r>
            <w:r w:rsidR="00F67CF9">
              <w:rPr>
                <w:sz w:val="28"/>
                <w:szCs w:val="28"/>
              </w:rPr>
              <w:t>-</w:t>
            </w:r>
            <w:r w:rsidRPr="002973DE">
              <w:rPr>
                <w:sz w:val="28"/>
                <w:szCs w:val="28"/>
              </w:rPr>
              <w:t xml:space="preserve"> К или О</w:t>
            </w:r>
          </w:p>
        </w:tc>
        <w:tc>
          <w:tcPr>
            <w:tcW w:w="1277" w:type="dxa"/>
          </w:tcPr>
          <w:p w14:paraId="272A66FF" w14:textId="3CAEF387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  <w:tr w:rsidR="001033C4" w:rsidRPr="002973DE" w14:paraId="2C0D46B0" w14:textId="77777777" w:rsidTr="00D7487D">
        <w:tc>
          <w:tcPr>
            <w:tcW w:w="566" w:type="dxa"/>
          </w:tcPr>
          <w:p w14:paraId="57D6A8D8" w14:textId="76BA4141" w:rsidR="001033C4" w:rsidRPr="002973DE" w:rsidRDefault="005D2EB9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556" w:type="dxa"/>
          </w:tcPr>
          <w:p w14:paraId="61183BBC" w14:textId="6CF06AB3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  <w:tc>
          <w:tcPr>
            <w:tcW w:w="3407" w:type="dxa"/>
          </w:tcPr>
          <w:p w14:paraId="79B89042" w14:textId="396599ED" w:rsidR="001033C4" w:rsidRPr="002973DE" w:rsidRDefault="001033C4" w:rsidP="001033C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2973DE">
              <w:rPr>
                <w:sz w:val="28"/>
                <w:szCs w:val="28"/>
                <w:lang w:eastAsia="en-US"/>
              </w:rPr>
              <w:t>Документ (справка, протокол), подписанный председателем главной судейской коллегии соревнования (главным судьей), содержащий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</w:t>
            </w:r>
            <w:r w:rsidR="00F67CF9">
              <w:rPr>
                <w:sz w:val="28"/>
                <w:szCs w:val="28"/>
                <w:lang w:eastAsia="en-US"/>
              </w:rPr>
              <w:t xml:space="preserve"> в соответствующем соревновании</w:t>
            </w:r>
          </w:p>
        </w:tc>
        <w:tc>
          <w:tcPr>
            <w:tcW w:w="2693" w:type="dxa"/>
          </w:tcPr>
          <w:p w14:paraId="38832292" w14:textId="3B914C2A" w:rsidR="001033C4" w:rsidRPr="002973DE" w:rsidRDefault="001033C4" w:rsidP="00F67C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В 1 экз. К или О</w:t>
            </w:r>
          </w:p>
        </w:tc>
        <w:tc>
          <w:tcPr>
            <w:tcW w:w="1277" w:type="dxa"/>
          </w:tcPr>
          <w:p w14:paraId="19D218C7" w14:textId="1EC151FE" w:rsidR="001033C4" w:rsidRPr="002973DE" w:rsidRDefault="001033C4" w:rsidP="001033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ОУ, ПС, ЕПГУ (РПГУ)</w:t>
            </w:r>
          </w:p>
        </w:tc>
      </w:tr>
    </w:tbl>
    <w:p w14:paraId="20B08835" w14:textId="410AAB89" w:rsidR="00F67CF9" w:rsidRDefault="00F67CF9" w:rsidP="003F521E">
      <w:pPr>
        <w:pStyle w:val="ConsPlusNormal"/>
        <w:ind w:left="5103"/>
        <w:jc w:val="center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F8E4B2" w14:textId="0A440F34" w:rsidR="00F67CF9" w:rsidRDefault="00F67CF9" w:rsidP="00F67CF9">
      <w:pPr>
        <w:pStyle w:val="ConsPlusNormal"/>
        <w:spacing w:after="12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2973DE">
        <w:rPr>
          <w:rFonts w:ascii="Times New Roman" w:hAnsi="Times New Roman" w:cs="Times New Roman"/>
          <w:sz w:val="28"/>
          <w:szCs w:val="28"/>
        </w:rPr>
        <w:t>1</w:t>
      </w:r>
    </w:p>
    <w:p w14:paraId="2CAD6E6A" w14:textId="77777777" w:rsidR="00F67CF9" w:rsidRDefault="00F67CF9" w:rsidP="00F67CF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к Исчерпывающему перечню</w:t>
      </w:r>
    </w:p>
    <w:p w14:paraId="1471944E" w14:textId="77777777" w:rsidR="00F67CF9" w:rsidRDefault="00F67CF9" w:rsidP="00F67CF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14:paraId="32E69FEB" w14:textId="77777777" w:rsidR="00F67CF9" w:rsidRDefault="00F67CF9" w:rsidP="00F67CF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</w:t>
      </w:r>
    </w:p>
    <w:p w14:paraId="645325DD" w14:textId="5491C513" w:rsidR="00F67CF9" w:rsidRDefault="00F67CF9" w:rsidP="00F67CF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73DE">
        <w:rPr>
          <w:rFonts w:ascii="Times New Roman" w:hAnsi="Times New Roman" w:cs="Times New Roman"/>
          <w:sz w:val="28"/>
          <w:szCs w:val="28"/>
        </w:rPr>
        <w:t>униципальной услуги</w:t>
      </w:r>
    </w:p>
    <w:p w14:paraId="7007EAD8" w14:textId="77777777" w:rsidR="00F67CF9" w:rsidRDefault="00F67CF9" w:rsidP="00BD1DB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14A76CF" w14:textId="77777777" w:rsidR="00F67CF9" w:rsidRPr="002973DE" w:rsidRDefault="00F67CF9" w:rsidP="00BD1DB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1487C80" w14:textId="0CE86347" w:rsidR="00142CF2" w:rsidRDefault="002D67B9" w:rsidP="00142CF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Вице-</w:t>
      </w:r>
      <w:r w:rsidR="00142CF2">
        <w:rPr>
          <w:rFonts w:ascii="Times New Roman" w:hAnsi="Times New Roman" w:cs="Times New Roman"/>
          <w:sz w:val="28"/>
          <w:szCs w:val="28"/>
        </w:rPr>
        <w:t>мэру муниципального образования</w:t>
      </w:r>
    </w:p>
    <w:p w14:paraId="33351372" w14:textId="77777777" w:rsidR="00142CF2" w:rsidRDefault="002D67B9" w:rsidP="00142CF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Ногликски</w:t>
      </w:r>
      <w:r w:rsidR="00142CF2">
        <w:rPr>
          <w:rFonts w:ascii="Times New Roman" w:hAnsi="Times New Roman" w:cs="Times New Roman"/>
          <w:sz w:val="28"/>
          <w:szCs w:val="28"/>
        </w:rPr>
        <w:t>й муниципальный округ</w:t>
      </w:r>
    </w:p>
    <w:p w14:paraId="23A1BC1B" w14:textId="74F127DC" w:rsidR="002D67B9" w:rsidRDefault="00142CF2" w:rsidP="00142CF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974E7E5" w14:textId="77777777" w:rsidR="00142CF2" w:rsidRPr="002973DE" w:rsidRDefault="00142CF2" w:rsidP="00142CF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14:paraId="0EBA146E" w14:textId="0B623D96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от _________________________________</w:t>
      </w:r>
      <w:r w:rsidR="00142CF2">
        <w:rPr>
          <w:rFonts w:ascii="Times New Roman" w:hAnsi="Times New Roman" w:cs="Times New Roman"/>
          <w:sz w:val="28"/>
          <w:szCs w:val="28"/>
        </w:rPr>
        <w:t>__</w:t>
      </w:r>
    </w:p>
    <w:p w14:paraId="79FDB950" w14:textId="77777777" w:rsidR="00142CF2" w:rsidRDefault="002D67B9" w:rsidP="003F521E">
      <w:pPr>
        <w:pStyle w:val="ConsPlusNonforma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F67CF9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r w:rsidR="00142CF2">
        <w:rPr>
          <w:rFonts w:ascii="Times New Roman" w:hAnsi="Times New Roman" w:cs="Times New Roman"/>
          <w:sz w:val="24"/>
          <w:szCs w:val="24"/>
        </w:rPr>
        <w:t>заявителя</w:t>
      </w:r>
    </w:p>
    <w:p w14:paraId="4429B4C3" w14:textId="15BB271A" w:rsidR="002D67B9" w:rsidRPr="00F67CF9" w:rsidRDefault="001D5975" w:rsidP="003F521E">
      <w:pPr>
        <w:pStyle w:val="ConsPlusNonforma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F67CF9">
        <w:rPr>
          <w:rFonts w:ascii="Times New Roman" w:hAnsi="Times New Roman" w:cs="Times New Roman"/>
          <w:sz w:val="24"/>
          <w:szCs w:val="24"/>
        </w:rPr>
        <w:t>или</w:t>
      </w:r>
      <w:r w:rsidR="002D67B9" w:rsidRPr="00F67CF9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F67CF9">
        <w:rPr>
          <w:rFonts w:ascii="Times New Roman" w:hAnsi="Times New Roman" w:cs="Times New Roman"/>
          <w:sz w:val="24"/>
          <w:szCs w:val="24"/>
        </w:rPr>
        <w:t>)</w:t>
      </w:r>
    </w:p>
    <w:p w14:paraId="0F088751" w14:textId="5B246B54" w:rsidR="002D67B9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Адрес ______________________________</w:t>
      </w:r>
      <w:r w:rsidR="00142CF2">
        <w:rPr>
          <w:rFonts w:ascii="Times New Roman" w:hAnsi="Times New Roman" w:cs="Times New Roman"/>
          <w:sz w:val="28"/>
          <w:szCs w:val="28"/>
        </w:rPr>
        <w:t>_</w:t>
      </w:r>
    </w:p>
    <w:p w14:paraId="084506D9" w14:textId="78B52C64" w:rsidR="00142CF2" w:rsidRPr="002973DE" w:rsidRDefault="00142CF2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75FA0537" w14:textId="7CDF06BA" w:rsidR="002D67B9" w:rsidRPr="002973DE" w:rsidRDefault="00BD1DB2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Т</w:t>
      </w:r>
      <w:r w:rsidR="002D67B9" w:rsidRPr="002973DE">
        <w:rPr>
          <w:rFonts w:ascii="Times New Roman" w:hAnsi="Times New Roman" w:cs="Times New Roman"/>
          <w:sz w:val="28"/>
          <w:szCs w:val="28"/>
        </w:rPr>
        <w:t>елефон ____________________________</w:t>
      </w:r>
      <w:r w:rsidR="00142CF2">
        <w:rPr>
          <w:rFonts w:ascii="Times New Roman" w:hAnsi="Times New Roman" w:cs="Times New Roman"/>
          <w:sz w:val="28"/>
          <w:szCs w:val="28"/>
        </w:rPr>
        <w:t>_</w:t>
      </w:r>
    </w:p>
    <w:p w14:paraId="20516110" w14:textId="41FF5EA7" w:rsidR="002D67B9" w:rsidRPr="002973DE" w:rsidRDefault="00BD1DB2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Наименование организации ____________</w:t>
      </w:r>
      <w:r w:rsidR="00142CF2">
        <w:rPr>
          <w:rFonts w:ascii="Times New Roman" w:hAnsi="Times New Roman" w:cs="Times New Roman"/>
          <w:sz w:val="28"/>
          <w:szCs w:val="28"/>
        </w:rPr>
        <w:t>_</w:t>
      </w:r>
    </w:p>
    <w:p w14:paraId="6D05754E" w14:textId="01B0E98A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142CF2">
        <w:rPr>
          <w:rFonts w:ascii="Times New Roman" w:hAnsi="Times New Roman" w:cs="Times New Roman"/>
          <w:sz w:val="28"/>
          <w:szCs w:val="28"/>
        </w:rPr>
        <w:t>__</w:t>
      </w:r>
    </w:p>
    <w:p w14:paraId="08CF2DB7" w14:textId="388FE0B1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ОГРН _______________________________</w:t>
      </w:r>
    </w:p>
    <w:p w14:paraId="0F196EFE" w14:textId="40ED2E7E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ИНН ________________________________</w:t>
      </w:r>
    </w:p>
    <w:p w14:paraId="5DC3D1E0" w14:textId="0B778C49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Адрес ______________________________</w:t>
      </w:r>
      <w:r w:rsidR="00142CF2">
        <w:rPr>
          <w:rFonts w:ascii="Times New Roman" w:hAnsi="Times New Roman" w:cs="Times New Roman"/>
          <w:sz w:val="28"/>
          <w:szCs w:val="28"/>
        </w:rPr>
        <w:t>_</w:t>
      </w:r>
    </w:p>
    <w:p w14:paraId="7F75556A" w14:textId="13539342" w:rsidR="002D67B9" w:rsidRPr="002973DE" w:rsidRDefault="002D67B9" w:rsidP="003F521E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Телефон ____________________________</w:t>
      </w:r>
      <w:bookmarkStart w:id="23" w:name="P670"/>
      <w:bookmarkEnd w:id="23"/>
      <w:r w:rsidR="00142CF2">
        <w:rPr>
          <w:rFonts w:ascii="Times New Roman" w:hAnsi="Times New Roman" w:cs="Times New Roman"/>
          <w:sz w:val="28"/>
          <w:szCs w:val="28"/>
        </w:rPr>
        <w:t>_</w:t>
      </w:r>
    </w:p>
    <w:p w14:paraId="535ABDA4" w14:textId="77777777" w:rsidR="002D67B9" w:rsidRPr="002973DE" w:rsidRDefault="002D67B9" w:rsidP="002D67B9">
      <w:pPr>
        <w:pStyle w:val="ConsPlusNonformat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14:paraId="791DD35E" w14:textId="77777777" w:rsidR="002D67B9" w:rsidRPr="002973DE" w:rsidRDefault="002D67B9" w:rsidP="002D67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ЗАЯВЛЕНИЕ</w:t>
      </w:r>
    </w:p>
    <w:p w14:paraId="0842B184" w14:textId="77777777" w:rsidR="002D67B9" w:rsidRPr="002973DE" w:rsidRDefault="002D67B9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1A0CBE1" w14:textId="336F963B" w:rsidR="002D67B9" w:rsidRDefault="002D67B9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Прошу оказать услугу «Присвоение спортивных разрядов</w:t>
      </w:r>
      <w:r w:rsidR="001D3C17" w:rsidRPr="002973DE">
        <w:rPr>
          <w:rFonts w:ascii="Times New Roman" w:hAnsi="Times New Roman" w:cs="Times New Roman"/>
          <w:sz w:val="28"/>
          <w:szCs w:val="28"/>
        </w:rPr>
        <w:t>».</w:t>
      </w:r>
    </w:p>
    <w:p w14:paraId="0EDC45D4" w14:textId="77777777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44454C" w14:textId="71D5C4B0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E108E" wp14:editId="594DE43D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ED5C89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0;margin-top:6pt;width:11.95pt;height:11.0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HAfCsL7AgAA7A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73DE">
        <w:rPr>
          <w:rFonts w:ascii="Times New Roman" w:hAnsi="Times New Roman" w:cs="Times New Roman"/>
          <w:sz w:val="28"/>
          <w:szCs w:val="28"/>
        </w:rPr>
        <w:t>Присвоить спортивный разряд:</w:t>
      </w:r>
    </w:p>
    <w:p w14:paraId="7111D732" w14:textId="77777777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A171004" w14:textId="3494219D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2EC7B2" wp14:editId="4DAFF70B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F6CE54" id="Блок-схема: процесс 3" o:spid="_x0000_s1026" type="#_x0000_t109" style="position:absolute;margin-left:0;margin-top:6pt;width:11.95pt;height:11.0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73DE">
        <w:rPr>
          <w:rFonts w:ascii="Times New Roman" w:hAnsi="Times New Roman" w:cs="Times New Roman"/>
          <w:sz w:val="28"/>
          <w:szCs w:val="28"/>
        </w:rPr>
        <w:t>Второй</w:t>
      </w:r>
    </w:p>
    <w:p w14:paraId="54799C10" w14:textId="77777777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CA1F3C3" w14:textId="6BF61513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988362" wp14:editId="63F510DB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610A22" id="Блок-схема: процесс 4" o:spid="_x0000_s1026" type="#_x0000_t109" style="position:absolute;margin-left:0;margin-top:6pt;width:11.95pt;height:11.0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CJIoYn7AgAA7A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487D">
        <w:rPr>
          <w:rFonts w:ascii="Times New Roman" w:hAnsi="Times New Roman" w:cs="Times New Roman"/>
          <w:sz w:val="28"/>
          <w:szCs w:val="28"/>
        </w:rPr>
        <w:t>Т</w:t>
      </w:r>
      <w:r w:rsidRPr="002973DE">
        <w:rPr>
          <w:rFonts w:ascii="Times New Roman" w:hAnsi="Times New Roman" w:cs="Times New Roman"/>
          <w:sz w:val="28"/>
          <w:szCs w:val="28"/>
        </w:rPr>
        <w:t>ретий</w:t>
      </w:r>
    </w:p>
    <w:p w14:paraId="79949B45" w14:textId="6D2CAAA2" w:rsidR="00BE3C5D" w:rsidRPr="002973DE" w:rsidRDefault="00BE3C5D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AFC43B" w14:textId="3F6FDE46" w:rsidR="002D67B9" w:rsidRDefault="002D67B9" w:rsidP="003F52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направить (выдать):</w:t>
      </w:r>
    </w:p>
    <w:p w14:paraId="21DD3CBD" w14:textId="6FAE997C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EE4D81" wp14:editId="452012F2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B4D661" id="Блок-схема: процесс 5" o:spid="_x0000_s1026" type="#_x0000_t109" style="position:absolute;margin-left:0;margin-top:6pt;width:11.95pt;height:11.0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73DE">
        <w:rPr>
          <w:rFonts w:ascii="Times New Roman" w:hAnsi="Times New Roman" w:cs="Times New Roman"/>
          <w:sz w:val="28"/>
          <w:szCs w:val="28"/>
        </w:rPr>
        <w:t>в форме электронного документа через РПГУ</w:t>
      </w:r>
    </w:p>
    <w:p w14:paraId="67DDDF78" w14:textId="77777777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7D33C33" w14:textId="64779AF0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7F097D" wp14:editId="669BD9F3">
                <wp:simplePos x="0" y="0"/>
                <wp:positionH relativeFrom="margin">
                  <wp:posOffset>0</wp:posOffset>
                </wp:positionH>
                <wp:positionV relativeFrom="paragraph">
                  <wp:posOffset>75565</wp:posOffset>
                </wp:positionV>
                <wp:extent cx="151465" cy="140245"/>
                <wp:effectExtent l="57150" t="76200" r="58420" b="69850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3AA28C" id="Блок-схема: процесс 6" o:spid="_x0000_s1026" type="#_x0000_t109" style="position:absolute;margin-left:0;margin-top:5.95pt;width:11.95pt;height:11.0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73DE">
        <w:rPr>
          <w:rFonts w:ascii="Times New Roman" w:hAnsi="Times New Roman" w:cs="Times New Roman"/>
          <w:sz w:val="28"/>
          <w:szCs w:val="28"/>
        </w:rPr>
        <w:t>в форме документа на бумажном носителе</w:t>
      </w:r>
    </w:p>
    <w:p w14:paraId="45D2F6B4" w14:textId="77777777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21A298" w14:textId="51D3047B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CF2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FA818F" wp14:editId="6F493E09">
                <wp:simplePos x="0" y="0"/>
                <wp:positionH relativeFrom="margin">
                  <wp:posOffset>0</wp:posOffset>
                </wp:positionH>
                <wp:positionV relativeFrom="paragraph">
                  <wp:posOffset>75565</wp:posOffset>
                </wp:positionV>
                <wp:extent cx="151465" cy="140245"/>
                <wp:effectExtent l="57150" t="76200" r="58420" b="6985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3DAC42" id="Блок-схема: процесс 7" o:spid="_x0000_s1026" type="#_x0000_t109" style="position:absolute;margin-left:0;margin-top:5.95pt;width:11.95pt;height:11.0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73DE">
        <w:rPr>
          <w:rFonts w:ascii="Times New Roman" w:hAnsi="Times New Roman" w:cs="Times New Roman"/>
          <w:sz w:val="28"/>
          <w:szCs w:val="28"/>
        </w:rPr>
        <w:t>посредством почтового направления с уведомлением</w:t>
      </w:r>
    </w:p>
    <w:p w14:paraId="164024F0" w14:textId="0B653E2C" w:rsidR="00142CF2" w:rsidRDefault="00142CF2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15D9497" w14:textId="39D3C342" w:rsidR="002D67B9" w:rsidRPr="002973DE" w:rsidRDefault="002D67B9" w:rsidP="003F52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14:paraId="5E1A4A9B" w14:textId="0C39C82B" w:rsidR="002D67B9" w:rsidRPr="002973DE" w:rsidRDefault="002D67B9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3936F222" w14:textId="69012CA2" w:rsidR="003F521E" w:rsidRPr="002973DE" w:rsidRDefault="00D7487D" w:rsidP="00142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3F521E" w:rsidRPr="002973DE" w:rsidSect="00CD5711">
          <w:headerReference w:type="default" r:id="rId7"/>
          <w:headerReference w:type="first" r:id="rId8"/>
          <w:pgSz w:w="11905" w:h="16838"/>
          <w:pgMar w:top="1135" w:right="851" w:bottom="1134" w:left="1701" w:header="454" w:footer="0" w:gutter="0"/>
          <w:cols w:space="720"/>
          <w:titlePg/>
          <w:docGrid w:linePitch="272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0CA812F6" w14:textId="3961A346" w:rsidR="00142CF2" w:rsidRDefault="00142CF2" w:rsidP="00142CF2">
      <w:pPr>
        <w:pStyle w:val="ConsPlusNormal"/>
        <w:spacing w:after="12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26EC3153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к Исчерпывающему перечню</w:t>
      </w:r>
    </w:p>
    <w:p w14:paraId="4E2CFB58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14:paraId="2EB32FAB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</w:t>
      </w:r>
    </w:p>
    <w:p w14:paraId="2B387EA7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73DE">
        <w:rPr>
          <w:rFonts w:ascii="Times New Roman" w:hAnsi="Times New Roman" w:cs="Times New Roman"/>
          <w:sz w:val="28"/>
          <w:szCs w:val="28"/>
        </w:rPr>
        <w:t>униципальной услуги</w:t>
      </w:r>
    </w:p>
    <w:p w14:paraId="2C9DBE13" w14:textId="37909B84" w:rsidR="00142CF2" w:rsidRDefault="00142CF2" w:rsidP="00BD1DB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7FB87AB" w14:textId="77777777" w:rsidR="00142CF2" w:rsidRDefault="00142CF2" w:rsidP="00BD1DB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048FEA1" w14:textId="77777777" w:rsidR="00142CF2" w:rsidRPr="002973DE" w:rsidRDefault="00142CF2" w:rsidP="00BD1DB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4DAF52B" w14:textId="77777777" w:rsidR="00B937C4" w:rsidRPr="002973DE" w:rsidRDefault="00B937C4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5713F2" w14:textId="77777777" w:rsidR="00B937C4" w:rsidRPr="002973DE" w:rsidRDefault="00B937C4" w:rsidP="00B937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Форма представления</w:t>
      </w:r>
    </w:p>
    <w:p w14:paraId="15A4F459" w14:textId="77777777" w:rsidR="00B937C4" w:rsidRPr="002973DE" w:rsidRDefault="00B937C4" w:rsidP="00B937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для присвоения спортивного разряда</w:t>
      </w:r>
    </w:p>
    <w:p w14:paraId="743EAE1B" w14:textId="2F423F07" w:rsidR="00B937C4" w:rsidRPr="002973DE" w:rsidRDefault="00B937C4" w:rsidP="00A76D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23AA2F5B" w14:textId="77777777" w:rsidR="00B937C4" w:rsidRPr="00142CF2" w:rsidRDefault="00B937C4" w:rsidP="00B93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2CF2">
        <w:rPr>
          <w:rFonts w:ascii="Times New Roman" w:hAnsi="Times New Roman" w:cs="Times New Roman"/>
          <w:sz w:val="24"/>
          <w:szCs w:val="24"/>
        </w:rPr>
        <w:t>(наименование спортивного разряда)</w:t>
      </w:r>
    </w:p>
    <w:p w14:paraId="52E77F1D" w14:textId="77777777" w:rsidR="00B937C4" w:rsidRPr="002973DE" w:rsidRDefault="00B937C4" w:rsidP="00B937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AF627EE" w14:textId="77777777" w:rsidR="00142CF2" w:rsidRDefault="00A76D48" w:rsidP="00142CF2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Вице-</w:t>
      </w:r>
      <w:r w:rsidR="00142CF2">
        <w:rPr>
          <w:rFonts w:ascii="Times New Roman" w:hAnsi="Times New Roman" w:cs="Times New Roman"/>
          <w:sz w:val="28"/>
          <w:szCs w:val="28"/>
        </w:rPr>
        <w:t>мэру муниципального образования</w:t>
      </w:r>
    </w:p>
    <w:p w14:paraId="330548AD" w14:textId="77777777" w:rsidR="00142CF2" w:rsidRDefault="00A76D48" w:rsidP="00142CF2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 xml:space="preserve">Ногликский </w:t>
      </w:r>
      <w:r w:rsidR="00142CF2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14:paraId="3CEC7814" w14:textId="36EB015D" w:rsidR="00A76D48" w:rsidRDefault="00A76D48" w:rsidP="00142CF2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79BBDBC5" w14:textId="77777777" w:rsidR="00142CF2" w:rsidRPr="002973DE" w:rsidRDefault="00142CF2" w:rsidP="00142CF2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14:paraId="3FDEAEF4" w14:textId="77777777" w:rsidR="00B937C4" w:rsidRPr="002973DE" w:rsidRDefault="00B937C4" w:rsidP="00B937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CEA8DAC" w14:textId="2A545871" w:rsidR="00B937C4" w:rsidRPr="002973DE" w:rsidRDefault="00B937C4" w:rsidP="00A76D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2D49E0D1" w14:textId="77777777" w:rsidR="00B937C4" w:rsidRPr="002973DE" w:rsidRDefault="00B937C4" w:rsidP="00B937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68F74C" w14:textId="66B299AB" w:rsidR="00362F69" w:rsidRPr="002973DE" w:rsidRDefault="00B937C4" w:rsidP="00A76D4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В связи с выполнением норм и требований Единой всероссийской спортивной классификации (ЕВСК)</w:t>
      </w:r>
      <w:r w:rsidR="00362F69"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D7487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1293A050" w14:textId="735464B0" w:rsidR="00362F69" w:rsidRPr="00142CF2" w:rsidRDefault="00362F69" w:rsidP="00362F6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2CF2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14:paraId="21AF4188" w14:textId="441F75A7" w:rsidR="00B937C4" w:rsidRPr="002973DE" w:rsidRDefault="00A76D48" w:rsidP="00362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пр</w:t>
      </w:r>
      <w:r w:rsidR="00B937C4" w:rsidRPr="002973DE">
        <w:rPr>
          <w:rFonts w:ascii="Times New Roman" w:hAnsi="Times New Roman" w:cs="Times New Roman"/>
          <w:sz w:val="28"/>
          <w:szCs w:val="28"/>
        </w:rPr>
        <w:t>осит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2973DE">
        <w:rPr>
          <w:rFonts w:ascii="Times New Roman" w:hAnsi="Times New Roman" w:cs="Times New Roman"/>
          <w:sz w:val="28"/>
          <w:szCs w:val="28"/>
        </w:rPr>
        <w:t>Вас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2973DE">
        <w:rPr>
          <w:rFonts w:ascii="Times New Roman" w:hAnsi="Times New Roman" w:cs="Times New Roman"/>
          <w:sz w:val="28"/>
          <w:szCs w:val="28"/>
        </w:rPr>
        <w:t>рассмотреть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2973DE">
        <w:rPr>
          <w:rFonts w:ascii="Times New Roman" w:hAnsi="Times New Roman" w:cs="Times New Roman"/>
          <w:sz w:val="28"/>
          <w:szCs w:val="28"/>
        </w:rPr>
        <w:t>вопрос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362F69" w:rsidRPr="002973DE">
        <w:rPr>
          <w:rFonts w:ascii="Times New Roman" w:hAnsi="Times New Roman" w:cs="Times New Roman"/>
          <w:sz w:val="28"/>
          <w:szCs w:val="28"/>
        </w:rPr>
        <w:t>о</w:t>
      </w:r>
      <w:r w:rsidRPr="002973DE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2973DE">
        <w:rPr>
          <w:rFonts w:ascii="Times New Roman" w:hAnsi="Times New Roman" w:cs="Times New Roman"/>
          <w:sz w:val="28"/>
          <w:szCs w:val="28"/>
        </w:rPr>
        <w:t>присвоении спортивного разряда по виду спорта</w:t>
      </w:r>
      <w:r w:rsidR="0040446D" w:rsidRPr="002973DE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B937C4" w:rsidRPr="002973DE">
        <w:rPr>
          <w:rFonts w:ascii="Times New Roman" w:hAnsi="Times New Roman" w:cs="Times New Roman"/>
          <w:sz w:val="28"/>
          <w:szCs w:val="28"/>
        </w:rPr>
        <w:t>______________</w:t>
      </w:r>
      <w:r w:rsidRPr="002973DE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937C4" w:rsidRPr="002973DE">
        <w:rPr>
          <w:rFonts w:ascii="Times New Roman" w:hAnsi="Times New Roman" w:cs="Times New Roman"/>
          <w:sz w:val="28"/>
          <w:szCs w:val="28"/>
        </w:rPr>
        <w:t>___</w:t>
      </w:r>
    </w:p>
    <w:p w14:paraId="5B71B5B4" w14:textId="2AF158D7" w:rsidR="00B937C4" w:rsidRPr="00142CF2" w:rsidRDefault="00B937C4" w:rsidP="00A76D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2CF2">
        <w:rPr>
          <w:rFonts w:ascii="Times New Roman" w:hAnsi="Times New Roman" w:cs="Times New Roman"/>
          <w:sz w:val="24"/>
          <w:szCs w:val="24"/>
        </w:rPr>
        <w:t>(наименование вида спорта в соответствии со Всероссийским реестром видов спорта)</w:t>
      </w:r>
    </w:p>
    <w:p w14:paraId="37B372FD" w14:textId="77777777" w:rsidR="0040446D" w:rsidRPr="002973DE" w:rsidRDefault="0040446D" w:rsidP="0040446D">
      <w:pPr>
        <w:pStyle w:val="ConsPlusNonformat"/>
        <w:ind w:firstLine="1843"/>
        <w:jc w:val="center"/>
        <w:rPr>
          <w:rFonts w:ascii="Times New Roman" w:hAnsi="Times New Roman" w:cs="Times New Roman"/>
          <w:sz w:val="28"/>
          <w:szCs w:val="28"/>
        </w:rPr>
      </w:pPr>
    </w:p>
    <w:p w14:paraId="590581FB" w14:textId="77777777" w:rsidR="00142CF2" w:rsidRDefault="00142CF2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142CF2" w:rsidSect="00D7487D">
          <w:pgSz w:w="11905" w:h="16838"/>
          <w:pgMar w:top="851" w:right="1134" w:bottom="1701" w:left="1134" w:header="397" w:footer="0" w:gutter="0"/>
          <w:cols w:space="720"/>
          <w:titlePg/>
          <w:docGrid w:linePitch="272"/>
        </w:sectPr>
      </w:pPr>
    </w:p>
    <w:p w14:paraId="0097C9AF" w14:textId="1B7E5813" w:rsidR="001D5975" w:rsidRPr="002973DE" w:rsidRDefault="001D5975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Y="-8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473"/>
        <w:gridCol w:w="1530"/>
        <w:gridCol w:w="1644"/>
        <w:gridCol w:w="1984"/>
        <w:gridCol w:w="2551"/>
        <w:gridCol w:w="1700"/>
        <w:gridCol w:w="2215"/>
      </w:tblGrid>
      <w:tr w:rsidR="00A76D48" w:rsidRPr="002973DE" w14:paraId="3780AEFA" w14:textId="77777777" w:rsidTr="00A76D48">
        <w:tc>
          <w:tcPr>
            <w:tcW w:w="566" w:type="dxa"/>
          </w:tcPr>
          <w:p w14:paraId="40B0FE1B" w14:textId="0F47FE4E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3" w:type="dxa"/>
          </w:tcPr>
          <w:p w14:paraId="61113B28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30" w:type="dxa"/>
          </w:tcPr>
          <w:p w14:paraId="6D175634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644" w:type="dxa"/>
          </w:tcPr>
          <w:p w14:paraId="3352FF94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Наличие спортивного разряда</w:t>
            </w:r>
          </w:p>
        </w:tc>
        <w:tc>
          <w:tcPr>
            <w:tcW w:w="1984" w:type="dxa"/>
          </w:tcPr>
          <w:p w14:paraId="12239FD1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Дата выполнения спортивного разряда</w:t>
            </w:r>
          </w:p>
        </w:tc>
        <w:tc>
          <w:tcPr>
            <w:tcW w:w="2551" w:type="dxa"/>
          </w:tcPr>
          <w:p w14:paraId="7BB6E09A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Наименование соревнований, на которых выполнен спортивный разряд на основании требований, норм и условий ЕВСК, дата и место проведения</w:t>
            </w:r>
          </w:p>
        </w:tc>
        <w:tc>
          <w:tcPr>
            <w:tcW w:w="1700" w:type="dxa"/>
          </w:tcPr>
          <w:p w14:paraId="31D35F5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Показанный результат (вид программы/дисциплина)</w:t>
            </w:r>
          </w:p>
        </w:tc>
        <w:tc>
          <w:tcPr>
            <w:tcW w:w="2215" w:type="dxa"/>
          </w:tcPr>
          <w:p w14:paraId="14FC8B8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3DE">
              <w:rPr>
                <w:rFonts w:ascii="Times New Roman" w:hAnsi="Times New Roman" w:cs="Times New Roman"/>
                <w:sz w:val="28"/>
                <w:szCs w:val="28"/>
              </w:rPr>
              <w:t>ФИО тренера</w:t>
            </w:r>
          </w:p>
        </w:tc>
      </w:tr>
      <w:tr w:rsidR="00A76D48" w:rsidRPr="002973DE" w14:paraId="626D7984" w14:textId="77777777" w:rsidTr="00A76D48">
        <w:tc>
          <w:tcPr>
            <w:tcW w:w="566" w:type="dxa"/>
          </w:tcPr>
          <w:p w14:paraId="5EC581DD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14:paraId="5A13DB58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D29390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1773D7ED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22F660E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F6B017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72374DD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14:paraId="36472544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D48" w:rsidRPr="002973DE" w14:paraId="60F89EB6" w14:textId="77777777" w:rsidTr="00A76D48">
        <w:tc>
          <w:tcPr>
            <w:tcW w:w="566" w:type="dxa"/>
          </w:tcPr>
          <w:p w14:paraId="1CDBB8AA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14:paraId="344800F7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59C7D7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14546138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4225A38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4EBC4A7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53E3F7E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14:paraId="6BA9824C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D48" w:rsidRPr="002973DE" w14:paraId="2837A1A6" w14:textId="77777777" w:rsidTr="00A76D48">
        <w:tc>
          <w:tcPr>
            <w:tcW w:w="566" w:type="dxa"/>
          </w:tcPr>
          <w:p w14:paraId="3CED84C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14:paraId="7F0ADBBE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9CFCFC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47A23E37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639A8AF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D092035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2257AE7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14:paraId="32E8CE1B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D48" w:rsidRPr="002973DE" w14:paraId="069CDC13" w14:textId="77777777" w:rsidTr="00A76D48">
        <w:tc>
          <w:tcPr>
            <w:tcW w:w="566" w:type="dxa"/>
          </w:tcPr>
          <w:p w14:paraId="79412DD9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14:paraId="5488E826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EDFA2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3E161DEC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186B8EE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8716644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116D1673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14:paraId="2102E1CB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D48" w:rsidRPr="002973DE" w14:paraId="15F31BA3" w14:textId="77777777" w:rsidTr="00A76D48">
        <w:tc>
          <w:tcPr>
            <w:tcW w:w="566" w:type="dxa"/>
          </w:tcPr>
          <w:p w14:paraId="4AB388A3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14:paraId="648DB6D8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AC704F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115D5980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53F2BF6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3865981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74247B3C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14:paraId="369890AD" w14:textId="77777777" w:rsidR="00A76D48" w:rsidRPr="002973DE" w:rsidRDefault="00A76D48" w:rsidP="00A76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D48" w:rsidRPr="002973DE" w14:paraId="0BACDAFC" w14:textId="77777777" w:rsidTr="002973DE">
        <w:tc>
          <w:tcPr>
            <w:tcW w:w="14663" w:type="dxa"/>
            <w:gridSpan w:val="8"/>
          </w:tcPr>
          <w:p w14:paraId="76AF949F" w14:textId="77777777" w:rsidR="00A76D48" w:rsidRPr="002973DE" w:rsidRDefault="00A76D48" w:rsidP="00A76D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A9D61" w14:textId="34441D0C" w:rsidR="00A76D48" w:rsidRPr="002973DE" w:rsidRDefault="003F521E" w:rsidP="00A76D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«____» ________________ </w:t>
            </w:r>
            <w:r w:rsidR="00A76D48" w:rsidRPr="002973DE">
              <w:rPr>
                <w:rFonts w:ascii="Times New Roman" w:hAnsi="Times New Roman" w:cs="Times New Roman"/>
                <w:sz w:val="28"/>
                <w:szCs w:val="28"/>
              </w:rPr>
              <w:t>20____ года _____________ / ________________________________</w:t>
            </w:r>
          </w:p>
          <w:p w14:paraId="4764BFAA" w14:textId="52F5AE8C" w:rsidR="00A76D48" w:rsidRPr="003F521E" w:rsidRDefault="00A76D48" w:rsidP="003F521E">
            <w:pPr>
              <w:pStyle w:val="ConsPlusNonformat"/>
              <w:ind w:left="41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1E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</w:t>
            </w:r>
            <w:r w:rsidR="003F521E" w:rsidRPr="003F521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F521E">
              <w:rPr>
                <w:rFonts w:ascii="Times New Roman" w:hAnsi="Times New Roman" w:cs="Times New Roman"/>
                <w:sz w:val="24"/>
                <w:szCs w:val="24"/>
              </w:rPr>
              <w:t>(расшифровка)</w:t>
            </w:r>
          </w:p>
          <w:p w14:paraId="05D9B2CB" w14:textId="4647D030" w:rsidR="003F521E" w:rsidRPr="002973DE" w:rsidRDefault="003F521E" w:rsidP="00A76D48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21E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</w:p>
        </w:tc>
      </w:tr>
    </w:tbl>
    <w:p w14:paraId="587F2D53" w14:textId="41DE1BBD" w:rsidR="00A76D48" w:rsidRPr="002973DE" w:rsidRDefault="00A76D48" w:rsidP="002D67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A76D48" w:rsidRPr="002973DE" w:rsidSect="00142CF2">
          <w:pgSz w:w="16838" w:h="11905" w:orient="landscape"/>
          <w:pgMar w:top="1134" w:right="851" w:bottom="1134" w:left="1701" w:header="0" w:footer="0" w:gutter="0"/>
          <w:cols w:space="720"/>
          <w:titlePg/>
        </w:sectPr>
      </w:pPr>
    </w:p>
    <w:bookmarkEnd w:id="19"/>
    <w:bookmarkEnd w:id="20"/>
    <w:p w14:paraId="6851C7A0" w14:textId="32695B22" w:rsidR="00142CF2" w:rsidRDefault="00142CF2" w:rsidP="00142CF2">
      <w:pPr>
        <w:pStyle w:val="ConsPlusNormal"/>
        <w:spacing w:after="12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24642556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973DE">
        <w:rPr>
          <w:rFonts w:ascii="Times New Roman" w:hAnsi="Times New Roman" w:cs="Times New Roman"/>
          <w:sz w:val="28"/>
          <w:szCs w:val="28"/>
        </w:rPr>
        <w:t>к Исчерпывающему перечню</w:t>
      </w:r>
    </w:p>
    <w:p w14:paraId="30F91069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14:paraId="5DF76083" w14:textId="77777777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</w:t>
      </w:r>
    </w:p>
    <w:p w14:paraId="763E6FA8" w14:textId="3676F299" w:rsidR="00142CF2" w:rsidRDefault="00142CF2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73DE">
        <w:rPr>
          <w:rFonts w:ascii="Times New Roman" w:hAnsi="Times New Roman" w:cs="Times New Roman"/>
          <w:sz w:val="28"/>
          <w:szCs w:val="28"/>
        </w:rPr>
        <w:t>униципальной услуги</w:t>
      </w:r>
    </w:p>
    <w:p w14:paraId="7546C16A" w14:textId="77777777" w:rsidR="003F521E" w:rsidRDefault="003F521E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B9485FD" w14:textId="77777777" w:rsidR="003F521E" w:rsidRDefault="003F521E" w:rsidP="00142CF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A2895EA" w14:textId="77777777" w:rsidR="003F521E" w:rsidRDefault="00BB1923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Исчерпывающий перечень основа</w:t>
      </w:r>
      <w:r w:rsidR="003F521E">
        <w:rPr>
          <w:color w:val="000000" w:themeColor="text1"/>
          <w:sz w:val="28"/>
          <w:szCs w:val="28"/>
        </w:rPr>
        <w:t>ний для отказа в приеме запроса</w:t>
      </w:r>
    </w:p>
    <w:p w14:paraId="067A83A2" w14:textId="77777777" w:rsidR="003F521E" w:rsidRDefault="00BB1923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о предоставлении муниципальной у</w:t>
      </w:r>
      <w:r w:rsidR="003F521E">
        <w:rPr>
          <w:color w:val="000000" w:themeColor="text1"/>
          <w:sz w:val="28"/>
          <w:szCs w:val="28"/>
        </w:rPr>
        <w:t>слуги и документов, необходимых</w:t>
      </w:r>
    </w:p>
    <w:p w14:paraId="5C33DFA9" w14:textId="77777777" w:rsidR="003F521E" w:rsidRDefault="00BB1923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 xml:space="preserve">для предоставления </w:t>
      </w:r>
      <w:r w:rsidR="003F521E">
        <w:rPr>
          <w:color w:val="000000" w:themeColor="text1"/>
          <w:sz w:val="28"/>
          <w:szCs w:val="28"/>
        </w:rPr>
        <w:t>муниципальной услуги, оснований</w:t>
      </w:r>
    </w:p>
    <w:p w14:paraId="45845412" w14:textId="77777777" w:rsidR="003F521E" w:rsidRDefault="00BB1923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для приостановления пред</w:t>
      </w:r>
      <w:r w:rsidR="003F521E">
        <w:rPr>
          <w:color w:val="000000" w:themeColor="text1"/>
          <w:sz w:val="28"/>
          <w:szCs w:val="28"/>
        </w:rPr>
        <w:t>оставления муниципальной услуги</w:t>
      </w:r>
    </w:p>
    <w:p w14:paraId="4E038736" w14:textId="025A9355" w:rsidR="00BB1923" w:rsidRDefault="00BB1923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973DE">
        <w:rPr>
          <w:color w:val="000000" w:themeColor="text1"/>
          <w:sz w:val="28"/>
          <w:szCs w:val="28"/>
        </w:rPr>
        <w:t>или отказа в предоставлении муниципальной услуги</w:t>
      </w:r>
    </w:p>
    <w:p w14:paraId="1C0EE457" w14:textId="77777777" w:rsidR="003F521E" w:rsidRPr="002973DE" w:rsidRDefault="003F521E" w:rsidP="003F521E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946"/>
        <w:gridCol w:w="2126"/>
      </w:tblGrid>
      <w:tr w:rsidR="00A0095F" w:rsidRPr="002973DE" w14:paraId="5D4DC915" w14:textId="77777777" w:rsidTr="003F521E">
        <w:tc>
          <w:tcPr>
            <w:tcW w:w="567" w:type="dxa"/>
          </w:tcPr>
          <w:p w14:paraId="78670332" w14:textId="77777777" w:rsidR="00A0095F" w:rsidRPr="002973DE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№</w:t>
            </w:r>
          </w:p>
          <w:p w14:paraId="22F29A8A" w14:textId="77777777" w:rsidR="00C72712" w:rsidRPr="002973DE" w:rsidRDefault="00C72712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п/п</w:t>
            </w:r>
          </w:p>
        </w:tc>
        <w:tc>
          <w:tcPr>
            <w:tcW w:w="6946" w:type="dxa"/>
          </w:tcPr>
          <w:p w14:paraId="5EAEC422" w14:textId="7706DA30" w:rsidR="00A0095F" w:rsidRPr="002973DE" w:rsidRDefault="00A0095F" w:rsidP="003F521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126" w:type="dxa"/>
          </w:tcPr>
          <w:p w14:paraId="45154D93" w14:textId="7BDE6D8B" w:rsidR="00A0095F" w:rsidRPr="002973DE" w:rsidRDefault="00A0095F" w:rsidP="003F521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A0095F" w:rsidRPr="002973DE" w14:paraId="51093060" w14:textId="77777777" w:rsidTr="003F521E">
        <w:trPr>
          <w:trHeight w:val="928"/>
        </w:trPr>
        <w:tc>
          <w:tcPr>
            <w:tcW w:w="9639" w:type="dxa"/>
            <w:gridSpan w:val="3"/>
          </w:tcPr>
          <w:p w14:paraId="7759F497" w14:textId="587B63DF" w:rsidR="00A0095F" w:rsidRPr="002973DE" w:rsidRDefault="00A0095F" w:rsidP="003F521E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DD58C1" w:rsidRPr="002973DE" w14:paraId="7F893178" w14:textId="77777777" w:rsidTr="003F521E">
        <w:tc>
          <w:tcPr>
            <w:tcW w:w="567" w:type="dxa"/>
          </w:tcPr>
          <w:p w14:paraId="693A9D15" w14:textId="1B05B039" w:rsidR="00DD58C1" w:rsidRPr="002973DE" w:rsidRDefault="00FD7B76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</w:t>
            </w:r>
            <w:r w:rsidR="00DD58C1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08A90F11" w14:textId="6D6534D5" w:rsidR="00DD58C1" w:rsidRPr="002973DE" w:rsidRDefault="00525EAD" w:rsidP="009170F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4" w:name="_Hlk228382580"/>
            <w:r w:rsidRPr="002973DE">
              <w:rPr>
                <w:sz w:val="28"/>
                <w:szCs w:val="28"/>
              </w:rPr>
              <w:t>П</w:t>
            </w:r>
            <w:r w:rsidR="009170F5" w:rsidRPr="002973DE">
              <w:rPr>
                <w:sz w:val="28"/>
                <w:szCs w:val="28"/>
              </w:rPr>
              <w:t>одача запроса от имени заявителя не уполномоченным на то лицом</w:t>
            </w:r>
            <w:bookmarkEnd w:id="24"/>
          </w:p>
        </w:tc>
        <w:tc>
          <w:tcPr>
            <w:tcW w:w="2126" w:type="dxa"/>
            <w:vAlign w:val="center"/>
          </w:tcPr>
          <w:p w14:paraId="58B3A9E2" w14:textId="5A8AF90C" w:rsidR="00DD58C1" w:rsidRPr="002973DE" w:rsidRDefault="000D52AD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DD58C1" w:rsidRPr="002973DE" w14:paraId="30B0698F" w14:textId="77777777" w:rsidTr="003F521E">
        <w:tc>
          <w:tcPr>
            <w:tcW w:w="567" w:type="dxa"/>
          </w:tcPr>
          <w:p w14:paraId="4D3BB7C9" w14:textId="5418CABA" w:rsidR="00DD58C1" w:rsidRPr="002973DE" w:rsidRDefault="00FD7B76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2</w:t>
            </w:r>
            <w:r w:rsidR="00DD58C1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07068924" w14:textId="0D7275FB" w:rsidR="00DD58C1" w:rsidRPr="002973DE" w:rsidRDefault="00525EAD" w:rsidP="00C727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5" w:name="_Hlk228382643"/>
            <w:r w:rsidRPr="002973DE">
              <w:rPr>
                <w:sz w:val="28"/>
                <w:szCs w:val="28"/>
              </w:rPr>
              <w:t>П</w:t>
            </w:r>
            <w:r w:rsidR="009170F5" w:rsidRPr="002973DE">
              <w:rPr>
                <w:sz w:val="28"/>
                <w:szCs w:val="28"/>
              </w:rPr>
              <w:t>олномочия представителя заявителя не подтверждены</w:t>
            </w:r>
            <w:bookmarkEnd w:id="25"/>
          </w:p>
        </w:tc>
        <w:tc>
          <w:tcPr>
            <w:tcW w:w="2126" w:type="dxa"/>
            <w:vAlign w:val="center"/>
          </w:tcPr>
          <w:p w14:paraId="20C7EBDE" w14:textId="51BA865E" w:rsidR="00DD58C1" w:rsidRPr="002973DE" w:rsidRDefault="000D52AD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C72712" w:rsidRPr="002973DE" w14:paraId="0865012F" w14:textId="77777777" w:rsidTr="003F521E">
        <w:trPr>
          <w:trHeight w:val="528"/>
        </w:trPr>
        <w:tc>
          <w:tcPr>
            <w:tcW w:w="9639" w:type="dxa"/>
            <w:gridSpan w:val="3"/>
          </w:tcPr>
          <w:p w14:paraId="5925561A" w14:textId="7D137039" w:rsidR="00C72712" w:rsidRPr="002973DE" w:rsidRDefault="00C72712" w:rsidP="003F521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  <w:r w:rsidR="003F521E">
              <w:rPr>
                <w:sz w:val="28"/>
                <w:szCs w:val="28"/>
              </w:rPr>
              <w:t>муниципальной услуги</w:t>
            </w:r>
          </w:p>
        </w:tc>
      </w:tr>
      <w:tr w:rsidR="00C72712" w:rsidRPr="002973DE" w14:paraId="1AFB357C" w14:textId="77777777" w:rsidTr="003F521E">
        <w:trPr>
          <w:trHeight w:val="782"/>
        </w:trPr>
        <w:tc>
          <w:tcPr>
            <w:tcW w:w="567" w:type="dxa"/>
          </w:tcPr>
          <w:p w14:paraId="25EB2478" w14:textId="77777777" w:rsidR="00C72712" w:rsidRPr="002973D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14:paraId="48E2D281" w14:textId="77777777" w:rsidR="00C72712" w:rsidRPr="002973DE" w:rsidRDefault="00C72712" w:rsidP="00C727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6" w:name="_Hlk213861130"/>
            <w:r w:rsidRPr="002973DE"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bookmarkEnd w:id="26"/>
          </w:p>
        </w:tc>
        <w:tc>
          <w:tcPr>
            <w:tcW w:w="2126" w:type="dxa"/>
            <w:vAlign w:val="center"/>
          </w:tcPr>
          <w:p w14:paraId="40B28092" w14:textId="77777777" w:rsidR="00C72712" w:rsidRPr="002973D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-</w:t>
            </w:r>
          </w:p>
        </w:tc>
      </w:tr>
      <w:tr w:rsidR="00C72712" w:rsidRPr="002973DE" w14:paraId="49119B65" w14:textId="77777777" w:rsidTr="003F521E">
        <w:tc>
          <w:tcPr>
            <w:tcW w:w="9639" w:type="dxa"/>
            <w:gridSpan w:val="3"/>
          </w:tcPr>
          <w:p w14:paraId="4E9F1C68" w14:textId="63DEE78E" w:rsidR="00C72712" w:rsidRPr="002973DE" w:rsidRDefault="00C72712" w:rsidP="003F521E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25EAD" w:rsidRPr="002973DE" w14:paraId="2B9A5392" w14:textId="77777777" w:rsidTr="003F521E">
        <w:tc>
          <w:tcPr>
            <w:tcW w:w="567" w:type="dxa"/>
          </w:tcPr>
          <w:p w14:paraId="4700A5CF" w14:textId="2F8F0C08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1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7EE5D91A" w14:textId="4E2FCF81" w:rsidR="00525EAD" w:rsidRPr="002973DE" w:rsidRDefault="00525EAD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27" w:name="_Hlk228382674"/>
            <w:r w:rsidRPr="002973DE">
              <w:rPr>
                <w:color w:val="000000" w:themeColor="text1"/>
                <w:sz w:val="28"/>
                <w:szCs w:val="28"/>
              </w:rPr>
              <w:t>Несоответствие результата спортсмена, указанного в документах для присвоения спортивного разряда, нормам, требованиям и условиям их выполнения, включенным в единую всероссийскую спортивную классификацию</w:t>
            </w:r>
            <w:bookmarkEnd w:id="27"/>
          </w:p>
        </w:tc>
        <w:tc>
          <w:tcPr>
            <w:tcW w:w="2126" w:type="dxa"/>
          </w:tcPr>
          <w:p w14:paraId="52C6B1A8" w14:textId="0BEF41D3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525EAD" w:rsidRPr="002973DE" w14:paraId="07BC2C03" w14:textId="77777777" w:rsidTr="003F521E">
        <w:tc>
          <w:tcPr>
            <w:tcW w:w="567" w:type="dxa"/>
          </w:tcPr>
          <w:p w14:paraId="09EE2349" w14:textId="67D44B9F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lastRenderedPageBreak/>
              <w:t>2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0FCC52D5" w14:textId="5F143086" w:rsidR="00525EAD" w:rsidRPr="002973DE" w:rsidRDefault="00525EAD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28" w:name="_Hlk228382711"/>
            <w:r w:rsidRPr="002973DE">
              <w:rPr>
                <w:color w:val="000000" w:themeColor="text1"/>
                <w:sz w:val="28"/>
                <w:szCs w:val="28"/>
              </w:rPr>
              <w:t>Спортивная дисквалификация спортсмена</w:t>
            </w:r>
            <w:bookmarkEnd w:id="28"/>
          </w:p>
        </w:tc>
        <w:tc>
          <w:tcPr>
            <w:tcW w:w="2126" w:type="dxa"/>
          </w:tcPr>
          <w:p w14:paraId="2C926868" w14:textId="60927FCF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525EAD" w:rsidRPr="002973DE" w14:paraId="658D1B5E" w14:textId="77777777" w:rsidTr="003F521E">
        <w:tc>
          <w:tcPr>
            <w:tcW w:w="567" w:type="dxa"/>
          </w:tcPr>
          <w:p w14:paraId="535C4A50" w14:textId="24E4000D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bookmarkStart w:id="29" w:name="_Hlk228382741"/>
            <w:r w:rsidRPr="002973DE">
              <w:rPr>
                <w:sz w:val="28"/>
                <w:szCs w:val="28"/>
              </w:rPr>
              <w:t>3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169BB4B5" w14:textId="3A38C905" w:rsidR="00525EAD" w:rsidRPr="002973DE" w:rsidRDefault="00525EAD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973DE">
              <w:rPr>
                <w:color w:val="000000" w:themeColor="text1"/>
                <w:sz w:val="28"/>
                <w:szCs w:val="28"/>
              </w:rPr>
              <w:t>Нарушение условий допуска к соревнованиям и (или) физкультурным мероприятиям, установленных положениями (регламентами) о таких соревнованиях и (или) физкультурных мероприятиях, утвержденными их организаторами</w:t>
            </w:r>
          </w:p>
        </w:tc>
        <w:tc>
          <w:tcPr>
            <w:tcW w:w="2126" w:type="dxa"/>
          </w:tcPr>
          <w:p w14:paraId="6E704ED4" w14:textId="0E71FC8F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bookmarkEnd w:id="29"/>
      <w:tr w:rsidR="00525EAD" w:rsidRPr="002973DE" w14:paraId="2C427043" w14:textId="77777777" w:rsidTr="003F521E">
        <w:tc>
          <w:tcPr>
            <w:tcW w:w="567" w:type="dxa"/>
          </w:tcPr>
          <w:p w14:paraId="0BF25595" w14:textId="6A140169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4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6AC9EAED" w14:textId="0D5A299F" w:rsidR="00525EAD" w:rsidRPr="002973DE" w:rsidRDefault="00525EAD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30" w:name="_Hlk228382764"/>
            <w:r w:rsidRPr="002973DE">
              <w:rPr>
                <w:color w:val="000000" w:themeColor="text1"/>
                <w:sz w:val="28"/>
                <w:szCs w:val="28"/>
              </w:rPr>
              <w:t>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соревнования, на котором спортсмен выполнил норму, требования и условия их выполнения</w:t>
            </w:r>
            <w:bookmarkEnd w:id="30"/>
          </w:p>
        </w:tc>
        <w:tc>
          <w:tcPr>
            <w:tcW w:w="2126" w:type="dxa"/>
          </w:tcPr>
          <w:p w14:paraId="5F466FF8" w14:textId="28DF0C8B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525EAD" w:rsidRPr="002973DE" w14:paraId="1D8EC770" w14:textId="77777777" w:rsidTr="003F521E">
        <w:tc>
          <w:tcPr>
            <w:tcW w:w="567" w:type="dxa"/>
          </w:tcPr>
          <w:p w14:paraId="22090E5D" w14:textId="00AB9925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5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5078BC08" w14:textId="7EA84816" w:rsidR="00525EAD" w:rsidRPr="002973DE" w:rsidRDefault="00525EAD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31" w:name="_Hlk228382786"/>
            <w:r w:rsidRPr="002973DE">
              <w:rPr>
                <w:color w:val="000000" w:themeColor="text1"/>
                <w:sz w:val="28"/>
                <w:szCs w:val="28"/>
              </w:rPr>
              <w:t>Выявление недостоверных или неполных сведений в документах для присвоения спортивных разрядов «второй спортивный разряд», «третий спортивный разряд»</w:t>
            </w:r>
            <w:bookmarkEnd w:id="31"/>
          </w:p>
        </w:tc>
        <w:tc>
          <w:tcPr>
            <w:tcW w:w="2126" w:type="dxa"/>
          </w:tcPr>
          <w:p w14:paraId="42D26C3A" w14:textId="4175C55B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525EAD" w:rsidRPr="002973DE" w14:paraId="49E45AE3" w14:textId="77777777" w:rsidTr="003F521E">
        <w:tc>
          <w:tcPr>
            <w:tcW w:w="567" w:type="dxa"/>
          </w:tcPr>
          <w:p w14:paraId="169010A6" w14:textId="035B940F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6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2FDB5E50" w14:textId="5CA890E8" w:rsidR="00525EAD" w:rsidRPr="002973DE" w:rsidRDefault="005D2EB9" w:rsidP="00525EA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32" w:name="_Hlk228382811"/>
            <w:r w:rsidRPr="002973DE">
              <w:rPr>
                <w:color w:val="000000" w:themeColor="text1"/>
                <w:sz w:val="28"/>
                <w:szCs w:val="28"/>
              </w:rPr>
              <w:t>Н</w:t>
            </w:r>
            <w:r w:rsidR="00525EAD" w:rsidRPr="002973DE">
              <w:rPr>
                <w:color w:val="000000" w:themeColor="text1"/>
                <w:sz w:val="28"/>
                <w:szCs w:val="28"/>
              </w:rPr>
              <w:t>арушение сроков подачи представления и документов для присвоения спортивных разрядов «второй спортивный разряд», «третий спортивный разряд»</w:t>
            </w:r>
            <w:bookmarkEnd w:id="32"/>
          </w:p>
        </w:tc>
        <w:tc>
          <w:tcPr>
            <w:tcW w:w="2126" w:type="dxa"/>
          </w:tcPr>
          <w:p w14:paraId="0DBDEAC6" w14:textId="0AF6A6B7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  <w:tr w:rsidR="00525EAD" w:rsidRPr="002973DE" w14:paraId="663E0578" w14:textId="77777777" w:rsidTr="003F521E">
        <w:tc>
          <w:tcPr>
            <w:tcW w:w="567" w:type="dxa"/>
          </w:tcPr>
          <w:p w14:paraId="459B051C" w14:textId="50820D1E" w:rsidR="00525EAD" w:rsidRPr="002973DE" w:rsidRDefault="005D2EB9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>7</w:t>
            </w:r>
            <w:r w:rsidR="00525EAD" w:rsidRPr="002973DE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14:paraId="671FCB07" w14:textId="37D6249E" w:rsidR="00525EAD" w:rsidRPr="002973DE" w:rsidRDefault="001033C4" w:rsidP="001033C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8"/>
                <w:szCs w:val="28"/>
              </w:rPr>
            </w:pPr>
            <w:bookmarkStart w:id="33" w:name="_Hlk228382832"/>
            <w:r w:rsidRPr="002973DE">
              <w:rPr>
                <w:color w:val="000000" w:themeColor="text1"/>
                <w:sz w:val="28"/>
                <w:szCs w:val="28"/>
              </w:rPr>
              <w:t>Отмена результата спортсмена, на основании которого направлено представление для присвоения спортивного разряда</w:t>
            </w:r>
            <w:bookmarkEnd w:id="33"/>
          </w:p>
        </w:tc>
        <w:tc>
          <w:tcPr>
            <w:tcW w:w="2126" w:type="dxa"/>
          </w:tcPr>
          <w:p w14:paraId="49BCACCD" w14:textId="3EA6A409" w:rsidR="00525EAD" w:rsidRPr="002973DE" w:rsidRDefault="00525EAD" w:rsidP="00525EA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973DE">
              <w:rPr>
                <w:sz w:val="28"/>
                <w:szCs w:val="28"/>
              </w:rPr>
              <w:t xml:space="preserve">ЮЛ, </w:t>
            </w:r>
            <w:r w:rsidR="004F253C" w:rsidRPr="002973DE">
              <w:rPr>
                <w:sz w:val="28"/>
                <w:szCs w:val="28"/>
              </w:rPr>
              <w:t>ПЮЛ</w:t>
            </w:r>
          </w:p>
        </w:tc>
      </w:tr>
    </w:tbl>
    <w:p w14:paraId="2EAFC247" w14:textId="77777777" w:rsidR="00415E1C" w:rsidRPr="002973DE" w:rsidRDefault="00415E1C" w:rsidP="005D2EB9">
      <w:pPr>
        <w:rPr>
          <w:sz w:val="28"/>
          <w:szCs w:val="28"/>
        </w:rPr>
      </w:pPr>
    </w:p>
    <w:sectPr w:rsidR="00415E1C" w:rsidRPr="002973DE" w:rsidSect="00142CF2">
      <w:headerReference w:type="default" r:id="rId9"/>
      <w:pgSz w:w="12240" w:h="15840" w:code="1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E898D" w14:textId="77777777" w:rsidR="00CD5711" w:rsidRDefault="00CD5711">
      <w:r>
        <w:separator/>
      </w:r>
    </w:p>
  </w:endnote>
  <w:endnote w:type="continuationSeparator" w:id="0">
    <w:p w14:paraId="52070F48" w14:textId="77777777" w:rsidR="00CD5711" w:rsidRDefault="00CD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E2E9B" w14:textId="77777777" w:rsidR="00CD5711" w:rsidRDefault="00CD5711">
      <w:r>
        <w:separator/>
      </w:r>
    </w:p>
  </w:footnote>
  <w:footnote w:type="continuationSeparator" w:id="0">
    <w:p w14:paraId="39BBC874" w14:textId="77777777" w:rsidR="00CD5711" w:rsidRDefault="00CD5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428308"/>
      <w:docPartObj>
        <w:docPartGallery w:val="Page Numbers (Top of Page)"/>
        <w:docPartUnique/>
      </w:docPartObj>
    </w:sdtPr>
    <w:sdtEndPr/>
    <w:sdtContent>
      <w:p w14:paraId="1E8D693D" w14:textId="2446CBA6" w:rsidR="00CD5711" w:rsidRDefault="00CD57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AC1">
          <w:rPr>
            <w:noProof/>
          </w:rPr>
          <w:t>17</w:t>
        </w:r>
        <w:r>
          <w:fldChar w:fldCharType="end"/>
        </w:r>
      </w:p>
    </w:sdtContent>
  </w:sdt>
  <w:p w14:paraId="6FD9CE7D" w14:textId="77777777" w:rsidR="00CD5711" w:rsidRDefault="00CD57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4C21" w14:textId="17D66094" w:rsidR="00CD5711" w:rsidRDefault="00CD5711">
    <w:pPr>
      <w:pStyle w:val="a3"/>
      <w:jc w:val="center"/>
    </w:pPr>
  </w:p>
  <w:p w14:paraId="1E88939A" w14:textId="77777777" w:rsidR="00CD5711" w:rsidRDefault="00CD571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AF992" w14:textId="7A8B3644" w:rsidR="00CD5711" w:rsidRDefault="00CD571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A5AC1">
      <w:rPr>
        <w:noProof/>
      </w:rPr>
      <w:t>21</w:t>
    </w:r>
    <w:r>
      <w:fldChar w:fldCharType="end"/>
    </w:r>
  </w:p>
  <w:p w14:paraId="2EA52889" w14:textId="77777777" w:rsidR="00CD5711" w:rsidRDefault="00CD57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3E42"/>
    <w:multiLevelType w:val="hybridMultilevel"/>
    <w:tmpl w:val="FFFFFFFF"/>
    <w:lvl w:ilvl="0" w:tplc="8ABCF33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F07DE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FEE157B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2C935132"/>
    <w:multiLevelType w:val="hybridMultilevel"/>
    <w:tmpl w:val="FFFFFFFF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abstractNum w:abstractNumId="5" w15:restartNumberingAfterBreak="0">
    <w:nsid w:val="7AE85F7F"/>
    <w:multiLevelType w:val="hybridMultilevel"/>
    <w:tmpl w:val="FFFFFFFF"/>
    <w:lvl w:ilvl="0" w:tplc="75B06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F4A198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6-07-20'}"/>
    <w:docVar w:name="attr1#Наименование" w:val="VARCHAR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"/>
    <w:docVar w:name="attr2#Вид документа" w:val="OID_TYPE#620200014=Постановления Мэра"/>
    <w:docVar w:name="attr3#Автор" w:val="OID_TYPE#620200027=Лапкова Елена Александровна"/>
    <w:docVar w:name="attr4#Дата поступления" w:val="DATE#{d '2016-07-19'}"/>
    <w:docVar w:name="attr5#Бланк" w:val="OID_TYPE#620200054=Постановление мэра"/>
    <w:docVar w:name="attr6#Номер документа" w:val="VARCHAR#243"/>
    <w:docVar w:name="attr7#Дата подписания" w:val="DATE#{d '2016-07-13'}"/>
    <w:docVar w:name="ESED_ActEdition" w:val="2"/>
    <w:docVar w:name="ESED_AutorEdition" w:val="Елена П. Низова"/>
    <w:docVar w:name="ESED_Edition" w:val="2"/>
    <w:docVar w:name="ESED_IDnum" w:val="NEP/2016-937"/>
    <w:docVar w:name="ESED_Lock" w:val="2"/>
    <w:docVar w:name="SPD_Annotation" w:val="N 243 от 13.07.2016 NEP/2016-937(2)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#Постановления Мэра   Лапкова Елена Александровна#Дата создания редакции: 20.07.2016#вложенных файлов: 1;"/>
    <w:docVar w:name="SPD_AreaName" w:val="Документ (ЕСЭД)"/>
    <w:docVar w:name="SPD_hostURL" w:val="coresrv.noglikiadmin"/>
    <w:docVar w:name="SPD_NumDoc" w:val="620257729"/>
    <w:docVar w:name="SPD_vDir" w:val="spd"/>
  </w:docVars>
  <w:rsids>
    <w:rsidRoot w:val="00860D92"/>
    <w:rsid w:val="000021DA"/>
    <w:rsid w:val="00002931"/>
    <w:rsid w:val="0000741F"/>
    <w:rsid w:val="00007CBD"/>
    <w:rsid w:val="0001325C"/>
    <w:rsid w:val="00016BE6"/>
    <w:rsid w:val="00031CC2"/>
    <w:rsid w:val="00032718"/>
    <w:rsid w:val="0003305E"/>
    <w:rsid w:val="00034E85"/>
    <w:rsid w:val="00035175"/>
    <w:rsid w:val="000378A0"/>
    <w:rsid w:val="00040B9D"/>
    <w:rsid w:val="00040C84"/>
    <w:rsid w:val="0004369D"/>
    <w:rsid w:val="00045353"/>
    <w:rsid w:val="00045F3A"/>
    <w:rsid w:val="000504BC"/>
    <w:rsid w:val="00055442"/>
    <w:rsid w:val="000565E1"/>
    <w:rsid w:val="000572C6"/>
    <w:rsid w:val="00060224"/>
    <w:rsid w:val="00060597"/>
    <w:rsid w:val="00060F72"/>
    <w:rsid w:val="0006202D"/>
    <w:rsid w:val="00062164"/>
    <w:rsid w:val="00066198"/>
    <w:rsid w:val="000677CB"/>
    <w:rsid w:val="000844FD"/>
    <w:rsid w:val="00084882"/>
    <w:rsid w:val="00085AC2"/>
    <w:rsid w:val="000869C1"/>
    <w:rsid w:val="00091807"/>
    <w:rsid w:val="00091926"/>
    <w:rsid w:val="000928EB"/>
    <w:rsid w:val="00094B7B"/>
    <w:rsid w:val="000A0396"/>
    <w:rsid w:val="000B3CC2"/>
    <w:rsid w:val="000B3F07"/>
    <w:rsid w:val="000B4DEA"/>
    <w:rsid w:val="000B6272"/>
    <w:rsid w:val="000C2F4F"/>
    <w:rsid w:val="000C5A47"/>
    <w:rsid w:val="000C6C15"/>
    <w:rsid w:val="000D1722"/>
    <w:rsid w:val="000D24CB"/>
    <w:rsid w:val="000D27A9"/>
    <w:rsid w:val="000D52AD"/>
    <w:rsid w:val="000D5957"/>
    <w:rsid w:val="000E7D81"/>
    <w:rsid w:val="000F140E"/>
    <w:rsid w:val="000F1BCA"/>
    <w:rsid w:val="000F7D7B"/>
    <w:rsid w:val="00100D30"/>
    <w:rsid w:val="001033C4"/>
    <w:rsid w:val="0010482C"/>
    <w:rsid w:val="00107861"/>
    <w:rsid w:val="00110CA7"/>
    <w:rsid w:val="00111454"/>
    <w:rsid w:val="001119AA"/>
    <w:rsid w:val="001123FE"/>
    <w:rsid w:val="001173D2"/>
    <w:rsid w:val="001215CA"/>
    <w:rsid w:val="00130043"/>
    <w:rsid w:val="001302FB"/>
    <w:rsid w:val="00130C74"/>
    <w:rsid w:val="00131163"/>
    <w:rsid w:val="0013300A"/>
    <w:rsid w:val="00133A2F"/>
    <w:rsid w:val="00142CF2"/>
    <w:rsid w:val="00143381"/>
    <w:rsid w:val="0014583E"/>
    <w:rsid w:val="00163C92"/>
    <w:rsid w:val="001650C6"/>
    <w:rsid w:val="00172979"/>
    <w:rsid w:val="00175BB0"/>
    <w:rsid w:val="00176C07"/>
    <w:rsid w:val="00177E01"/>
    <w:rsid w:val="001873BB"/>
    <w:rsid w:val="00187510"/>
    <w:rsid w:val="00187AF8"/>
    <w:rsid w:val="00191994"/>
    <w:rsid w:val="00191AE0"/>
    <w:rsid w:val="00194861"/>
    <w:rsid w:val="00194B39"/>
    <w:rsid w:val="00194CE7"/>
    <w:rsid w:val="001951FC"/>
    <w:rsid w:val="0019622C"/>
    <w:rsid w:val="001B12A9"/>
    <w:rsid w:val="001B3993"/>
    <w:rsid w:val="001C308D"/>
    <w:rsid w:val="001C5C99"/>
    <w:rsid w:val="001D3C17"/>
    <w:rsid w:val="001D3FD1"/>
    <w:rsid w:val="001D402E"/>
    <w:rsid w:val="001D5975"/>
    <w:rsid w:val="001E0459"/>
    <w:rsid w:val="001E31DC"/>
    <w:rsid w:val="001E3725"/>
    <w:rsid w:val="001E55ED"/>
    <w:rsid w:val="001F42AD"/>
    <w:rsid w:val="001F4EB7"/>
    <w:rsid w:val="00210C58"/>
    <w:rsid w:val="00211D2B"/>
    <w:rsid w:val="0021419A"/>
    <w:rsid w:val="00214C83"/>
    <w:rsid w:val="00221047"/>
    <w:rsid w:val="00221AAE"/>
    <w:rsid w:val="002220FC"/>
    <w:rsid w:val="00222B9E"/>
    <w:rsid w:val="00225559"/>
    <w:rsid w:val="00227962"/>
    <w:rsid w:val="002306DF"/>
    <w:rsid w:val="0023099F"/>
    <w:rsid w:val="0023288D"/>
    <w:rsid w:val="00234D3D"/>
    <w:rsid w:val="00236B5B"/>
    <w:rsid w:val="0023716F"/>
    <w:rsid w:val="002373CF"/>
    <w:rsid w:val="002438C5"/>
    <w:rsid w:val="00246FDC"/>
    <w:rsid w:val="002470C1"/>
    <w:rsid w:val="002504F1"/>
    <w:rsid w:val="00251736"/>
    <w:rsid w:val="00252E34"/>
    <w:rsid w:val="00253F0A"/>
    <w:rsid w:val="00254AE6"/>
    <w:rsid w:val="00254D27"/>
    <w:rsid w:val="002606B5"/>
    <w:rsid w:val="002623A8"/>
    <w:rsid w:val="002624A4"/>
    <w:rsid w:val="00262B4A"/>
    <w:rsid w:val="002651E9"/>
    <w:rsid w:val="00265363"/>
    <w:rsid w:val="00272E18"/>
    <w:rsid w:val="00272E3A"/>
    <w:rsid w:val="00275CD3"/>
    <w:rsid w:val="00277D24"/>
    <w:rsid w:val="002855F0"/>
    <w:rsid w:val="00286B5D"/>
    <w:rsid w:val="00287890"/>
    <w:rsid w:val="00290B2A"/>
    <w:rsid w:val="00291657"/>
    <w:rsid w:val="002957AB"/>
    <w:rsid w:val="002973DE"/>
    <w:rsid w:val="002A78BE"/>
    <w:rsid w:val="002B06E6"/>
    <w:rsid w:val="002B0D0D"/>
    <w:rsid w:val="002B0DE8"/>
    <w:rsid w:val="002B19E2"/>
    <w:rsid w:val="002B2545"/>
    <w:rsid w:val="002B5D0C"/>
    <w:rsid w:val="002B782D"/>
    <w:rsid w:val="002C1E5B"/>
    <w:rsid w:val="002C3196"/>
    <w:rsid w:val="002C5079"/>
    <w:rsid w:val="002C54D1"/>
    <w:rsid w:val="002C7D00"/>
    <w:rsid w:val="002D30B7"/>
    <w:rsid w:val="002D3598"/>
    <w:rsid w:val="002D67B9"/>
    <w:rsid w:val="002E1427"/>
    <w:rsid w:val="002E24D6"/>
    <w:rsid w:val="002E50B4"/>
    <w:rsid w:val="002E516B"/>
    <w:rsid w:val="002E6E52"/>
    <w:rsid w:val="002F1774"/>
    <w:rsid w:val="002F44B5"/>
    <w:rsid w:val="002F6108"/>
    <w:rsid w:val="002F7C22"/>
    <w:rsid w:val="0030186E"/>
    <w:rsid w:val="00301B43"/>
    <w:rsid w:val="0030326B"/>
    <w:rsid w:val="0031208E"/>
    <w:rsid w:val="00325DE8"/>
    <w:rsid w:val="00326AB1"/>
    <w:rsid w:val="00335706"/>
    <w:rsid w:val="00342D8F"/>
    <w:rsid w:val="003462DD"/>
    <w:rsid w:val="0034715F"/>
    <w:rsid w:val="00347AF2"/>
    <w:rsid w:val="00356D34"/>
    <w:rsid w:val="003572EF"/>
    <w:rsid w:val="00362F69"/>
    <w:rsid w:val="0036366F"/>
    <w:rsid w:val="00365EAC"/>
    <w:rsid w:val="00366A7E"/>
    <w:rsid w:val="00370DBE"/>
    <w:rsid w:val="0037258F"/>
    <w:rsid w:val="00376F3F"/>
    <w:rsid w:val="00377BC6"/>
    <w:rsid w:val="003836B1"/>
    <w:rsid w:val="0038413F"/>
    <w:rsid w:val="003932B1"/>
    <w:rsid w:val="0039390D"/>
    <w:rsid w:val="003974CB"/>
    <w:rsid w:val="003A195D"/>
    <w:rsid w:val="003A4165"/>
    <w:rsid w:val="003A4D7F"/>
    <w:rsid w:val="003A7D5E"/>
    <w:rsid w:val="003B03A6"/>
    <w:rsid w:val="003B0793"/>
    <w:rsid w:val="003B560D"/>
    <w:rsid w:val="003B5EC5"/>
    <w:rsid w:val="003C3E18"/>
    <w:rsid w:val="003C7030"/>
    <w:rsid w:val="003D2D23"/>
    <w:rsid w:val="003D381A"/>
    <w:rsid w:val="003D4553"/>
    <w:rsid w:val="003F0005"/>
    <w:rsid w:val="003F521E"/>
    <w:rsid w:val="003F527B"/>
    <w:rsid w:val="003F568A"/>
    <w:rsid w:val="003F7DAB"/>
    <w:rsid w:val="00400299"/>
    <w:rsid w:val="00400507"/>
    <w:rsid w:val="0040126D"/>
    <w:rsid w:val="004036E8"/>
    <w:rsid w:val="0040446D"/>
    <w:rsid w:val="00405DED"/>
    <w:rsid w:val="00406AF1"/>
    <w:rsid w:val="00407304"/>
    <w:rsid w:val="00407E63"/>
    <w:rsid w:val="00411E9D"/>
    <w:rsid w:val="00415E1C"/>
    <w:rsid w:val="0041670F"/>
    <w:rsid w:val="0042152D"/>
    <w:rsid w:val="00421B4C"/>
    <w:rsid w:val="00433D76"/>
    <w:rsid w:val="00440DC2"/>
    <w:rsid w:val="004425FA"/>
    <w:rsid w:val="00443C25"/>
    <w:rsid w:val="00447E21"/>
    <w:rsid w:val="00456955"/>
    <w:rsid w:val="00456C1D"/>
    <w:rsid w:val="00457AB2"/>
    <w:rsid w:val="00457CBA"/>
    <w:rsid w:val="004605D9"/>
    <w:rsid w:val="004609A6"/>
    <w:rsid w:val="00467BEE"/>
    <w:rsid w:val="004718D5"/>
    <w:rsid w:val="00475672"/>
    <w:rsid w:val="00475E72"/>
    <w:rsid w:val="00481603"/>
    <w:rsid w:val="00481AD4"/>
    <w:rsid w:val="004827B6"/>
    <w:rsid w:val="0048281F"/>
    <w:rsid w:val="00484896"/>
    <w:rsid w:val="004903E4"/>
    <w:rsid w:val="00491CFC"/>
    <w:rsid w:val="004925BA"/>
    <w:rsid w:val="004928C8"/>
    <w:rsid w:val="004A68D7"/>
    <w:rsid w:val="004A6E81"/>
    <w:rsid w:val="004B0BF9"/>
    <w:rsid w:val="004B1B2D"/>
    <w:rsid w:val="004C041B"/>
    <w:rsid w:val="004D3CF5"/>
    <w:rsid w:val="004D4A9B"/>
    <w:rsid w:val="004E04AD"/>
    <w:rsid w:val="004E1F51"/>
    <w:rsid w:val="004E3BA6"/>
    <w:rsid w:val="004E4226"/>
    <w:rsid w:val="004E4F0C"/>
    <w:rsid w:val="004E52B7"/>
    <w:rsid w:val="004E68A6"/>
    <w:rsid w:val="004F049E"/>
    <w:rsid w:val="004F253C"/>
    <w:rsid w:val="0050257A"/>
    <w:rsid w:val="0050357D"/>
    <w:rsid w:val="00506CEB"/>
    <w:rsid w:val="00512DE0"/>
    <w:rsid w:val="005140CC"/>
    <w:rsid w:val="00523468"/>
    <w:rsid w:val="005241A0"/>
    <w:rsid w:val="00525EAD"/>
    <w:rsid w:val="0052765A"/>
    <w:rsid w:val="00534783"/>
    <w:rsid w:val="00535213"/>
    <w:rsid w:val="00541FDA"/>
    <w:rsid w:val="00542E98"/>
    <w:rsid w:val="005443D7"/>
    <w:rsid w:val="00554C47"/>
    <w:rsid w:val="00557B6A"/>
    <w:rsid w:val="0056532D"/>
    <w:rsid w:val="00571736"/>
    <w:rsid w:val="00572422"/>
    <w:rsid w:val="0057560B"/>
    <w:rsid w:val="00594947"/>
    <w:rsid w:val="00597096"/>
    <w:rsid w:val="005977B3"/>
    <w:rsid w:val="00597835"/>
    <w:rsid w:val="005A4F6C"/>
    <w:rsid w:val="005A6512"/>
    <w:rsid w:val="005A7876"/>
    <w:rsid w:val="005A7DA7"/>
    <w:rsid w:val="005B0BC1"/>
    <w:rsid w:val="005B2D3B"/>
    <w:rsid w:val="005B556E"/>
    <w:rsid w:val="005B69C1"/>
    <w:rsid w:val="005C46D1"/>
    <w:rsid w:val="005C5EB5"/>
    <w:rsid w:val="005D04EE"/>
    <w:rsid w:val="005D137F"/>
    <w:rsid w:val="005D1770"/>
    <w:rsid w:val="005D2EB9"/>
    <w:rsid w:val="005D738C"/>
    <w:rsid w:val="005E1AD4"/>
    <w:rsid w:val="005E328A"/>
    <w:rsid w:val="005E37A9"/>
    <w:rsid w:val="005E549A"/>
    <w:rsid w:val="005E61E4"/>
    <w:rsid w:val="005E6C20"/>
    <w:rsid w:val="006033AE"/>
    <w:rsid w:val="00607084"/>
    <w:rsid w:val="00614568"/>
    <w:rsid w:val="00621A26"/>
    <w:rsid w:val="00625185"/>
    <w:rsid w:val="00633033"/>
    <w:rsid w:val="0063672C"/>
    <w:rsid w:val="00640F0C"/>
    <w:rsid w:val="00642D1C"/>
    <w:rsid w:val="00643224"/>
    <w:rsid w:val="00647EFB"/>
    <w:rsid w:val="00657E19"/>
    <w:rsid w:val="00662D41"/>
    <w:rsid w:val="00665036"/>
    <w:rsid w:val="00676CFD"/>
    <w:rsid w:val="00680780"/>
    <w:rsid w:val="00681C4B"/>
    <w:rsid w:val="00686031"/>
    <w:rsid w:val="0068687B"/>
    <w:rsid w:val="00690654"/>
    <w:rsid w:val="00690EDB"/>
    <w:rsid w:val="006921DA"/>
    <w:rsid w:val="006B1085"/>
    <w:rsid w:val="006B6F51"/>
    <w:rsid w:val="006C2456"/>
    <w:rsid w:val="006C7BD3"/>
    <w:rsid w:val="006D3083"/>
    <w:rsid w:val="006D5B0B"/>
    <w:rsid w:val="006D6F6F"/>
    <w:rsid w:val="006E08BE"/>
    <w:rsid w:val="006E0B56"/>
    <w:rsid w:val="006E1C88"/>
    <w:rsid w:val="006E3119"/>
    <w:rsid w:val="006E4BD9"/>
    <w:rsid w:val="006E50A5"/>
    <w:rsid w:val="006E525C"/>
    <w:rsid w:val="006E538A"/>
    <w:rsid w:val="006E76F3"/>
    <w:rsid w:val="006E787A"/>
    <w:rsid w:val="006E7D98"/>
    <w:rsid w:val="006F5149"/>
    <w:rsid w:val="006F5816"/>
    <w:rsid w:val="007056B9"/>
    <w:rsid w:val="007077ED"/>
    <w:rsid w:val="0071363D"/>
    <w:rsid w:val="00717D51"/>
    <w:rsid w:val="00721D2B"/>
    <w:rsid w:val="0072563C"/>
    <w:rsid w:val="00731B3F"/>
    <w:rsid w:val="00732094"/>
    <w:rsid w:val="00742882"/>
    <w:rsid w:val="007512BD"/>
    <w:rsid w:val="00754DA5"/>
    <w:rsid w:val="00761683"/>
    <w:rsid w:val="00766825"/>
    <w:rsid w:val="00770A7C"/>
    <w:rsid w:val="00770B7B"/>
    <w:rsid w:val="00770D14"/>
    <w:rsid w:val="007713AC"/>
    <w:rsid w:val="00785666"/>
    <w:rsid w:val="00790723"/>
    <w:rsid w:val="00791072"/>
    <w:rsid w:val="007A197E"/>
    <w:rsid w:val="007A1E27"/>
    <w:rsid w:val="007A241D"/>
    <w:rsid w:val="007A380F"/>
    <w:rsid w:val="007A536B"/>
    <w:rsid w:val="007A5AC1"/>
    <w:rsid w:val="007A67DF"/>
    <w:rsid w:val="007A7613"/>
    <w:rsid w:val="007B086A"/>
    <w:rsid w:val="007B1840"/>
    <w:rsid w:val="007B3678"/>
    <w:rsid w:val="007B4C86"/>
    <w:rsid w:val="007B66BC"/>
    <w:rsid w:val="007C3903"/>
    <w:rsid w:val="007C61BD"/>
    <w:rsid w:val="007C6FCB"/>
    <w:rsid w:val="007C74A3"/>
    <w:rsid w:val="007D1D51"/>
    <w:rsid w:val="007D3776"/>
    <w:rsid w:val="007F0D07"/>
    <w:rsid w:val="007F4F72"/>
    <w:rsid w:val="007F6311"/>
    <w:rsid w:val="0080001E"/>
    <w:rsid w:val="0080130C"/>
    <w:rsid w:val="00801A2F"/>
    <w:rsid w:val="00802D6E"/>
    <w:rsid w:val="00803653"/>
    <w:rsid w:val="00806954"/>
    <w:rsid w:val="0080763E"/>
    <w:rsid w:val="008124F5"/>
    <w:rsid w:val="00814AEB"/>
    <w:rsid w:val="0082124A"/>
    <w:rsid w:val="00824D96"/>
    <w:rsid w:val="00826C11"/>
    <w:rsid w:val="00830375"/>
    <w:rsid w:val="0083046E"/>
    <w:rsid w:val="00830A1D"/>
    <w:rsid w:val="00832494"/>
    <w:rsid w:val="00833754"/>
    <w:rsid w:val="00836F54"/>
    <w:rsid w:val="0084059D"/>
    <w:rsid w:val="0084182F"/>
    <w:rsid w:val="0084204C"/>
    <w:rsid w:val="00845791"/>
    <w:rsid w:val="00850CE6"/>
    <w:rsid w:val="00852545"/>
    <w:rsid w:val="00854D06"/>
    <w:rsid w:val="00860D92"/>
    <w:rsid w:val="00873C22"/>
    <w:rsid w:val="00876328"/>
    <w:rsid w:val="008801F7"/>
    <w:rsid w:val="0088377A"/>
    <w:rsid w:val="0088578C"/>
    <w:rsid w:val="00887C46"/>
    <w:rsid w:val="0089172D"/>
    <w:rsid w:val="0089707E"/>
    <w:rsid w:val="00897936"/>
    <w:rsid w:val="008A0A1D"/>
    <w:rsid w:val="008A6AE6"/>
    <w:rsid w:val="008A6B30"/>
    <w:rsid w:val="008A6B97"/>
    <w:rsid w:val="008B4003"/>
    <w:rsid w:val="008C6B6D"/>
    <w:rsid w:val="008C728F"/>
    <w:rsid w:val="008D025A"/>
    <w:rsid w:val="008E41F1"/>
    <w:rsid w:val="008F102F"/>
    <w:rsid w:val="008F2A3D"/>
    <w:rsid w:val="008F3190"/>
    <w:rsid w:val="008F45B0"/>
    <w:rsid w:val="00904915"/>
    <w:rsid w:val="0090767A"/>
    <w:rsid w:val="00907CE7"/>
    <w:rsid w:val="00911EB2"/>
    <w:rsid w:val="009170F5"/>
    <w:rsid w:val="0091788A"/>
    <w:rsid w:val="00920A04"/>
    <w:rsid w:val="00924BEC"/>
    <w:rsid w:val="00925C6F"/>
    <w:rsid w:val="009279E6"/>
    <w:rsid w:val="00930C29"/>
    <w:rsid w:val="0093194E"/>
    <w:rsid w:val="00931A45"/>
    <w:rsid w:val="00933C29"/>
    <w:rsid w:val="00935E8D"/>
    <w:rsid w:val="00941190"/>
    <w:rsid w:val="009425BC"/>
    <w:rsid w:val="00944D1C"/>
    <w:rsid w:val="0094577E"/>
    <w:rsid w:val="00947170"/>
    <w:rsid w:val="00947F8F"/>
    <w:rsid w:val="00947FE4"/>
    <w:rsid w:val="00953F4D"/>
    <w:rsid w:val="00954715"/>
    <w:rsid w:val="00955FE8"/>
    <w:rsid w:val="009700E0"/>
    <w:rsid w:val="00970EC2"/>
    <w:rsid w:val="00974DB2"/>
    <w:rsid w:val="009763AA"/>
    <w:rsid w:val="009778A9"/>
    <w:rsid w:val="00984BCF"/>
    <w:rsid w:val="00985AFC"/>
    <w:rsid w:val="00992113"/>
    <w:rsid w:val="00996BFF"/>
    <w:rsid w:val="00997718"/>
    <w:rsid w:val="009A2803"/>
    <w:rsid w:val="009A2C6A"/>
    <w:rsid w:val="009A4E02"/>
    <w:rsid w:val="009A5157"/>
    <w:rsid w:val="009A66D3"/>
    <w:rsid w:val="009A76EA"/>
    <w:rsid w:val="009B0525"/>
    <w:rsid w:val="009B5AFF"/>
    <w:rsid w:val="009B6B50"/>
    <w:rsid w:val="009C491C"/>
    <w:rsid w:val="009C5A91"/>
    <w:rsid w:val="009C66A2"/>
    <w:rsid w:val="009C6A54"/>
    <w:rsid w:val="009D3901"/>
    <w:rsid w:val="009D6C07"/>
    <w:rsid w:val="009E0C8A"/>
    <w:rsid w:val="009E292E"/>
    <w:rsid w:val="009F0A93"/>
    <w:rsid w:val="009F57F9"/>
    <w:rsid w:val="009F6E13"/>
    <w:rsid w:val="00A0095F"/>
    <w:rsid w:val="00A01D9E"/>
    <w:rsid w:val="00A03519"/>
    <w:rsid w:val="00A047D6"/>
    <w:rsid w:val="00A05700"/>
    <w:rsid w:val="00A1213A"/>
    <w:rsid w:val="00A131B3"/>
    <w:rsid w:val="00A228C4"/>
    <w:rsid w:val="00A22ADD"/>
    <w:rsid w:val="00A25B5B"/>
    <w:rsid w:val="00A25E7D"/>
    <w:rsid w:val="00A30A91"/>
    <w:rsid w:val="00A315BC"/>
    <w:rsid w:val="00A319BE"/>
    <w:rsid w:val="00A323DB"/>
    <w:rsid w:val="00A35E0C"/>
    <w:rsid w:val="00A3656E"/>
    <w:rsid w:val="00A42235"/>
    <w:rsid w:val="00A513CA"/>
    <w:rsid w:val="00A52423"/>
    <w:rsid w:val="00A54077"/>
    <w:rsid w:val="00A54DF9"/>
    <w:rsid w:val="00A5671D"/>
    <w:rsid w:val="00A57625"/>
    <w:rsid w:val="00A60B24"/>
    <w:rsid w:val="00A6480F"/>
    <w:rsid w:val="00A66016"/>
    <w:rsid w:val="00A70FFE"/>
    <w:rsid w:val="00A7177A"/>
    <w:rsid w:val="00A75AB4"/>
    <w:rsid w:val="00A76D48"/>
    <w:rsid w:val="00A825BD"/>
    <w:rsid w:val="00A85666"/>
    <w:rsid w:val="00A91EFC"/>
    <w:rsid w:val="00A96796"/>
    <w:rsid w:val="00A974C1"/>
    <w:rsid w:val="00AA383A"/>
    <w:rsid w:val="00AB0367"/>
    <w:rsid w:val="00AB3C9E"/>
    <w:rsid w:val="00AB78CA"/>
    <w:rsid w:val="00AC04EE"/>
    <w:rsid w:val="00AC18B6"/>
    <w:rsid w:val="00AC464C"/>
    <w:rsid w:val="00AC6AE0"/>
    <w:rsid w:val="00AC76A9"/>
    <w:rsid w:val="00AD031E"/>
    <w:rsid w:val="00AD42CF"/>
    <w:rsid w:val="00AD57A6"/>
    <w:rsid w:val="00AE2F65"/>
    <w:rsid w:val="00AF0ABF"/>
    <w:rsid w:val="00AF2E4A"/>
    <w:rsid w:val="00AF4EBC"/>
    <w:rsid w:val="00B067E3"/>
    <w:rsid w:val="00B13501"/>
    <w:rsid w:val="00B14AC8"/>
    <w:rsid w:val="00B16D48"/>
    <w:rsid w:val="00B16E60"/>
    <w:rsid w:val="00B20144"/>
    <w:rsid w:val="00B201F8"/>
    <w:rsid w:val="00B21990"/>
    <w:rsid w:val="00B23FE0"/>
    <w:rsid w:val="00B24B67"/>
    <w:rsid w:val="00B30EC2"/>
    <w:rsid w:val="00B343DB"/>
    <w:rsid w:val="00B36512"/>
    <w:rsid w:val="00B37775"/>
    <w:rsid w:val="00B42501"/>
    <w:rsid w:val="00B5062E"/>
    <w:rsid w:val="00B53588"/>
    <w:rsid w:val="00B54D30"/>
    <w:rsid w:val="00B552A6"/>
    <w:rsid w:val="00B57218"/>
    <w:rsid w:val="00B635DD"/>
    <w:rsid w:val="00B66C5B"/>
    <w:rsid w:val="00B761C5"/>
    <w:rsid w:val="00B77633"/>
    <w:rsid w:val="00B86276"/>
    <w:rsid w:val="00B937C4"/>
    <w:rsid w:val="00B93CBC"/>
    <w:rsid w:val="00B94B1A"/>
    <w:rsid w:val="00B95F5A"/>
    <w:rsid w:val="00B9614D"/>
    <w:rsid w:val="00B96CAB"/>
    <w:rsid w:val="00BA06EA"/>
    <w:rsid w:val="00BA7443"/>
    <w:rsid w:val="00BB1923"/>
    <w:rsid w:val="00BB63CE"/>
    <w:rsid w:val="00BB75E5"/>
    <w:rsid w:val="00BC1552"/>
    <w:rsid w:val="00BC7320"/>
    <w:rsid w:val="00BD1DB2"/>
    <w:rsid w:val="00BD50F2"/>
    <w:rsid w:val="00BD6F0F"/>
    <w:rsid w:val="00BE1141"/>
    <w:rsid w:val="00BE2ADD"/>
    <w:rsid w:val="00BE3C5D"/>
    <w:rsid w:val="00BE5C67"/>
    <w:rsid w:val="00BE7987"/>
    <w:rsid w:val="00BF4D6E"/>
    <w:rsid w:val="00C037EA"/>
    <w:rsid w:val="00C1285E"/>
    <w:rsid w:val="00C1433C"/>
    <w:rsid w:val="00C14685"/>
    <w:rsid w:val="00C15886"/>
    <w:rsid w:val="00C15F4F"/>
    <w:rsid w:val="00C162D2"/>
    <w:rsid w:val="00C1770C"/>
    <w:rsid w:val="00C250E5"/>
    <w:rsid w:val="00C26A61"/>
    <w:rsid w:val="00C27138"/>
    <w:rsid w:val="00C33B50"/>
    <w:rsid w:val="00C42171"/>
    <w:rsid w:val="00C42309"/>
    <w:rsid w:val="00C43E35"/>
    <w:rsid w:val="00C466F2"/>
    <w:rsid w:val="00C50173"/>
    <w:rsid w:val="00C526E2"/>
    <w:rsid w:val="00C535EE"/>
    <w:rsid w:val="00C5395E"/>
    <w:rsid w:val="00C541BA"/>
    <w:rsid w:val="00C627ED"/>
    <w:rsid w:val="00C64F97"/>
    <w:rsid w:val="00C7059B"/>
    <w:rsid w:val="00C705E0"/>
    <w:rsid w:val="00C72712"/>
    <w:rsid w:val="00C72EF7"/>
    <w:rsid w:val="00C74530"/>
    <w:rsid w:val="00C75ABB"/>
    <w:rsid w:val="00C75BD1"/>
    <w:rsid w:val="00C76A7D"/>
    <w:rsid w:val="00C81375"/>
    <w:rsid w:val="00C84DDE"/>
    <w:rsid w:val="00C90560"/>
    <w:rsid w:val="00C933D9"/>
    <w:rsid w:val="00C973BD"/>
    <w:rsid w:val="00CA1ED4"/>
    <w:rsid w:val="00CD0BD7"/>
    <w:rsid w:val="00CD4316"/>
    <w:rsid w:val="00CD4B70"/>
    <w:rsid w:val="00CD5711"/>
    <w:rsid w:val="00CE0948"/>
    <w:rsid w:val="00CF0DDD"/>
    <w:rsid w:val="00CF6E22"/>
    <w:rsid w:val="00D005DA"/>
    <w:rsid w:val="00D03FFA"/>
    <w:rsid w:val="00D06242"/>
    <w:rsid w:val="00D0721F"/>
    <w:rsid w:val="00D07FBF"/>
    <w:rsid w:val="00D104D9"/>
    <w:rsid w:val="00D10786"/>
    <w:rsid w:val="00D12084"/>
    <w:rsid w:val="00D12C88"/>
    <w:rsid w:val="00D15017"/>
    <w:rsid w:val="00D15C6D"/>
    <w:rsid w:val="00D20A55"/>
    <w:rsid w:val="00D20B81"/>
    <w:rsid w:val="00D23C79"/>
    <w:rsid w:val="00D24802"/>
    <w:rsid w:val="00D271D4"/>
    <w:rsid w:val="00D30B2E"/>
    <w:rsid w:val="00D3430C"/>
    <w:rsid w:val="00D37FD6"/>
    <w:rsid w:val="00D46B12"/>
    <w:rsid w:val="00D5030E"/>
    <w:rsid w:val="00D5068B"/>
    <w:rsid w:val="00D50A29"/>
    <w:rsid w:val="00D603C1"/>
    <w:rsid w:val="00D61CE6"/>
    <w:rsid w:val="00D64822"/>
    <w:rsid w:val="00D66122"/>
    <w:rsid w:val="00D735FD"/>
    <w:rsid w:val="00D7487D"/>
    <w:rsid w:val="00D76F60"/>
    <w:rsid w:val="00D8290B"/>
    <w:rsid w:val="00D86F09"/>
    <w:rsid w:val="00D91AF7"/>
    <w:rsid w:val="00D9253D"/>
    <w:rsid w:val="00D934DF"/>
    <w:rsid w:val="00D947E8"/>
    <w:rsid w:val="00D967D2"/>
    <w:rsid w:val="00D974C1"/>
    <w:rsid w:val="00DA39CA"/>
    <w:rsid w:val="00DA69C9"/>
    <w:rsid w:val="00DA6F2C"/>
    <w:rsid w:val="00DB7EB8"/>
    <w:rsid w:val="00DC23F9"/>
    <w:rsid w:val="00DC3038"/>
    <w:rsid w:val="00DD132C"/>
    <w:rsid w:val="00DD58C1"/>
    <w:rsid w:val="00DD60EB"/>
    <w:rsid w:val="00DE2E88"/>
    <w:rsid w:val="00DE6D0B"/>
    <w:rsid w:val="00DE7C8A"/>
    <w:rsid w:val="00DF0ACE"/>
    <w:rsid w:val="00DF4DC1"/>
    <w:rsid w:val="00DF6F48"/>
    <w:rsid w:val="00E038B4"/>
    <w:rsid w:val="00E04DAE"/>
    <w:rsid w:val="00E05E87"/>
    <w:rsid w:val="00E07271"/>
    <w:rsid w:val="00E113D5"/>
    <w:rsid w:val="00E1352C"/>
    <w:rsid w:val="00E15769"/>
    <w:rsid w:val="00E17D88"/>
    <w:rsid w:val="00E17E03"/>
    <w:rsid w:val="00E21189"/>
    <w:rsid w:val="00E21E28"/>
    <w:rsid w:val="00E22172"/>
    <w:rsid w:val="00E237BA"/>
    <w:rsid w:val="00E24A91"/>
    <w:rsid w:val="00E307A7"/>
    <w:rsid w:val="00E31B30"/>
    <w:rsid w:val="00E36E65"/>
    <w:rsid w:val="00E3772A"/>
    <w:rsid w:val="00E40A82"/>
    <w:rsid w:val="00E42785"/>
    <w:rsid w:val="00E436E6"/>
    <w:rsid w:val="00E438B6"/>
    <w:rsid w:val="00E51A92"/>
    <w:rsid w:val="00E51AD4"/>
    <w:rsid w:val="00E54253"/>
    <w:rsid w:val="00E5547E"/>
    <w:rsid w:val="00E61551"/>
    <w:rsid w:val="00E6205F"/>
    <w:rsid w:val="00E6672F"/>
    <w:rsid w:val="00E7233B"/>
    <w:rsid w:val="00E728C8"/>
    <w:rsid w:val="00E73805"/>
    <w:rsid w:val="00E82050"/>
    <w:rsid w:val="00E8249A"/>
    <w:rsid w:val="00E83E24"/>
    <w:rsid w:val="00E84DF6"/>
    <w:rsid w:val="00E91116"/>
    <w:rsid w:val="00E9269E"/>
    <w:rsid w:val="00E93A5E"/>
    <w:rsid w:val="00E94CB9"/>
    <w:rsid w:val="00E94E22"/>
    <w:rsid w:val="00E95774"/>
    <w:rsid w:val="00E95A4F"/>
    <w:rsid w:val="00EA3CBF"/>
    <w:rsid w:val="00EA5CE3"/>
    <w:rsid w:val="00EA62AE"/>
    <w:rsid w:val="00EA7B7A"/>
    <w:rsid w:val="00EB4923"/>
    <w:rsid w:val="00EB53C3"/>
    <w:rsid w:val="00EB5C23"/>
    <w:rsid w:val="00EC4530"/>
    <w:rsid w:val="00EC7509"/>
    <w:rsid w:val="00EC7C30"/>
    <w:rsid w:val="00ED09DA"/>
    <w:rsid w:val="00ED27D2"/>
    <w:rsid w:val="00ED46A5"/>
    <w:rsid w:val="00EE2A75"/>
    <w:rsid w:val="00EF0728"/>
    <w:rsid w:val="00EF2B23"/>
    <w:rsid w:val="00EF4D35"/>
    <w:rsid w:val="00F00074"/>
    <w:rsid w:val="00F0283F"/>
    <w:rsid w:val="00F02D33"/>
    <w:rsid w:val="00F05CEC"/>
    <w:rsid w:val="00F1054B"/>
    <w:rsid w:val="00F12FB0"/>
    <w:rsid w:val="00F149CA"/>
    <w:rsid w:val="00F220DB"/>
    <w:rsid w:val="00F2419F"/>
    <w:rsid w:val="00F24B5D"/>
    <w:rsid w:val="00F2576F"/>
    <w:rsid w:val="00F32C03"/>
    <w:rsid w:val="00F34DF5"/>
    <w:rsid w:val="00F355FC"/>
    <w:rsid w:val="00F418E5"/>
    <w:rsid w:val="00F422E3"/>
    <w:rsid w:val="00F43231"/>
    <w:rsid w:val="00F44516"/>
    <w:rsid w:val="00F56382"/>
    <w:rsid w:val="00F565F7"/>
    <w:rsid w:val="00F56C90"/>
    <w:rsid w:val="00F67CF9"/>
    <w:rsid w:val="00F72019"/>
    <w:rsid w:val="00F74CBE"/>
    <w:rsid w:val="00F75501"/>
    <w:rsid w:val="00F76C58"/>
    <w:rsid w:val="00F816FB"/>
    <w:rsid w:val="00F84054"/>
    <w:rsid w:val="00F85B74"/>
    <w:rsid w:val="00F8639A"/>
    <w:rsid w:val="00F93397"/>
    <w:rsid w:val="00F9577D"/>
    <w:rsid w:val="00F95985"/>
    <w:rsid w:val="00F95E6C"/>
    <w:rsid w:val="00FA6E3D"/>
    <w:rsid w:val="00FB0EEB"/>
    <w:rsid w:val="00FB42FF"/>
    <w:rsid w:val="00FB6EEE"/>
    <w:rsid w:val="00FB7F79"/>
    <w:rsid w:val="00FD2D81"/>
    <w:rsid w:val="00FD6B6A"/>
    <w:rsid w:val="00FD7B76"/>
    <w:rsid w:val="00FD7CE9"/>
    <w:rsid w:val="00FE210A"/>
    <w:rsid w:val="00FE2855"/>
    <w:rsid w:val="00FE2DDF"/>
    <w:rsid w:val="00FE56B2"/>
    <w:rsid w:val="00FE6CB8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6817A3B"/>
  <w14:defaultImageDpi w14:val="0"/>
  <w15:docId w15:val="{EE28B295-B6A5-48FF-9E62-59817644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AC1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customStyle="1" w:styleId="ConsPlusNormal">
    <w:name w:val="ConsPlusNormal"/>
    <w:link w:val="ConsPlusNormal0"/>
    <w:qFormat/>
    <w:rsid w:val="005035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0357D"/>
    <w:rPr>
      <w:rFonts w:ascii="Arial" w:hAnsi="Arial"/>
      <w:sz w:val="20"/>
    </w:rPr>
  </w:style>
  <w:style w:type="paragraph" w:styleId="aa">
    <w:name w:val="Balloon Text"/>
    <w:basedOn w:val="a"/>
    <w:link w:val="ab"/>
    <w:uiPriority w:val="99"/>
    <w:semiHidden/>
    <w:rsid w:val="00955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55FE8"/>
    <w:rPr>
      <w:rFonts w:ascii="Segoe UI" w:hAnsi="Segoe UI" w:cs="Times New Roman"/>
      <w:sz w:val="18"/>
    </w:rPr>
  </w:style>
  <w:style w:type="paragraph" w:customStyle="1" w:styleId="ConsPlusTitle">
    <w:name w:val="ConsPlusTitle"/>
    <w:rsid w:val="008837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Hyperlink"/>
    <w:basedOn w:val="a0"/>
    <w:uiPriority w:val="99"/>
    <w:locked/>
    <w:rsid w:val="003B560D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17E03"/>
    <w:rPr>
      <w:rFonts w:cs="Times New Roman"/>
      <w:color w:val="605E5C"/>
      <w:shd w:val="clear" w:color="auto" w:fill="E1DFDD"/>
    </w:rPr>
  </w:style>
  <w:style w:type="table" w:styleId="ad">
    <w:name w:val="Table Grid"/>
    <w:basedOn w:val="a1"/>
    <w:uiPriority w:val="39"/>
    <w:locked/>
    <w:rsid w:val="0003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67B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kern w:val="2"/>
      <w:sz w:val="20"/>
    </w:rPr>
  </w:style>
  <w:style w:type="paragraph" w:customStyle="1" w:styleId="ds-markdown-paragraph">
    <w:name w:val="ds-markdown-paragraph"/>
    <w:basedOn w:val="a"/>
    <w:rsid w:val="00A365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3202</Words>
  <Characters>25199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Елена П. Семибратова</cp:lastModifiedBy>
  <cp:revision>3</cp:revision>
  <cp:lastPrinted>2018-07-12T16:55:00Z</cp:lastPrinted>
  <dcterms:created xsi:type="dcterms:W3CDTF">2026-05-15T05:10:00Z</dcterms:created>
  <dcterms:modified xsi:type="dcterms:W3CDTF">2026-05-15T05:17:00Z</dcterms:modified>
</cp:coreProperties>
</file>